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9E" w:rsidRPr="00800F2F" w:rsidRDefault="00797670" w:rsidP="00800F2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>Конспект занятия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Храм – Божий дом</w:t>
      </w:r>
      <w:r w:rsid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762D9E" w:rsidRPr="00800F2F" w:rsidRDefault="00762D9E" w:rsidP="00800F2F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62D9E" w:rsidRPr="00800F2F" w:rsidRDefault="00797670" w:rsidP="00800F2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  <w:u w:val="single"/>
        </w:rPr>
        <w:t>Место проведения: группа</w:t>
      </w:r>
      <w:r w:rsidR="00762D9E" w:rsidRPr="00800F2F">
        <w:rPr>
          <w:rFonts w:ascii="Times New Roman" w:hAnsi="Times New Roman"/>
          <w:color w:val="000000" w:themeColor="text1"/>
          <w:sz w:val="28"/>
          <w:szCs w:val="28"/>
          <w:u w:val="single"/>
        </w:rPr>
        <w:t>.</w:t>
      </w:r>
    </w:p>
    <w:p w:rsidR="00762D9E" w:rsidRPr="00800F2F" w:rsidRDefault="00800F2F" w:rsidP="00800F2F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Педагог м</w:t>
      </w:r>
      <w:r w:rsidR="00762D9E" w:rsidRPr="00800F2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отивирует детей на деятельность: «Ребята, сегодня нас пригласили  в гости, но не в обычный дом, а в дом божий - храм, чтобы мы насладились красотой этого дома и </w:t>
      </w:r>
      <w:proofErr w:type="gramStart"/>
      <w:r w:rsidR="00762D9E" w:rsidRPr="00800F2F">
        <w:rPr>
          <w:rFonts w:ascii="Times New Roman" w:eastAsiaTheme="minorHAnsi" w:hAnsi="Times New Roman"/>
          <w:color w:val="000000" w:themeColor="text1"/>
          <w:sz w:val="28"/>
          <w:szCs w:val="28"/>
        </w:rPr>
        <w:t>узнали посему его так называют</w:t>
      </w:r>
      <w:proofErr w:type="gramEnd"/>
      <w:r w:rsidR="00762D9E" w:rsidRPr="00800F2F">
        <w:rPr>
          <w:rFonts w:ascii="Times New Roman" w:eastAsiaTheme="minorHAnsi" w:hAnsi="Times New Roman"/>
          <w:color w:val="000000" w:themeColor="text1"/>
          <w:sz w:val="28"/>
          <w:szCs w:val="28"/>
        </w:rPr>
        <w:t>».</w:t>
      </w:r>
    </w:p>
    <w:p w:rsidR="00762D9E" w:rsidRPr="00800F2F" w:rsidRDefault="00762D9E" w:rsidP="00800F2F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800F2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Когда люди приходят в храм, они должны соблюдать правила. Какие? </w:t>
      </w:r>
    </w:p>
    <w:p w:rsidR="00762D9E" w:rsidRPr="00800F2F" w:rsidRDefault="00762D9E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Прежде чем вступить на территорию храма</w:t>
      </w:r>
      <w:proofErr w:type="gramStart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православные следуют обычаю – крестятся и молятся. </w:t>
      </w:r>
    </w:p>
    <w:p w:rsidR="00800F2F" w:rsidRDefault="00762D9E" w:rsidP="00800F2F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Заходить в церковь нужно спокойно, без спешки. Обязательно выньте руки из карманов и в течение всего времени, которое вы будете находиться в церкви, не суйте их туда. Вести громкий разговор и смеяться, играть и бегать в храме нельзя. Все, кто входит в православный храм, соблюдают правило: мужчины и мальчики снимают головной убор, женщины и девочки покрывают голову платком.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Эта традиция означает выражение смирения, преклонения перед Богом и Его святынями.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Перед тем как покинуть храм прихожане вновь трижды крестятся и делают поклон. Прощаются. И мы с вами попрощаемся поклоном.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</w:p>
    <w:p w:rsidR="00762D9E" w:rsidRPr="00800F2F" w:rsidRDefault="00797670" w:rsidP="00800F2F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eastAsiaTheme="minorHAnsi" w:hAnsi="Times New Roman"/>
          <w:color w:val="000000" w:themeColor="text1"/>
          <w:sz w:val="28"/>
          <w:szCs w:val="28"/>
          <w:u w:val="single"/>
        </w:rPr>
        <w:t xml:space="preserve">Место проведения: </w:t>
      </w:r>
      <w:r w:rsidR="00762D9E" w:rsidRPr="00800F2F">
        <w:rPr>
          <w:rFonts w:ascii="Times New Roman" w:eastAsiaTheme="minorHAnsi" w:hAnsi="Times New Roman"/>
          <w:color w:val="000000" w:themeColor="text1"/>
          <w:sz w:val="28"/>
          <w:szCs w:val="28"/>
          <w:u w:val="single"/>
        </w:rPr>
        <w:t>Набережная</w:t>
      </w:r>
      <w:r w:rsidRPr="00800F2F">
        <w:rPr>
          <w:rFonts w:ascii="Times New Roman" w:eastAsiaTheme="minorHAnsi" w:hAnsi="Times New Roman"/>
          <w:color w:val="000000" w:themeColor="text1"/>
          <w:sz w:val="28"/>
          <w:szCs w:val="28"/>
          <w:u w:val="single"/>
        </w:rPr>
        <w:t xml:space="preserve"> Верхнего пруда</w:t>
      </w:r>
      <w:r w:rsidR="00762D9E" w:rsidRPr="00800F2F">
        <w:rPr>
          <w:rFonts w:ascii="Times New Roman" w:eastAsiaTheme="minorHAnsi" w:hAnsi="Times New Roman"/>
          <w:color w:val="000000" w:themeColor="text1"/>
          <w:sz w:val="28"/>
          <w:szCs w:val="28"/>
          <w:u w:val="single"/>
        </w:rPr>
        <w:t>.</w:t>
      </w:r>
    </w:p>
    <w:p w:rsidR="00762D9E" w:rsidRPr="00800F2F" w:rsidRDefault="00762D9E" w:rsidP="00800F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Педагог </w:t>
      </w: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выражает восхищение набережной, обращает внимание на строения, расположенные рядом. </w:t>
      </w:r>
    </w:p>
    <w:p w:rsidR="00762D9E" w:rsidRPr="00800F2F" w:rsidRDefault="00762D9E" w:rsidP="00800F2F">
      <w:pPr>
        <w:spacing w:after="0" w:line="240" w:lineRule="auto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>- Ребята, у нас сегодня очень необычное занятие. О чем пойдет речь, вы догадаетесь, если отгадаете загадки.</w:t>
      </w:r>
    </w:p>
    <w:p w:rsidR="00762D9E" w:rsidRPr="00800F2F" w:rsidRDefault="00762D9E" w:rsidP="00800F2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Мама, папа и братишка,</w:t>
      </w:r>
    </w:p>
    <w:p w:rsidR="00762D9E" w:rsidRPr="00800F2F" w:rsidRDefault="00762D9E" w:rsidP="00800F2F">
      <w:pPr>
        <w:pStyle w:val="a3"/>
        <w:spacing w:after="0" w:line="240" w:lineRule="auto"/>
        <w:ind w:left="644" w:firstLine="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Кошка Мурка, даже мышка</w:t>
      </w:r>
    </w:p>
    <w:p w:rsidR="00762D9E" w:rsidRPr="00800F2F" w:rsidRDefault="00762D9E" w:rsidP="00800F2F">
      <w:pPr>
        <w:pStyle w:val="a3"/>
        <w:spacing w:after="0" w:line="240" w:lineRule="auto"/>
        <w:ind w:left="644" w:firstLine="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Все живем под одной крышей</w:t>
      </w:r>
    </w:p>
    <w:p w:rsidR="00762D9E" w:rsidRPr="00800F2F" w:rsidRDefault="00762D9E" w:rsidP="00800F2F">
      <w:pPr>
        <w:pStyle w:val="a3"/>
        <w:spacing w:after="0" w:line="240" w:lineRule="auto"/>
        <w:ind w:left="644" w:firstLine="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Лучше уголка не </w:t>
      </w:r>
      <w:proofErr w:type="gramStart"/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сыщешь</w:t>
      </w:r>
      <w:proofErr w:type="gramEnd"/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2D9E" w:rsidRPr="00800F2F" w:rsidRDefault="00762D9E" w:rsidP="00800F2F">
      <w:pPr>
        <w:pStyle w:val="a3"/>
        <w:spacing w:after="0" w:line="240" w:lineRule="auto"/>
        <w:ind w:left="644" w:firstLine="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И тепло, уютно в нем</w:t>
      </w:r>
    </w:p>
    <w:p w:rsidR="00762D9E" w:rsidRPr="00800F2F" w:rsidRDefault="00762D9E" w:rsidP="00800F2F">
      <w:pPr>
        <w:pStyle w:val="a3"/>
        <w:spacing w:after="0" w:line="240" w:lineRule="auto"/>
        <w:ind w:left="644" w:firstLine="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Ну конечно это –</w:t>
      </w:r>
    </w:p>
    <w:p w:rsidR="00762D9E" w:rsidRPr="00800F2F" w:rsidRDefault="00762D9E" w:rsidP="00800F2F">
      <w:pPr>
        <w:pStyle w:val="a3"/>
        <w:spacing w:after="0" w:line="240" w:lineRule="auto"/>
        <w:ind w:left="644" w:firstLine="6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(Дом)</w:t>
      </w:r>
    </w:p>
    <w:p w:rsidR="00762D9E" w:rsidRPr="00800F2F" w:rsidRDefault="00762D9E" w:rsidP="00800F2F">
      <w:pPr>
        <w:spacing w:after="0" w:line="240" w:lineRule="auto"/>
        <w:ind w:left="284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2.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800F2F">
        <w:rPr>
          <w:rFonts w:ascii="Times New Roman" w:hAnsi="Times New Roman"/>
          <w:color w:val="000000" w:themeColor="text1"/>
          <w:sz w:val="28"/>
          <w:szCs w:val="28"/>
        </w:rPr>
        <w:t>Этот дом - не просто дом:</w:t>
      </w:r>
    </w:p>
    <w:p w:rsidR="00762D9E" w:rsidRPr="00800F2F" w:rsidRDefault="00762D9E" w:rsidP="00800F2F">
      <w:pPr>
        <w:spacing w:after="0" w:line="240" w:lineRule="auto"/>
        <w:ind w:left="426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Он красивый и с крестом.</w:t>
      </w:r>
    </w:p>
    <w:p w:rsidR="00762D9E" w:rsidRPr="00800F2F" w:rsidRDefault="00762D9E" w:rsidP="00800F2F">
      <w:pPr>
        <w:spacing w:after="0" w:line="240" w:lineRule="auto"/>
        <w:ind w:left="284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  Золотые купола,</w:t>
      </w:r>
    </w:p>
    <w:p w:rsidR="00762D9E" w:rsidRPr="00800F2F" w:rsidRDefault="00762D9E" w:rsidP="00800F2F">
      <w:pPr>
        <w:spacing w:after="0" w:line="240" w:lineRule="auto"/>
        <w:ind w:left="284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  Звонкие колокола!</w:t>
      </w:r>
    </w:p>
    <w:p w:rsidR="00762D9E" w:rsidRPr="00800F2F" w:rsidRDefault="00762D9E" w:rsidP="00800F2F">
      <w:pPr>
        <w:spacing w:after="0" w:line="240" w:lineRule="auto"/>
        <w:ind w:left="284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  Помолиться в этот дом</w:t>
      </w:r>
    </w:p>
    <w:p w:rsidR="00762D9E" w:rsidRPr="00800F2F" w:rsidRDefault="00762D9E" w:rsidP="00800F2F">
      <w:pPr>
        <w:spacing w:after="0" w:line="240" w:lineRule="auto"/>
        <w:ind w:left="284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  Ходят в трепете святом.</w:t>
      </w:r>
    </w:p>
    <w:p w:rsidR="00762D9E" w:rsidRPr="00800F2F" w:rsidRDefault="00762D9E" w:rsidP="00800F2F">
      <w:pPr>
        <w:spacing w:after="0" w:line="240" w:lineRule="auto"/>
        <w:ind w:left="284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  По утрам и вечерам.</w:t>
      </w:r>
    </w:p>
    <w:p w:rsidR="00762D9E" w:rsidRPr="00800F2F" w:rsidRDefault="00762D9E" w:rsidP="00800F2F">
      <w:pPr>
        <w:spacing w:after="0" w:line="240" w:lineRule="auto"/>
        <w:ind w:left="284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 Это православный…(храм).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797670" w:rsidRPr="00800F2F" w:rsidRDefault="00797670" w:rsidP="00800F2F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</w:rPr>
      </w:pPr>
    </w:p>
    <w:p w:rsidR="00797670" w:rsidRPr="00800F2F" w:rsidRDefault="00797670" w:rsidP="00800F2F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</w:rPr>
      </w:pPr>
    </w:p>
    <w:p w:rsidR="00797670" w:rsidRPr="00800F2F" w:rsidRDefault="00797670" w:rsidP="00800F2F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</w:rPr>
      </w:pPr>
    </w:p>
    <w:p w:rsidR="00800F2F" w:rsidRDefault="00800F2F" w:rsidP="00800F2F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</w:rPr>
      </w:pPr>
    </w:p>
    <w:p w:rsidR="00762D9E" w:rsidRPr="00800F2F" w:rsidRDefault="00762D9E" w:rsidP="00800F2F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</w:rPr>
      </w:pPr>
      <w:r w:rsidRPr="00800F2F">
        <w:rPr>
          <w:b/>
          <w:color w:val="000000" w:themeColor="text1"/>
          <w:sz w:val="28"/>
          <w:szCs w:val="28"/>
          <w:u w:val="single"/>
        </w:rPr>
        <w:lastRenderedPageBreak/>
        <w:t>Рабочий лист 1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b/>
          <w:color w:val="000000" w:themeColor="text1"/>
          <w:sz w:val="28"/>
          <w:szCs w:val="28"/>
        </w:rPr>
        <w:t>Педагог:</w:t>
      </w:r>
      <w:r w:rsidRPr="00800F2F">
        <w:rPr>
          <w:color w:val="000000" w:themeColor="text1"/>
          <w:sz w:val="28"/>
          <w:szCs w:val="28"/>
        </w:rPr>
        <w:t xml:space="preserve"> Ребята </w:t>
      </w:r>
      <w:proofErr w:type="gramStart"/>
      <w:r w:rsidRPr="00800F2F">
        <w:rPr>
          <w:color w:val="000000" w:themeColor="text1"/>
          <w:sz w:val="28"/>
          <w:szCs w:val="28"/>
        </w:rPr>
        <w:t>посмотрите</w:t>
      </w:r>
      <w:proofErr w:type="gramEnd"/>
      <w:r w:rsidRPr="00800F2F">
        <w:rPr>
          <w:color w:val="000000" w:themeColor="text1"/>
          <w:sz w:val="28"/>
          <w:szCs w:val="28"/>
        </w:rPr>
        <w:t xml:space="preserve"> вокруг какие разные здания и строения, находятся на Набережной, они все не похожи друг на друга. Осмотритесь вокруг. Сейчас вам раздадут планшеты с рабочими листами, на них изображены разные строения, посмотрите внимательно на листы. Вам необходимо найти изображение Храма-Церкви и поставить крестик, простым карандашом,  в кружочке рядом с нужным изображением. Приступаем к работе.</w:t>
      </w:r>
    </w:p>
    <w:p w:rsidR="00762D9E" w:rsidRPr="00800F2F" w:rsidRDefault="00800F2F" w:rsidP="00800F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Педагог</w:t>
      </w:r>
      <w:r w:rsidR="00762D9E"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з</w:t>
      </w:r>
      <w:r w:rsidR="00762D9E" w:rsidRPr="00800F2F">
        <w:rPr>
          <w:rFonts w:ascii="Times New Roman" w:hAnsi="Times New Roman"/>
          <w:b/>
          <w:color w:val="000000" w:themeColor="text1"/>
          <w:sz w:val="28"/>
          <w:szCs w:val="28"/>
        </w:rPr>
        <w:t>адает вопрос:</w:t>
      </w:r>
    </w:p>
    <w:p w:rsidR="00762D9E" w:rsidRPr="00800F2F" w:rsidRDefault="00762D9E" w:rsidP="00800F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>- Ребята, как вы определили, что это храм, а не обычное здание?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b/>
          <w:color w:val="000000" w:themeColor="text1"/>
          <w:sz w:val="28"/>
          <w:szCs w:val="28"/>
        </w:rPr>
        <w:t>Ответы детей:</w:t>
      </w:r>
      <w:r w:rsidRPr="00800F2F">
        <w:rPr>
          <w:color w:val="000000" w:themeColor="text1"/>
          <w:sz w:val="28"/>
          <w:szCs w:val="28"/>
        </w:rPr>
        <w:t xml:space="preserve"> храм необычной формы, необычная крыша, кресты. 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b/>
          <w:color w:val="000000" w:themeColor="text1"/>
          <w:sz w:val="28"/>
          <w:szCs w:val="28"/>
        </w:rPr>
        <w:t>Педагог:</w:t>
      </w:r>
      <w:r w:rsidRPr="00800F2F">
        <w:rPr>
          <w:color w:val="000000" w:themeColor="text1"/>
          <w:sz w:val="28"/>
          <w:szCs w:val="28"/>
        </w:rPr>
        <w:t xml:space="preserve"> Молодцы, ребята. Отлично справились с заданием. </w:t>
      </w:r>
    </w:p>
    <w:p w:rsidR="00762D9E" w:rsidRPr="00800F2F" w:rsidRDefault="00800F2F" w:rsidP="00800F2F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Место проведения: </w:t>
      </w:r>
      <w:r w:rsidR="00762D9E" w:rsidRPr="00800F2F">
        <w:rPr>
          <w:color w:val="000000" w:themeColor="text1"/>
          <w:sz w:val="28"/>
          <w:szCs w:val="28"/>
          <w:u w:val="single"/>
        </w:rPr>
        <w:t>Идем с детьми по Набережной до входа в храм.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rStyle w:val="c0"/>
          <w:b/>
          <w:color w:val="000000" w:themeColor="text1"/>
          <w:sz w:val="28"/>
          <w:szCs w:val="28"/>
        </w:rPr>
        <w:t>Педагог:</w:t>
      </w:r>
      <w:r w:rsidRPr="00800F2F">
        <w:rPr>
          <w:rStyle w:val="c0"/>
          <w:color w:val="000000" w:themeColor="text1"/>
          <w:sz w:val="28"/>
          <w:szCs w:val="28"/>
        </w:rPr>
        <w:t xml:space="preserve"> </w:t>
      </w:r>
      <w:r w:rsidRPr="00800F2F">
        <w:rPr>
          <w:color w:val="000000" w:themeColor="text1"/>
          <w:sz w:val="28"/>
          <w:szCs w:val="28"/>
        </w:rPr>
        <w:t>С древних времен все самое лучшее, кра</w:t>
      </w:r>
      <w:r w:rsidRPr="00800F2F">
        <w:rPr>
          <w:color w:val="000000" w:themeColor="text1"/>
          <w:sz w:val="28"/>
          <w:szCs w:val="28"/>
        </w:rPr>
        <w:softHyphen/>
        <w:t xml:space="preserve">сивое посвящалось людьми Богу. Вся жизнь православного человека связана с храмом. Все самое лучшее, первое несли христиане в храм. И не удивительно, ведь храм – место, где незримо присутствует сам Христос. Родился человек – его крестили, женился – венчали, при болезни – соборовались, исповедовались, а когда уходил человек из этого мира, то его отпевали. 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800F2F">
        <w:rPr>
          <w:b/>
          <w:color w:val="000000" w:themeColor="text1"/>
          <w:sz w:val="28"/>
          <w:szCs w:val="28"/>
        </w:rPr>
        <w:t xml:space="preserve">Педагог: 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 xml:space="preserve">Мы по улице идем, 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>На пригорке видим дом.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 xml:space="preserve">Не </w:t>
      </w:r>
      <w:proofErr w:type="gramStart"/>
      <w:r w:rsidRPr="00800F2F">
        <w:rPr>
          <w:color w:val="000000" w:themeColor="text1"/>
          <w:sz w:val="28"/>
          <w:szCs w:val="28"/>
        </w:rPr>
        <w:t>похож</w:t>
      </w:r>
      <w:proofErr w:type="gramEnd"/>
      <w:r w:rsidRPr="00800F2F">
        <w:rPr>
          <w:color w:val="000000" w:themeColor="text1"/>
          <w:sz w:val="28"/>
          <w:szCs w:val="28"/>
        </w:rPr>
        <w:t xml:space="preserve"> на все дома: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>В небо смотрят купола.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>Крест сияет ярко-ярко,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>И на сердце стало жарко.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>В небе музыка поет,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>Колокол зайти зовет.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color w:val="000000" w:themeColor="text1"/>
          <w:sz w:val="28"/>
          <w:szCs w:val="28"/>
        </w:rPr>
        <w:t>- Ребята, где это мы?</w:t>
      </w:r>
    </w:p>
    <w:p w:rsidR="00762D9E" w:rsidRPr="00800F2F" w:rsidRDefault="00762D9E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b/>
          <w:color w:val="000000" w:themeColor="text1"/>
          <w:sz w:val="28"/>
          <w:szCs w:val="28"/>
        </w:rPr>
        <w:t>Ответы детей:</w:t>
      </w:r>
      <w:r w:rsidRPr="00800F2F">
        <w:rPr>
          <w:color w:val="000000" w:themeColor="text1"/>
          <w:sz w:val="28"/>
          <w:szCs w:val="28"/>
        </w:rPr>
        <w:t xml:space="preserve"> около церкви.</w:t>
      </w:r>
    </w:p>
    <w:p w:rsidR="00762D9E" w:rsidRPr="00800F2F" w:rsidRDefault="00762D9E" w:rsidP="00800F2F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Педагог:</w:t>
      </w: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Ребята, для чего нужен дом? </w:t>
      </w:r>
      <w:proofErr w:type="gramStart"/>
      <w:r w:rsidRPr="00800F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(Дом нужен для того чтобы жить в нём. Собираться за праздничным столом.</w:t>
      </w:r>
      <w:proofErr w:type="gramEnd"/>
      <w:r w:rsidRPr="00800F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Pr="00800F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Иметь возможность укрыться от холода, жары или дождя).</w:t>
      </w:r>
      <w:proofErr w:type="gramEnd"/>
    </w:p>
    <w:p w:rsidR="00762D9E" w:rsidRPr="00800F2F" w:rsidRDefault="00762D9E" w:rsidP="00800F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-А для чего нужен храм? </w:t>
      </w:r>
      <w:r w:rsidRPr="00800F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(Храм нужен для того, чтобы прийти и помолиться Богу).</w:t>
      </w:r>
    </w:p>
    <w:p w:rsidR="00762D9E" w:rsidRPr="00800F2F" w:rsidRDefault="00762D9E" w:rsidP="00800F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-Как вы думаете, кто построил дом, а кто храм? </w:t>
      </w:r>
      <w:r w:rsidRPr="00800F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(Дом и храм строили строители).</w:t>
      </w:r>
    </w:p>
    <w:p w:rsidR="00762D9E" w:rsidRPr="00800F2F" w:rsidRDefault="00762D9E" w:rsidP="00800F2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Педагог:</w:t>
      </w:r>
      <w:r w:rsidR="007A3F9A" w:rsidRPr="00800F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как в старину, так и сейчас строительство храмов доверяют самым искусным мастерам, их называют «зодчие». </w:t>
      </w:r>
    </w:p>
    <w:p w:rsidR="00762D9E" w:rsidRPr="00800F2F" w:rsidRDefault="00762D9E" w:rsidP="00800F2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Педагог:</w:t>
      </w:r>
      <w:r w:rsidR="007A3F9A"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Что нужно строителям, чтобы приступить к работе?</w:t>
      </w:r>
    </w:p>
    <w:p w:rsidR="00762D9E" w:rsidRPr="00800F2F" w:rsidRDefault="00762D9E" w:rsidP="00800F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(Проект – чертеж, строительная площадка, строительный материал, машины и оборудование).</w:t>
      </w:r>
    </w:p>
    <w:p w:rsidR="00762D9E" w:rsidRPr="00800F2F" w:rsidRDefault="00762D9E" w:rsidP="00800F2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Рабочий лист 2</w:t>
      </w:r>
    </w:p>
    <w:p w:rsidR="00762D9E" w:rsidRPr="00800F2F" w:rsidRDefault="00762D9E" w:rsidP="00800F2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0F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</w:t>
      </w:r>
      <w:proofErr w:type="gramStart"/>
      <w:r w:rsidR="007A3F9A"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азделимся</w:t>
      </w:r>
      <w:proofErr w:type="spellEnd"/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две бригады. Первая бригада – строители, они будут строить дом. Вторая бригада – зодчие, они будут строить храм. Образцы </w:t>
      </w: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дома и  храма у нас есть (показ). Строительная площадка тоже (показ). А вот строительный материал и части строения для дома и для храма. Надо постараться не перепутать и выбрать нужный материал и часть строения дома и храма, рядом с нужным элементом строения и материалом поставит крестик. </w:t>
      </w:r>
    </w:p>
    <w:p w:rsidR="00762D9E" w:rsidRPr="00800F2F" w:rsidRDefault="00762D9E" w:rsidP="00800F2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Педагог:</w:t>
      </w:r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>Ну</w:t>
      </w:r>
      <w:proofErr w:type="gramEnd"/>
      <w:r w:rsidRPr="00800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вот мы и построили дом и храм.</w:t>
      </w:r>
    </w:p>
    <w:p w:rsidR="00762D9E" w:rsidRPr="00800F2F" w:rsidRDefault="00762D9E" w:rsidP="00800F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>Ребята, оба дома – и дом семейный и Дом Божий очень нужны людям и важны, как для тела, так и для души.</w:t>
      </w:r>
    </w:p>
    <w:p w:rsidR="00762D9E" w:rsidRPr="00800F2F" w:rsidRDefault="00762D9E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800F2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Педагог: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Как еще по- </w:t>
      </w:r>
      <w:proofErr w:type="gramStart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>другому</w:t>
      </w:r>
      <w:proofErr w:type="gramEnd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называют храм? (Храм </w:t>
      </w:r>
      <w:proofErr w:type="gramStart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>по другому</w:t>
      </w:r>
      <w:proofErr w:type="gramEnd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называют - церковь).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Церковь - это особый дом, посвященный Богу. В ней пребывает благодать </w:t>
      </w:r>
      <w:proofErr w:type="gramStart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>-д</w:t>
      </w:r>
      <w:proofErr w:type="gramEnd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ух Святой, который подается нам через совершающих богослужение священнослужителей. </w:t>
      </w:r>
    </w:p>
    <w:p w:rsidR="00762D9E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</w:rPr>
        <w:t>Храм – это дом Божий, дом молитвы. Давайте пройдем в Храм.</w:t>
      </w:r>
    </w:p>
    <w:p w:rsidR="00800F2F" w:rsidRPr="00800F2F" w:rsidRDefault="00800F2F" w:rsidP="00800F2F">
      <w:pPr>
        <w:pStyle w:val="2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u w:val="single"/>
        </w:rPr>
        <w:t xml:space="preserve">Место проведения: </w:t>
      </w:r>
      <w:r w:rsidRPr="00800F2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u w:val="single"/>
        </w:rPr>
        <w:t>Кафедральный собор Рождества Христова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u w:val="single"/>
        </w:rPr>
        <w:t>.</w:t>
      </w:r>
    </w:p>
    <w:p w:rsidR="00762D9E" w:rsidRPr="00800F2F" w:rsidRDefault="00800F2F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00F2F">
        <w:rPr>
          <w:rFonts w:ascii="Times New Roman" w:eastAsia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62D9E" w:rsidRPr="00800F2F">
        <w:rPr>
          <w:rFonts w:ascii="Times New Roman" w:eastAsia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Храм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 – это дом Божий, место, где особенно пребывает Бог. В храм приходят люди, чтобы вместе помолиться, попросить у Бога здоровья, любви друг к другу, мира на планете.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Сейчас мы входим в православный храм, он разделяется на три части: притвор, среднюю часть, алтарь. Входя в храм, христиане останавливаются, осеняют себя крестом и кланяются. Мы оказались в притворе, здесь расположены свечные и иконные лавочки.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Самая большая часть храма – место для прихожан, собравшихся на церковную службу. Немного постоим и послушаем – в храме тишина. В храме говорят тихо, ведут себя скромно и вежливо.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На стенах висят иконы. Перед ними горят лампадки и свечи.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Слово икона –  означает “образ”, “изображение”. Икона – это священное изображение Господа, Матери Божией, ангелов, святых. Люди молятся перед иконами. Молитва обращена не к доске и не к рисунку. Христиане молятся тому, кого они видят на иконе.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В центре храма на аналое полагается икона праздника (если в этот день есть какой-либо церковный праздник) или икона с изображением святого, память которого празднуется в этот день. В остальные дни на аналое лежит храмовая икона, то есть икона того праздника или святого, в честь которого освящен главный престол храма.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Наш взгляд останавливается на иконостасе. Иконостас – одна из важнейших принадлежностей православного храма. Иконостас отделяет среднюю часть храма от священного пространства алтаря.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В иконостасе находятся три двери, ведущие в алтарь. В середине Царские врата. Через них проходить имеют право только священнослужители. Через две другие двери, северную и южную в алтарь входят помощники священнослужителя. Справа от Царских врат расположена икона Спасителя. Слева икона – Богоматери.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Самая главная часть храма Алтарь (</w:t>
      </w:r>
      <w:proofErr w:type="gramStart"/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от</w:t>
      </w:r>
      <w:proofErr w:type="gramEnd"/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латинского – “возвышенное место”). Это самая священная часть храма. Алтарь находится в передней части храма 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и алтарем храм всегда обращен на восток. Алтарь означает небо, где обитает Бог, а храм – землю. Поэтому алтарь находится по отношению ко всему остальному пространству храма на некотором возвышении. Алтарь и все, что в нем – величайшая святыня, поэтому в него может входить только священник и те, кому священник разрешит. К священнику принято обращаться со словами “батюшка” без имени, или “отец” с добавлением его имени: например, отец Георгий, отец Иоанн.</w:t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762D9E"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Священники совершают Богослужения в храмах. Священник носит на груди крест. Их одежда особенная – длинное до пола одеяние. Особенная одежда священников подчеркивает их особенное служение – службу Богу.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Когда-то давно храм называли книгой для тех, кто не умел читать. Любой человек, посмотрев на изображения Библейских историй, сразу мог понять, о чем рассказывает дом Божий. Сейчас мы с вами попробуем точно так же «почитать»…и познакомимся с тем, что мы видим в нашем Храме.</w:t>
      </w:r>
    </w:p>
    <w:p w:rsidR="00D802A1" w:rsidRPr="00800F2F" w:rsidRDefault="007A3F9A" w:rsidP="00800F2F">
      <w:pPr>
        <w:pStyle w:val="a3"/>
        <w:tabs>
          <w:tab w:val="left" w:pos="1050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00F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Педагог:</w:t>
      </w:r>
      <w:r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762D9E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Сегодня нас  встречает отец Алексий, который расскажет нам о внутреннем убранстве</w:t>
      </w:r>
      <w:r w:rsidR="00797670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762D9E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храм</w:t>
      </w:r>
      <w:r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(рассказывает историю храма, кратко и знакомит более подробно с внутреннем убранством храма). </w:t>
      </w:r>
      <w:r w:rsidR="00762D9E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</w:r>
      <w:proofErr w:type="gramEnd"/>
      <w:r w:rsidRPr="00800F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Педагог</w:t>
      </w:r>
      <w:r w:rsidR="00D802A1" w:rsidRPr="00800F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:</w:t>
      </w:r>
      <w:r w:rsidR="00D802A1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762D9E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Свечи – их ставят к иконам и просят у Бога и Святых помощи в добрых делах, здоровья для своих близких и всех людей, мира на земле. Если вы хотите, то можете тоже поставить свечи (желающие ставят свечи к иконам). </w:t>
      </w:r>
    </w:p>
    <w:p w:rsidR="00762D9E" w:rsidRPr="00800F2F" w:rsidRDefault="00D802A1" w:rsidP="00800F2F">
      <w:pPr>
        <w:pStyle w:val="a3"/>
        <w:tabs>
          <w:tab w:val="left" w:pos="1050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</w:t>
      </w:r>
      <w:r w:rsidR="00762D9E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ети </w:t>
      </w:r>
      <w:r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ставят</w:t>
      </w:r>
      <w:r w:rsidR="00762D9E" w:rsidRPr="00800F2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вместе с отцом Алексием свечи о здравии своих родителей.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Педагог: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Ребята, сейчас мы выполним еще одно задание и проверим, как вы поняли то, о чем мы  говорили.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800F2F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Задание № 3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Всем детям предлагается выбрать по одной небольшой карточке с изображением различных частей православного храма, предметов церковного убранства и церковной утвари: свечи, лампадка, купол, изображение креста, колокольни, иконостаса, </w:t>
      </w:r>
      <w:proofErr w:type="spellStart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семисвечника</w:t>
      </w:r>
      <w:proofErr w:type="spellEnd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паникадила и др. 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Педагог: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Ребята подойдите ко мне и возьмите по одной карточке.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процессе задания детям дается команда: Вам необходимо  собраться в две группы: одна группа как бы «около храма», другая группа детей – «в храме», в зависимости от того, изображение какого предмета или части здания имеется у него на карточке. Ориентирами для сбора групп помогут две  карточки: одна – с полным изображением храма, другая – с общим внутренним видом храма.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Молодцы, правильно выполнили задания. </w:t>
      </w:r>
    </w:p>
    <w:p w:rsidR="00D802A1" w:rsidRPr="00800F2F" w:rsidRDefault="00D802A1" w:rsidP="00800F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  <w:t>Место проведения: Территория храма.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Выходим на улицу, обходим храм, обращаю внимание на строение храма, он похож на крест. </w:t>
      </w:r>
    </w:p>
    <w:p w:rsidR="00762D9E" w:rsidRPr="00800F2F" w:rsidRDefault="00D802A1" w:rsidP="00800F2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0F2F">
        <w:rPr>
          <w:b/>
          <w:color w:val="000000" w:themeColor="text1"/>
          <w:sz w:val="28"/>
          <w:szCs w:val="28"/>
        </w:rPr>
        <w:t>Педагог:</w:t>
      </w:r>
      <w:r w:rsidRPr="00800F2F">
        <w:rPr>
          <w:color w:val="000000" w:themeColor="text1"/>
          <w:sz w:val="28"/>
          <w:szCs w:val="28"/>
        </w:rPr>
        <w:t xml:space="preserve"> </w:t>
      </w:r>
      <w:r w:rsidR="00762D9E" w:rsidRPr="00800F2F">
        <w:rPr>
          <w:color w:val="000000" w:themeColor="text1"/>
          <w:sz w:val="28"/>
          <w:szCs w:val="28"/>
        </w:rPr>
        <w:t xml:space="preserve">Итак, чем же отличается храм от обычного здания? Первое отличие – храм необычной формы. Большей частью, храм в своем основании устраивается в виде креста. Это означает, что храм посвящен распятому на кресте Господу и что крестом Господь Иисус Христос избавил людей от </w:t>
      </w:r>
      <w:r w:rsidR="00762D9E" w:rsidRPr="00800F2F">
        <w:rPr>
          <w:color w:val="000000" w:themeColor="text1"/>
          <w:sz w:val="28"/>
          <w:szCs w:val="28"/>
        </w:rPr>
        <w:lastRenderedPageBreak/>
        <w:t xml:space="preserve">власти дьявола. Иногда храм похож на корабль, он как спасительный корабль в мире плохих поступков. </w:t>
      </w:r>
      <w:proofErr w:type="gramStart"/>
      <w:r w:rsidR="00762D9E" w:rsidRPr="00800F2F">
        <w:rPr>
          <w:color w:val="000000" w:themeColor="text1"/>
          <w:sz w:val="28"/>
          <w:szCs w:val="28"/>
        </w:rPr>
        <w:t>Бывает  храм устраивается</w:t>
      </w:r>
      <w:proofErr w:type="gramEnd"/>
      <w:r w:rsidR="00762D9E" w:rsidRPr="00800F2F">
        <w:rPr>
          <w:color w:val="000000" w:themeColor="text1"/>
          <w:sz w:val="28"/>
          <w:szCs w:val="28"/>
        </w:rPr>
        <w:t xml:space="preserve"> в виде круга, он напоминает о вечности Церкви Христовой. Может храм быть устроен и в виде восьмиугольника, звезды, означающей, что Церковь, подобно путеводной звезде, сияет в этом мире.</w:t>
      </w:r>
    </w:p>
    <w:p w:rsidR="00762D9E" w:rsidRPr="00800F2F" w:rsidRDefault="00D802A1" w:rsidP="00800F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Педагог:</w:t>
      </w:r>
      <w:r w:rsidR="00762D9E"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Ребята, а как вы думаете, что находится на верху храма</w:t>
      </w:r>
      <w:proofErr w:type="gramStart"/>
      <w:r w:rsidR="00762D9E"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?</w:t>
      </w:r>
      <w:proofErr w:type="gramEnd"/>
      <w:r w:rsidR="00762D9E"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62D9E" w:rsidRPr="00800F2F" w:rsidRDefault="00762D9E" w:rsidP="00800F2F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Ответы детей: Купола, крест</w:t>
      </w:r>
    </w:p>
    <w:p w:rsidR="00762D9E" w:rsidRPr="00800F2F" w:rsidRDefault="00762D9E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Второе отличие - здание храма обычно завершается сверху </w:t>
      </w:r>
      <w:r w:rsidRPr="00800F2F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куполом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изображающим собою небо. Купол же заканчивается вверху </w:t>
      </w:r>
      <w:r w:rsidRPr="00800F2F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главою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на которой ставится крест, во славу главы Церкви – Иисуса Христа.</w:t>
      </w:r>
    </w:p>
    <w:p w:rsidR="00762D9E" w:rsidRPr="00800F2F" w:rsidRDefault="00762D9E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Что из нашей обыденной жизни напоминает нам форма купола? </w:t>
      </w:r>
    </w:p>
    <w:p w:rsidR="00762D9E" w:rsidRPr="00800F2F" w:rsidRDefault="00762D9E" w:rsidP="00800F2F">
      <w:pPr>
        <w:spacing w:after="0" w:line="24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Ответы детей: Шлем, луковицу, пламя свечи</w:t>
      </w:r>
    </w:p>
    <w:p w:rsidR="00762D9E" w:rsidRPr="00800F2F" w:rsidRDefault="00762D9E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Педагог: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Форма купола также имеет символический смысл. Шлемовидная форма напоминала о воинстве, о духовной брани, которую ведет Церковь с силами зла и тьмы. Форма луковицы – символ пламени свечи, обращающий нас к словам Христа: «Вы – свет миру».</w:t>
      </w:r>
    </w:p>
    <w:p w:rsidR="00762D9E" w:rsidRPr="00800F2F" w:rsidRDefault="00762D9E" w:rsidP="00800F2F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Храм Божий по своему внешнему виду отличается от других зданий.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Конечно, украшение любого храма – это купола. Характерная плавная форма купола напоминает горящую свечу – это символ непрестанного молитвенного обращения к Богу.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Купола увенчиваются крестами, как знамением искупительной победы Христа.</w:t>
      </w: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800F2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Рабочий лист № 4.</w:t>
      </w:r>
    </w:p>
    <w:p w:rsidR="00762D9E" w:rsidRPr="00800F2F" w:rsidRDefault="00762D9E" w:rsidP="00800F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b/>
          <w:color w:val="000000" w:themeColor="text1"/>
          <w:sz w:val="28"/>
          <w:szCs w:val="28"/>
        </w:rPr>
        <w:t>Педагог:</w:t>
      </w: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Ребята, мы с вами посмотрели храм внутри и снаружи, теперь предлагаю вам самостоятельно построить храм. Для этого вам необходимо выбрать нужные детали, для того, чтобы ваш храм получился таким же красивым как этот настоящий храм-дом </w:t>
      </w:r>
      <w:proofErr w:type="gramStart"/>
      <w:r w:rsidRPr="00800F2F">
        <w:rPr>
          <w:rFonts w:ascii="Times New Roman" w:hAnsi="Times New Roman"/>
          <w:color w:val="000000" w:themeColor="text1"/>
          <w:sz w:val="28"/>
          <w:szCs w:val="28"/>
        </w:rPr>
        <w:t>Божий</w:t>
      </w:r>
      <w:proofErr w:type="gramEnd"/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и наклеить их на лист бумаги. У вас есть цветные карандаши, им</w:t>
      </w:r>
      <w:r w:rsidR="00D802A1" w:rsidRPr="00800F2F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вы можете дополнить ярких деталей в ваши построенные храмы.</w:t>
      </w:r>
    </w:p>
    <w:p w:rsidR="00762D9E" w:rsidRPr="00800F2F" w:rsidRDefault="00762D9E" w:rsidP="00800F2F">
      <w:pPr>
        <w:spacing w:after="0" w:line="240" w:lineRule="auto"/>
        <w:ind w:left="-567"/>
        <w:contextualSpacing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Pr="00800F2F">
        <w:rPr>
          <w:rFonts w:ascii="Times New Roman" w:hAnsi="Times New Roman"/>
          <w:color w:val="000000" w:themeColor="text1"/>
          <w:sz w:val="28"/>
          <w:szCs w:val="28"/>
          <w:u w:val="single"/>
        </w:rPr>
        <w:t>Самостоятельная работа детей над панно «Храм – дом Божий».</w:t>
      </w:r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  (Дети садятся на лавочки с выбранными деталями и выполняют аппликацию).</w:t>
      </w:r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b/>
          <w:color w:val="000000" w:themeColor="text1"/>
          <w:sz w:val="28"/>
          <w:szCs w:val="28"/>
        </w:rPr>
        <w:t>Педагог:</w:t>
      </w: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Молодцы ребята. У вас получились очень красивые храмы. Наше занятие пошло к концу. Давайте вспомним, что же мы сегодня </w:t>
      </w:r>
      <w:proofErr w:type="spellStart"/>
      <w:r w:rsidRPr="00800F2F">
        <w:rPr>
          <w:rFonts w:ascii="Times New Roman" w:hAnsi="Times New Roman"/>
          <w:color w:val="000000" w:themeColor="text1"/>
          <w:sz w:val="28"/>
          <w:szCs w:val="28"/>
        </w:rPr>
        <w:t>увидили</w:t>
      </w:r>
      <w:proofErr w:type="spellEnd"/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и узнали.</w:t>
      </w:r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  <w:u w:val="single"/>
        </w:rPr>
        <w:t>Рефлексия</w:t>
      </w:r>
      <w:r w:rsidR="00800F2F" w:rsidRPr="00800F2F">
        <w:rPr>
          <w:rFonts w:ascii="Times New Roman" w:hAnsi="Times New Roman"/>
          <w:color w:val="000000" w:themeColor="text1"/>
          <w:sz w:val="28"/>
          <w:szCs w:val="28"/>
          <w:u w:val="single"/>
        </w:rPr>
        <w:t>.</w:t>
      </w:r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Педагог: </w:t>
      </w: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Чем отличается храм от дома? </w:t>
      </w:r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 xml:space="preserve">(В храме </w:t>
      </w:r>
      <w:proofErr w:type="gramStart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>по другому</w:t>
      </w:r>
      <w:proofErr w:type="gramEnd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расположены комнаты. Не во все комнаты можно заходить в храме. В храме вместо крыши купола и кресты. </w:t>
      </w:r>
      <w:proofErr w:type="gramStart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>Есть колокольня, где расположены и звонят колокола).</w:t>
      </w:r>
      <w:proofErr w:type="gramEnd"/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- Отличается ли храм внутренним убранством от дома</w:t>
      </w:r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 xml:space="preserve">? </w:t>
      </w:r>
      <w:proofErr w:type="gramStart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>(Храм очень отличается внутренним убранством от дома.</w:t>
      </w:r>
      <w:proofErr w:type="gramEnd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>В доме ставят мебель, а в храме, Божьем доме специальная мебель, подсвечники, много икон, иконостас, алтарь и т.д.).</w:t>
      </w:r>
      <w:proofErr w:type="gramEnd"/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- Что есть внутри дома? </w:t>
      </w:r>
      <w:proofErr w:type="gramStart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>(Внутри дома есть кровати, диваны, полки, шторы, ковры, книги, иконы, посуда и т.д.)</w:t>
      </w:r>
      <w:proofErr w:type="gramEnd"/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</w:rPr>
        <w:t xml:space="preserve"> - Что есть внутри храма? </w:t>
      </w:r>
      <w:proofErr w:type="gramStart"/>
      <w:r w:rsidRPr="00800F2F">
        <w:rPr>
          <w:rFonts w:ascii="Times New Roman" w:hAnsi="Times New Roman"/>
          <w:i/>
          <w:color w:val="000000" w:themeColor="text1"/>
          <w:sz w:val="28"/>
          <w:szCs w:val="28"/>
        </w:rPr>
        <w:t>(В храме есть алтарь, аналой, иконостас, царские врата, подсвечники, распятье, лампады, иконы…)</w:t>
      </w:r>
      <w:proofErr w:type="gramEnd"/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</w:t>
      </w:r>
    </w:p>
    <w:p w:rsidR="00762D9E" w:rsidRPr="00800F2F" w:rsidRDefault="00762D9E" w:rsidP="00800F2F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00F2F">
        <w:rPr>
          <w:rFonts w:ascii="Times New Roman" w:hAnsi="Times New Roman"/>
          <w:b/>
          <w:color w:val="000000" w:themeColor="text1"/>
          <w:sz w:val="28"/>
          <w:szCs w:val="28"/>
        </w:rPr>
        <w:t>Педагог: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Его я видел много раз,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 близко так – впервые.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Смотрю, не отрывая глаз,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главки завитые…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Сияют в лучиках кресты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Над голубком на крыше…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Ему оттуда, с высоты,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Кажусь я ростом ниже.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купол солнце льёт и льёт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Сиянье золотое,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кажется, что храм поёт</w:t>
      </w:r>
    </w:p>
    <w:p w:rsidR="00800F2F" w:rsidRPr="00800F2F" w:rsidRDefault="00800F2F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Застывшей красотою.</w:t>
      </w:r>
    </w:p>
    <w:p w:rsidR="00762D9E" w:rsidRPr="00800F2F" w:rsidRDefault="00762D9E" w:rsidP="00800F2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00F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</w:t>
      </w:r>
    </w:p>
    <w:p w:rsidR="00894389" w:rsidRPr="00800F2F" w:rsidRDefault="00800F2F" w:rsidP="00800F2F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800F2F">
        <w:rPr>
          <w:rFonts w:ascii="Times New Roman" w:hAnsi="Times New Roman"/>
          <w:color w:val="000000" w:themeColor="text1"/>
          <w:sz w:val="28"/>
          <w:szCs w:val="28"/>
          <w:u w:val="single"/>
        </w:rPr>
        <w:t>Дети вместе с педагогом возвращаются в детский сад.</w:t>
      </w:r>
    </w:p>
    <w:sectPr w:rsidR="00894389" w:rsidRPr="00800F2F" w:rsidSect="002053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466D0"/>
    <w:multiLevelType w:val="hybridMultilevel"/>
    <w:tmpl w:val="65E0D8CE"/>
    <w:lvl w:ilvl="0" w:tplc="2798590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9B"/>
    <w:rsid w:val="00762D9E"/>
    <w:rsid w:val="00797670"/>
    <w:rsid w:val="007A3F9A"/>
    <w:rsid w:val="00800F2F"/>
    <w:rsid w:val="00894389"/>
    <w:rsid w:val="009807D5"/>
    <w:rsid w:val="009C5107"/>
    <w:rsid w:val="00CB389B"/>
    <w:rsid w:val="00D8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D9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unhideWhenUsed/>
    <w:rsid w:val="00762D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62D9E"/>
  </w:style>
  <w:style w:type="character" w:customStyle="1" w:styleId="20">
    <w:name w:val="Заголовок 2 Знак"/>
    <w:basedOn w:val="a0"/>
    <w:link w:val="2"/>
    <w:uiPriority w:val="9"/>
    <w:semiHidden/>
    <w:rsid w:val="00800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D9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unhideWhenUsed/>
    <w:rsid w:val="00762D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62D9E"/>
  </w:style>
  <w:style w:type="character" w:customStyle="1" w:styleId="20">
    <w:name w:val="Заголовок 2 Знак"/>
    <w:basedOn w:val="a0"/>
    <w:link w:val="2"/>
    <w:uiPriority w:val="9"/>
    <w:semiHidden/>
    <w:rsid w:val="00800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2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2024-05-20T06:49:00Z</dcterms:created>
  <dcterms:modified xsi:type="dcterms:W3CDTF">2024-05-20T08:32:00Z</dcterms:modified>
</cp:coreProperties>
</file>