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1CC33" w14:textId="77777777" w:rsidR="00E3285E" w:rsidRPr="00725356" w:rsidRDefault="00C924C3" w:rsidP="004A385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25356">
        <w:rPr>
          <w:rFonts w:ascii="Times New Roman" w:hAnsi="Times New Roman" w:cs="Times New Roman"/>
          <w:b/>
          <w:sz w:val="28"/>
          <w:szCs w:val="28"/>
        </w:rPr>
        <w:t>Р</w:t>
      </w:r>
      <w:r w:rsidR="00E3285E" w:rsidRPr="00725356">
        <w:rPr>
          <w:rFonts w:ascii="Times New Roman" w:hAnsi="Times New Roman" w:cs="Times New Roman"/>
          <w:b/>
          <w:sz w:val="28"/>
          <w:szCs w:val="28"/>
        </w:rPr>
        <w:t>аздел</w:t>
      </w:r>
      <w:r w:rsidRPr="00725356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14:paraId="5D53CE11" w14:textId="6DBCBB1F" w:rsidR="00725356" w:rsidRPr="00725356" w:rsidRDefault="00383044" w:rsidP="007253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Здравствуйте р</w:t>
      </w:r>
      <w:r w:rsidR="00725356" w:rsidRPr="00725356">
        <w:rPr>
          <w:rFonts w:ascii="Times New Roman" w:hAnsi="Times New Roman" w:cs="Times New Roman"/>
          <w:sz w:val="24"/>
          <w:szCs w:val="28"/>
        </w:rPr>
        <w:t xml:space="preserve">ебята, сегодня наш урок химии пройдет в </w:t>
      </w:r>
      <w:r>
        <w:rPr>
          <w:rFonts w:ascii="Times New Roman" w:hAnsi="Times New Roman" w:cs="Times New Roman"/>
          <w:sz w:val="24"/>
          <w:szCs w:val="28"/>
        </w:rPr>
        <w:t>уникальном историческом месте</w:t>
      </w:r>
      <w:r w:rsidR="00725356" w:rsidRPr="00725356">
        <w:rPr>
          <w:rFonts w:ascii="Times New Roman" w:hAnsi="Times New Roman" w:cs="Times New Roman"/>
          <w:sz w:val="24"/>
          <w:szCs w:val="28"/>
        </w:rPr>
        <w:t xml:space="preserve"> в Музе</w:t>
      </w:r>
      <w:r w:rsidR="00541BB6">
        <w:rPr>
          <w:rFonts w:ascii="Times New Roman" w:hAnsi="Times New Roman" w:cs="Times New Roman"/>
          <w:sz w:val="24"/>
          <w:szCs w:val="28"/>
        </w:rPr>
        <w:t>е</w:t>
      </w:r>
      <w:r w:rsidR="00725356" w:rsidRPr="00725356">
        <w:rPr>
          <w:rFonts w:ascii="Times New Roman" w:hAnsi="Times New Roman" w:cs="Times New Roman"/>
          <w:sz w:val="24"/>
          <w:szCs w:val="28"/>
        </w:rPr>
        <w:t xml:space="preserve"> истории Выксунского металлургического завода, в рамках муниципальной программы под названием «Прогул».</w:t>
      </w:r>
      <w:r>
        <w:rPr>
          <w:rFonts w:ascii="Times New Roman" w:hAnsi="Times New Roman" w:cs="Times New Roman"/>
          <w:sz w:val="24"/>
          <w:szCs w:val="28"/>
        </w:rPr>
        <w:t xml:space="preserve"> Тетрадь вам заменят рабочие листы, которые я попрошу вас заполнить. Помните, что в музее есть свои правила, которые необходимо соблюдать. Мы сможем прикоснуться к истории нашего Выксунского района, изучив экспозиции </w:t>
      </w:r>
      <w:proofErr w:type="gramStart"/>
      <w:r>
        <w:rPr>
          <w:rFonts w:ascii="Times New Roman" w:hAnsi="Times New Roman" w:cs="Times New Roman"/>
          <w:sz w:val="24"/>
          <w:szCs w:val="28"/>
        </w:rPr>
        <w:t>и  расширить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 кругозор химических знаний.</w:t>
      </w:r>
    </w:p>
    <w:p w14:paraId="731540A8" w14:textId="5B8C4421" w:rsidR="00725356" w:rsidRDefault="00725356" w:rsidP="007253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725356">
        <w:rPr>
          <w:rFonts w:ascii="Times New Roman" w:hAnsi="Times New Roman" w:cs="Times New Roman"/>
          <w:sz w:val="24"/>
          <w:szCs w:val="28"/>
        </w:rPr>
        <w:t xml:space="preserve">  Сегодня мы с вами изучим новую тему. А какую, вы поймёте, когда </w:t>
      </w:r>
      <w:r w:rsidR="007D72B7">
        <w:rPr>
          <w:rFonts w:ascii="Times New Roman" w:hAnsi="Times New Roman" w:cs="Times New Roman"/>
          <w:sz w:val="24"/>
          <w:szCs w:val="28"/>
        </w:rPr>
        <w:t xml:space="preserve">прослушаете рассказ </w:t>
      </w:r>
      <w:r w:rsidRPr="00725356">
        <w:rPr>
          <w:rFonts w:ascii="Times New Roman" w:hAnsi="Times New Roman" w:cs="Times New Roman"/>
          <w:sz w:val="24"/>
          <w:szCs w:val="28"/>
        </w:rPr>
        <w:t>ответите на вопрос</w:t>
      </w:r>
      <w:r w:rsidR="007D72B7">
        <w:rPr>
          <w:rFonts w:ascii="Times New Roman" w:hAnsi="Times New Roman" w:cs="Times New Roman"/>
          <w:sz w:val="24"/>
          <w:szCs w:val="28"/>
        </w:rPr>
        <w:t xml:space="preserve"> легенды</w:t>
      </w:r>
      <w:r w:rsidRPr="00725356">
        <w:rPr>
          <w:rFonts w:ascii="Times New Roman" w:hAnsi="Times New Roman" w:cs="Times New Roman"/>
          <w:sz w:val="24"/>
          <w:szCs w:val="28"/>
        </w:rPr>
        <w:t>, о каком металле идёт речь?</w:t>
      </w:r>
    </w:p>
    <w:p w14:paraId="15C85CE0" w14:textId="0ECE3E66" w:rsidR="00E97C8C" w:rsidRDefault="007D72B7" w:rsidP="007253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Иван и Андрей Баташ</w:t>
      </w:r>
      <w:r w:rsidR="00541BB6">
        <w:rPr>
          <w:rFonts w:ascii="Times New Roman" w:hAnsi="Times New Roman" w:cs="Times New Roman"/>
          <w:sz w:val="24"/>
          <w:szCs w:val="28"/>
        </w:rPr>
        <w:t>е</w:t>
      </w:r>
      <w:r>
        <w:rPr>
          <w:rFonts w:ascii="Times New Roman" w:hAnsi="Times New Roman" w:cs="Times New Roman"/>
          <w:sz w:val="24"/>
          <w:szCs w:val="28"/>
        </w:rPr>
        <w:t>вы</w:t>
      </w:r>
      <w:r w:rsidR="00E97C8C">
        <w:rPr>
          <w:rFonts w:ascii="Times New Roman" w:hAnsi="Times New Roman" w:cs="Times New Roman"/>
          <w:sz w:val="24"/>
          <w:szCs w:val="28"/>
        </w:rPr>
        <w:t xml:space="preserve"> создали в трех губерниях 18 заводов, 8 из которых в выксунской группе. Работали эти заводы на уникальном сырье. </w:t>
      </w:r>
    </w:p>
    <w:p w14:paraId="67BAA54A" w14:textId="089AF77B" w:rsidR="007D72B7" w:rsidRPr="00725356" w:rsidRDefault="00E97C8C" w:rsidP="007253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Легенда гласит: были времена, когда этот металл ценился гораздо выше золота. В 12 веке до н.э. в Греции он считался драгоценным и из него наравне с золотом и серебром изготавливали украшения.</w:t>
      </w:r>
      <w:r w:rsidR="007D72B7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115E6F1C" w14:textId="70532A04" w:rsidR="000258D6" w:rsidRDefault="00725356" w:rsidP="007253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725356">
        <w:rPr>
          <w:rFonts w:ascii="Times New Roman" w:hAnsi="Times New Roman" w:cs="Times New Roman"/>
          <w:sz w:val="24"/>
          <w:szCs w:val="28"/>
        </w:rPr>
        <w:t>Прошу вас выполнить Задание №1   в рабочих листах. О каком металле идет речь?</w:t>
      </w:r>
    </w:p>
    <w:p w14:paraId="6ED9453C" w14:textId="41686D14" w:rsidR="00725356" w:rsidRPr="00725356" w:rsidRDefault="00725356" w:rsidP="007253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725356">
        <w:rPr>
          <w:rFonts w:ascii="Times New Roman" w:hAnsi="Times New Roman" w:cs="Times New Roman"/>
          <w:sz w:val="24"/>
          <w:szCs w:val="28"/>
        </w:rPr>
        <w:t>Тема нашего сегодняшнего урока «Же</w:t>
      </w:r>
      <w:r w:rsidR="00E97C8C">
        <w:rPr>
          <w:rFonts w:ascii="Times New Roman" w:hAnsi="Times New Roman" w:cs="Times New Roman"/>
          <w:sz w:val="24"/>
          <w:szCs w:val="28"/>
        </w:rPr>
        <w:t>лезная армия братьев Баташ</w:t>
      </w:r>
      <w:r w:rsidR="00541BB6">
        <w:rPr>
          <w:rFonts w:ascii="Times New Roman" w:hAnsi="Times New Roman" w:cs="Times New Roman"/>
          <w:sz w:val="24"/>
          <w:szCs w:val="28"/>
        </w:rPr>
        <w:t>е</w:t>
      </w:r>
      <w:r w:rsidR="00E97C8C">
        <w:rPr>
          <w:rFonts w:ascii="Times New Roman" w:hAnsi="Times New Roman" w:cs="Times New Roman"/>
          <w:sz w:val="24"/>
          <w:szCs w:val="28"/>
        </w:rPr>
        <w:t>вых»</w:t>
      </w:r>
      <w:r w:rsidRPr="00725356">
        <w:rPr>
          <w:rFonts w:ascii="Times New Roman" w:hAnsi="Times New Roman" w:cs="Times New Roman"/>
          <w:sz w:val="24"/>
          <w:szCs w:val="28"/>
        </w:rPr>
        <w:t xml:space="preserve">». </w:t>
      </w:r>
    </w:p>
    <w:p w14:paraId="2041F441" w14:textId="77777777" w:rsidR="00725356" w:rsidRPr="00725356" w:rsidRDefault="00725356" w:rsidP="007253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725356">
        <w:rPr>
          <w:rFonts w:ascii="Times New Roman" w:hAnsi="Times New Roman" w:cs="Times New Roman"/>
          <w:sz w:val="24"/>
          <w:szCs w:val="28"/>
          <w:u w:val="single"/>
        </w:rPr>
        <w:t xml:space="preserve">Постановка учебной задачи: </w:t>
      </w:r>
    </w:p>
    <w:p w14:paraId="1D4412FE" w14:textId="5E2D71A7" w:rsidR="00725356" w:rsidRPr="00725356" w:rsidRDefault="00725356" w:rsidP="007253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725356">
        <w:rPr>
          <w:rFonts w:ascii="Times New Roman" w:hAnsi="Times New Roman" w:cs="Times New Roman"/>
          <w:sz w:val="24"/>
          <w:szCs w:val="28"/>
        </w:rPr>
        <w:t>Сегодня мы узнаем - Какими особыми свойствами обладает железо? Где находят применение железо и его соединения?</w:t>
      </w:r>
    </w:p>
    <w:p w14:paraId="579968A6" w14:textId="77777777" w:rsidR="00725356" w:rsidRPr="00725356" w:rsidRDefault="00725356" w:rsidP="007253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725356">
        <w:rPr>
          <w:rFonts w:ascii="Times New Roman" w:hAnsi="Times New Roman" w:cs="Times New Roman"/>
          <w:sz w:val="24"/>
          <w:szCs w:val="28"/>
        </w:rPr>
        <w:t>Для этого перейдем с вами в следующий зал «Выкса археологическая», где  узнаем, в состав каких минералов входит железо.</w:t>
      </w:r>
    </w:p>
    <w:p w14:paraId="335081FF" w14:textId="77777777" w:rsidR="00725356" w:rsidRDefault="00725356" w:rsidP="004A3859">
      <w:pPr>
        <w:spacing w:after="0"/>
        <w:rPr>
          <w:rFonts w:ascii="Times New Roman" w:hAnsi="Times New Roman" w:cs="Times New Roman"/>
          <w:b/>
          <w:sz w:val="32"/>
          <w:szCs w:val="28"/>
        </w:rPr>
      </w:pPr>
    </w:p>
    <w:p w14:paraId="3297D75F" w14:textId="77777777" w:rsidR="003C4BA2" w:rsidRPr="00725356" w:rsidRDefault="00C924C3" w:rsidP="004A385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25356">
        <w:rPr>
          <w:rFonts w:ascii="Times New Roman" w:hAnsi="Times New Roman" w:cs="Times New Roman"/>
          <w:b/>
          <w:sz w:val="28"/>
          <w:szCs w:val="28"/>
        </w:rPr>
        <w:t>Р</w:t>
      </w:r>
      <w:r w:rsidR="003C4BA2" w:rsidRPr="00725356">
        <w:rPr>
          <w:rFonts w:ascii="Times New Roman" w:hAnsi="Times New Roman" w:cs="Times New Roman"/>
          <w:b/>
          <w:sz w:val="28"/>
          <w:szCs w:val="28"/>
        </w:rPr>
        <w:t xml:space="preserve">аздел </w:t>
      </w:r>
      <w:r w:rsidRPr="00725356">
        <w:rPr>
          <w:rFonts w:ascii="Times New Roman" w:hAnsi="Times New Roman" w:cs="Times New Roman"/>
          <w:b/>
          <w:sz w:val="28"/>
          <w:szCs w:val="28"/>
        </w:rPr>
        <w:t>2</w:t>
      </w:r>
    </w:p>
    <w:p w14:paraId="062E3926" w14:textId="77777777" w:rsidR="00725356" w:rsidRPr="000928BA" w:rsidRDefault="00725356" w:rsidP="007253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0928BA">
        <w:rPr>
          <w:rFonts w:ascii="Times New Roman" w:hAnsi="Times New Roman" w:cs="Times New Roman"/>
          <w:sz w:val="24"/>
          <w:szCs w:val="28"/>
        </w:rPr>
        <w:t>Железо в природе.</w:t>
      </w:r>
    </w:p>
    <w:p w14:paraId="36530DEB" w14:textId="77777777" w:rsidR="00725356" w:rsidRPr="00725356" w:rsidRDefault="00725356" w:rsidP="007253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0928BA">
        <w:rPr>
          <w:rFonts w:ascii="Times New Roman" w:hAnsi="Times New Roman" w:cs="Times New Roman"/>
          <w:sz w:val="24"/>
          <w:szCs w:val="28"/>
        </w:rPr>
        <w:t>Мы находимся в</w:t>
      </w:r>
      <w:r w:rsidRPr="00725356">
        <w:rPr>
          <w:rFonts w:ascii="Times New Roman" w:hAnsi="Times New Roman" w:cs="Times New Roman"/>
          <w:sz w:val="24"/>
          <w:szCs w:val="28"/>
        </w:rPr>
        <w:t xml:space="preserve"> зале, в котором представлены уникальные находки, обнаруженные на территории Выксунского района, в ходе археологических экспедиций. </w:t>
      </w:r>
    </w:p>
    <w:p w14:paraId="2B49C32B" w14:textId="77777777" w:rsidR="00725356" w:rsidRDefault="00725356" w:rsidP="007253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725356">
        <w:rPr>
          <w:rFonts w:ascii="Times New Roman" w:hAnsi="Times New Roman" w:cs="Times New Roman"/>
          <w:sz w:val="24"/>
          <w:szCs w:val="28"/>
        </w:rPr>
        <w:t xml:space="preserve">Трудно конечно представить, как выглядел наш край миллионы лет назад. Свидетели этого - минералы, окаменелости, доставшимся нам в наследство от бескрайнего Пермского моря. </w:t>
      </w:r>
    </w:p>
    <w:p w14:paraId="1CE2604E" w14:textId="5CB36EFB" w:rsidR="000928BA" w:rsidRPr="00BE309D" w:rsidRDefault="000928BA" w:rsidP="000928B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BE309D">
        <w:rPr>
          <w:rFonts w:ascii="Times New Roman" w:hAnsi="Times New Roman" w:cs="Times New Roman"/>
          <w:sz w:val="24"/>
          <w:szCs w:val="28"/>
        </w:rPr>
        <w:t>Так Муромский край, в лесах которого и была основана Выкса, славился богатым месторождением железной руды.</w:t>
      </w:r>
      <w:r w:rsidRPr="000928BA">
        <w:rPr>
          <w:rFonts w:ascii="Times New Roman" w:hAnsi="Times New Roman" w:cs="Times New Roman"/>
          <w:sz w:val="24"/>
          <w:szCs w:val="28"/>
        </w:rPr>
        <w:t xml:space="preserve"> </w:t>
      </w:r>
      <w:r w:rsidRPr="00BE309D">
        <w:rPr>
          <w:rFonts w:ascii="Times New Roman" w:hAnsi="Times New Roman" w:cs="Times New Roman"/>
          <w:sz w:val="24"/>
          <w:szCs w:val="28"/>
        </w:rPr>
        <w:t>Внимательно изучите экспозицию и найдите похожие минералы, приведенные в вашей таблице.</w:t>
      </w:r>
    </w:p>
    <w:p w14:paraId="33953FD7" w14:textId="77777777" w:rsidR="000928BA" w:rsidRPr="00BE309D" w:rsidRDefault="000928BA" w:rsidP="000928B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BE309D">
        <w:rPr>
          <w:rFonts w:ascii="Times New Roman" w:hAnsi="Times New Roman" w:cs="Times New Roman"/>
          <w:sz w:val="24"/>
          <w:szCs w:val="28"/>
        </w:rPr>
        <w:t>Какой местный минерал мог в прошлом использоваться жителями Выксунского района для получения железа?</w:t>
      </w:r>
    </w:p>
    <w:p w14:paraId="1C4A1B44" w14:textId="74D8B611" w:rsidR="00E97C8C" w:rsidRDefault="00E97C8C" w:rsidP="00E97C8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725356">
        <w:rPr>
          <w:rFonts w:ascii="Times New Roman" w:hAnsi="Times New Roman" w:cs="Times New Roman"/>
          <w:sz w:val="24"/>
          <w:szCs w:val="28"/>
        </w:rPr>
        <w:t>Прошу вас выполнить Задание №</w:t>
      </w:r>
      <w:r>
        <w:rPr>
          <w:rFonts w:ascii="Times New Roman" w:hAnsi="Times New Roman" w:cs="Times New Roman"/>
          <w:sz w:val="24"/>
          <w:szCs w:val="28"/>
        </w:rPr>
        <w:t>2</w:t>
      </w:r>
      <w:r w:rsidRPr="00725356">
        <w:rPr>
          <w:rFonts w:ascii="Times New Roman" w:hAnsi="Times New Roman" w:cs="Times New Roman"/>
          <w:sz w:val="24"/>
          <w:szCs w:val="28"/>
        </w:rPr>
        <w:t xml:space="preserve">   в рабочих листах. О каком </w:t>
      </w:r>
      <w:r>
        <w:rPr>
          <w:rFonts w:ascii="Times New Roman" w:hAnsi="Times New Roman" w:cs="Times New Roman"/>
          <w:sz w:val="24"/>
          <w:szCs w:val="28"/>
        </w:rPr>
        <w:t>соединении</w:t>
      </w:r>
      <w:r w:rsidRPr="00725356">
        <w:rPr>
          <w:rFonts w:ascii="Times New Roman" w:hAnsi="Times New Roman" w:cs="Times New Roman"/>
          <w:sz w:val="24"/>
          <w:szCs w:val="28"/>
        </w:rPr>
        <w:t xml:space="preserve"> идет речь?</w:t>
      </w:r>
    </w:p>
    <w:p w14:paraId="603D3F1D" w14:textId="77777777" w:rsidR="000928BA" w:rsidRDefault="000928BA" w:rsidP="00E97C8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412803CD" w14:textId="77777777" w:rsidR="000928BA" w:rsidRPr="00725356" w:rsidRDefault="000928BA" w:rsidP="000928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25356">
        <w:rPr>
          <w:rFonts w:ascii="Times New Roman" w:hAnsi="Times New Roman" w:cs="Times New Roman"/>
          <w:b/>
          <w:sz w:val="28"/>
          <w:szCs w:val="28"/>
        </w:rPr>
        <w:t>Раздел 3</w:t>
      </w:r>
    </w:p>
    <w:p w14:paraId="5114EB98" w14:textId="683F97BA" w:rsidR="00725356" w:rsidRPr="00725356" w:rsidRDefault="00725356" w:rsidP="000928B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725356">
        <w:rPr>
          <w:rFonts w:ascii="Times New Roman" w:hAnsi="Times New Roman" w:cs="Times New Roman"/>
          <w:sz w:val="24"/>
          <w:szCs w:val="28"/>
        </w:rPr>
        <w:t xml:space="preserve"> </w:t>
      </w:r>
      <w:r w:rsidR="00E97C8C">
        <w:rPr>
          <w:rFonts w:ascii="Times New Roman" w:hAnsi="Times New Roman" w:cs="Times New Roman"/>
          <w:sz w:val="24"/>
          <w:szCs w:val="28"/>
        </w:rPr>
        <w:t xml:space="preserve"> Железо</w:t>
      </w:r>
      <w:r w:rsidRPr="00725356">
        <w:rPr>
          <w:rFonts w:ascii="Times New Roman" w:hAnsi="Times New Roman" w:cs="Times New Roman"/>
          <w:sz w:val="24"/>
          <w:szCs w:val="28"/>
        </w:rPr>
        <w:t xml:space="preserve"> встречается в виде соединений – железных руд, т.е. горных пород, из которых можно добывать железо в промышленных масштабах.</w:t>
      </w:r>
      <w:r w:rsidR="00E97C8C">
        <w:rPr>
          <w:rFonts w:ascii="Times New Roman" w:hAnsi="Times New Roman" w:cs="Times New Roman"/>
          <w:sz w:val="24"/>
          <w:szCs w:val="28"/>
        </w:rPr>
        <w:t xml:space="preserve"> На железоделательных заводах Ивана и Андрея Баташ</w:t>
      </w:r>
      <w:r w:rsidR="00541BB6">
        <w:rPr>
          <w:rFonts w:ascii="Times New Roman" w:hAnsi="Times New Roman" w:cs="Times New Roman"/>
          <w:sz w:val="24"/>
          <w:szCs w:val="28"/>
        </w:rPr>
        <w:t>е</w:t>
      </w:r>
      <w:r w:rsidR="00E97C8C">
        <w:rPr>
          <w:rFonts w:ascii="Times New Roman" w:hAnsi="Times New Roman" w:cs="Times New Roman"/>
          <w:sz w:val="24"/>
          <w:szCs w:val="28"/>
        </w:rPr>
        <w:t xml:space="preserve">вых </w:t>
      </w:r>
      <w:proofErr w:type="gramStart"/>
      <w:r w:rsidR="00E97C8C">
        <w:rPr>
          <w:rFonts w:ascii="Times New Roman" w:hAnsi="Times New Roman" w:cs="Times New Roman"/>
          <w:sz w:val="24"/>
          <w:szCs w:val="28"/>
        </w:rPr>
        <w:t>энергия  одной</w:t>
      </w:r>
      <w:proofErr w:type="gramEnd"/>
      <w:r w:rsidR="00E97C8C">
        <w:rPr>
          <w:rFonts w:ascii="Times New Roman" w:hAnsi="Times New Roman" w:cs="Times New Roman"/>
          <w:sz w:val="24"/>
          <w:szCs w:val="28"/>
        </w:rPr>
        <w:t xml:space="preserve"> реки использовалась девятикратно.</w:t>
      </w:r>
    </w:p>
    <w:p w14:paraId="4E2CC4F4" w14:textId="227100A9" w:rsidR="000928BA" w:rsidRDefault="000928BA" w:rsidP="000928B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356">
        <w:rPr>
          <w:rFonts w:ascii="Times New Roman" w:hAnsi="Times New Roman" w:cs="Times New Roman"/>
          <w:sz w:val="24"/>
          <w:szCs w:val="28"/>
        </w:rPr>
        <w:t>Прошу вас выполнить Задание №</w:t>
      </w:r>
      <w:r>
        <w:rPr>
          <w:rFonts w:ascii="Times New Roman" w:hAnsi="Times New Roman" w:cs="Times New Roman"/>
          <w:sz w:val="24"/>
          <w:szCs w:val="28"/>
        </w:rPr>
        <w:t>3 и №4</w:t>
      </w:r>
      <w:r w:rsidRPr="00725356">
        <w:rPr>
          <w:rFonts w:ascii="Times New Roman" w:hAnsi="Times New Roman" w:cs="Times New Roman"/>
          <w:sz w:val="24"/>
          <w:szCs w:val="28"/>
        </w:rPr>
        <w:t xml:space="preserve">   в рабочих листах</w:t>
      </w:r>
      <w:r>
        <w:rPr>
          <w:rFonts w:ascii="Times New Roman" w:hAnsi="Times New Roman" w:cs="Times New Roman"/>
          <w:sz w:val="24"/>
          <w:szCs w:val="28"/>
        </w:rPr>
        <w:t xml:space="preserve"> используя свою энергию. </w:t>
      </w:r>
      <w:r w:rsidRPr="00F96ED4">
        <w:rPr>
          <w:rFonts w:ascii="Times New Roman" w:hAnsi="Times New Roman" w:cs="Times New Roman"/>
          <w:sz w:val="24"/>
          <w:szCs w:val="28"/>
        </w:rPr>
        <w:t>Определите положение железа в Периодической системе химических элементов Д.И. Менделеева.</w:t>
      </w:r>
      <w:r w:rsidRPr="000928BA">
        <w:rPr>
          <w:rFonts w:ascii="Times New Roman" w:hAnsi="Times New Roman" w:cs="Times New Roman"/>
          <w:sz w:val="24"/>
          <w:szCs w:val="28"/>
        </w:rPr>
        <w:t xml:space="preserve"> </w:t>
      </w:r>
      <w:r w:rsidRPr="00F96ED4">
        <w:rPr>
          <w:rFonts w:ascii="Times New Roman" w:hAnsi="Times New Roman" w:cs="Times New Roman"/>
          <w:sz w:val="24"/>
          <w:szCs w:val="28"/>
        </w:rPr>
        <w:t>На какой схеме изображена правильная модель электронного строения атома железа?</w:t>
      </w:r>
    </w:p>
    <w:p w14:paraId="17CEA5D4" w14:textId="77777777" w:rsidR="000928BA" w:rsidRDefault="000928BA" w:rsidP="004A385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AEDBEEA" w14:textId="64331C39" w:rsidR="00B5134D" w:rsidRPr="00181516" w:rsidRDefault="00C924C3" w:rsidP="004A385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81516">
        <w:rPr>
          <w:rFonts w:ascii="Times New Roman" w:hAnsi="Times New Roman" w:cs="Times New Roman"/>
          <w:b/>
          <w:sz w:val="28"/>
          <w:szCs w:val="28"/>
        </w:rPr>
        <w:t>Раздел 4</w:t>
      </w:r>
    </w:p>
    <w:p w14:paraId="40D2F0B6" w14:textId="34839BF5" w:rsidR="001124A1" w:rsidRDefault="001124A1" w:rsidP="001124A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2E11A8">
        <w:rPr>
          <w:rFonts w:ascii="Times New Roman" w:hAnsi="Times New Roman" w:cs="Times New Roman"/>
          <w:sz w:val="24"/>
          <w:szCs w:val="28"/>
        </w:rPr>
        <w:t>А сейчас мы перейдем в следующий зал</w:t>
      </w:r>
      <w:r w:rsidR="00541BB6">
        <w:rPr>
          <w:rFonts w:ascii="Times New Roman" w:hAnsi="Times New Roman" w:cs="Times New Roman"/>
          <w:sz w:val="24"/>
          <w:szCs w:val="28"/>
        </w:rPr>
        <w:t xml:space="preserve"> 125</w:t>
      </w:r>
      <w:r w:rsidRPr="002E11A8">
        <w:rPr>
          <w:rFonts w:ascii="Times New Roman" w:hAnsi="Times New Roman" w:cs="Times New Roman"/>
          <w:sz w:val="24"/>
          <w:szCs w:val="28"/>
        </w:rPr>
        <w:t>.</w:t>
      </w:r>
    </w:p>
    <w:p w14:paraId="1CCBAB96" w14:textId="4094258F" w:rsidR="001124A1" w:rsidRDefault="001124A1" w:rsidP="001124A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Среди металлов – самый славный</w:t>
      </w:r>
    </w:p>
    <w:p w14:paraId="1C163A75" w14:textId="17B82C8B" w:rsidR="001124A1" w:rsidRDefault="001124A1" w:rsidP="001124A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Важнейший, древний элемент.</w:t>
      </w:r>
    </w:p>
    <w:p w14:paraId="5E2A25FD" w14:textId="2D644E71" w:rsidR="001124A1" w:rsidRDefault="001124A1" w:rsidP="001124A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тяжёлой индустрии – главный</w:t>
      </w:r>
    </w:p>
    <w:p w14:paraId="3C2CAAA8" w14:textId="199B6A8B" w:rsidR="001124A1" w:rsidRDefault="001124A1" w:rsidP="001124A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Знаком с ним школьник и студент.</w:t>
      </w:r>
    </w:p>
    <w:p w14:paraId="630AD514" w14:textId="775BEE95" w:rsidR="001124A1" w:rsidRDefault="001124A1" w:rsidP="001124A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Родился в огненной стихии,</w:t>
      </w:r>
    </w:p>
    <w:p w14:paraId="5D9E4CCC" w14:textId="564E09CF" w:rsidR="001124A1" w:rsidRDefault="001124A1" w:rsidP="001124A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Расплав его течет рекой.</w:t>
      </w:r>
    </w:p>
    <w:p w14:paraId="17F0780B" w14:textId="297D4022" w:rsidR="001124A1" w:rsidRDefault="001124A1" w:rsidP="001124A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Важнее нет в металлургии</w:t>
      </w:r>
    </w:p>
    <w:p w14:paraId="65AC3884" w14:textId="05B2C38C" w:rsidR="001124A1" w:rsidRDefault="001124A1" w:rsidP="001124A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Он нужен всей стране родной.</w:t>
      </w:r>
    </w:p>
    <w:p w14:paraId="5F1BEC9E" w14:textId="5D243BA9" w:rsidR="00541BB6" w:rsidRDefault="00541BB6" w:rsidP="001124A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Применение железа насчитывает уже много столетий, но настоящее вторжение железа в технику произошло на рубеже 18-19 в. </w:t>
      </w:r>
    </w:p>
    <w:p w14:paraId="0D57E549" w14:textId="6D4956A1" w:rsidR="00541BB6" w:rsidRDefault="00541BB6" w:rsidP="001124A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Из сплавов, в состав которых входит железо, изготавливается плуг земледельца, станок рабочего, оружие воина, </w:t>
      </w:r>
      <w:r w:rsidR="00854486">
        <w:rPr>
          <w:rFonts w:ascii="Times New Roman" w:hAnsi="Times New Roman" w:cs="Times New Roman"/>
          <w:sz w:val="24"/>
          <w:szCs w:val="28"/>
        </w:rPr>
        <w:t>стоящего на страже мирного труда, игла, которой вы шьёте. Без железа немыслима ни одна отрасль современной промышленности. Но не только техника нуждается в железе.</w:t>
      </w:r>
    </w:p>
    <w:p w14:paraId="678759E2" w14:textId="2982470B" w:rsidR="001124A1" w:rsidRPr="002E11A8" w:rsidRDefault="001124A1" w:rsidP="001124A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Ребята, обратите внимание на изделия из железа, представленные в экспозиции «Выкса работная"</w:t>
      </w:r>
      <w:r w:rsidR="00854486">
        <w:rPr>
          <w:rFonts w:ascii="Times New Roman" w:hAnsi="Times New Roman" w:cs="Times New Roman"/>
          <w:sz w:val="24"/>
          <w:szCs w:val="28"/>
        </w:rPr>
        <w:t>, вам это пригодится для выполнения следующего задания.</w:t>
      </w:r>
    </w:p>
    <w:p w14:paraId="2C7C732E" w14:textId="77777777" w:rsidR="00181516" w:rsidRDefault="00181516" w:rsidP="004A385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5B839A" w14:textId="77777777" w:rsidR="00DB0C2F" w:rsidRPr="00F96ED4" w:rsidRDefault="00C924C3" w:rsidP="004A385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6ED4">
        <w:rPr>
          <w:rFonts w:ascii="Times New Roman" w:hAnsi="Times New Roman" w:cs="Times New Roman"/>
          <w:b/>
          <w:sz w:val="28"/>
          <w:szCs w:val="28"/>
        </w:rPr>
        <w:t>Раздел 5</w:t>
      </w:r>
    </w:p>
    <w:p w14:paraId="7AD48741" w14:textId="3DFF97A0" w:rsidR="00F96ED4" w:rsidRPr="001124A1" w:rsidRDefault="001124A1" w:rsidP="00F96ED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Переходим на второй этаж зал 220.</w:t>
      </w:r>
    </w:p>
    <w:p w14:paraId="7139B741" w14:textId="13CB66A6" w:rsidR="005B012D" w:rsidRDefault="001124A1" w:rsidP="005B012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Дмитрий Шепелев, супруг Дарьи Баташ</w:t>
      </w:r>
      <w:r w:rsidR="00854486">
        <w:rPr>
          <w:rFonts w:ascii="Times New Roman" w:hAnsi="Times New Roman" w:cs="Times New Roman"/>
          <w:sz w:val="24"/>
          <w:szCs w:val="28"/>
        </w:rPr>
        <w:t>е</w:t>
      </w:r>
      <w:r>
        <w:rPr>
          <w:rFonts w:ascii="Times New Roman" w:hAnsi="Times New Roman" w:cs="Times New Roman"/>
          <w:sz w:val="24"/>
          <w:szCs w:val="28"/>
        </w:rPr>
        <w:t>вой, внучки Ивана</w:t>
      </w:r>
      <w:r w:rsidR="00F32672">
        <w:rPr>
          <w:rFonts w:ascii="Times New Roman" w:hAnsi="Times New Roman" w:cs="Times New Roman"/>
          <w:sz w:val="24"/>
          <w:szCs w:val="28"/>
        </w:rPr>
        <w:t xml:space="preserve"> Баташ</w:t>
      </w:r>
      <w:r w:rsidR="00854486">
        <w:rPr>
          <w:rFonts w:ascii="Times New Roman" w:hAnsi="Times New Roman" w:cs="Times New Roman"/>
          <w:sz w:val="24"/>
          <w:szCs w:val="28"/>
        </w:rPr>
        <w:t>е</w:t>
      </w:r>
      <w:r w:rsidR="00F32672">
        <w:rPr>
          <w:rFonts w:ascii="Times New Roman" w:hAnsi="Times New Roman" w:cs="Times New Roman"/>
          <w:sz w:val="24"/>
          <w:szCs w:val="28"/>
        </w:rPr>
        <w:t>ва, генерал-лейтенант, георгиевский кавалер, прославил выксунские заводы уникальным чугунным литьём (мелкое камерное). Шесть коней и богиня Ника Триумфальной арки (Москва) были отлиты на выксунских заводах.</w:t>
      </w:r>
      <w:r w:rsidR="005B012D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6FB40DF" w14:textId="2FCE075E" w:rsidR="00B746AD" w:rsidRDefault="005B012D" w:rsidP="00B746A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B012D">
        <w:rPr>
          <w:rFonts w:ascii="Times New Roman" w:hAnsi="Times New Roman" w:cs="Times New Roman"/>
          <w:sz w:val="24"/>
          <w:szCs w:val="28"/>
        </w:rPr>
        <w:t>(работа в группах</w:t>
      </w:r>
      <w:proofErr w:type="gramStart"/>
      <w:r w:rsidRPr="005B012D">
        <w:rPr>
          <w:rFonts w:ascii="Times New Roman" w:hAnsi="Times New Roman" w:cs="Times New Roman"/>
          <w:sz w:val="24"/>
          <w:szCs w:val="28"/>
        </w:rPr>
        <w:t>)</w:t>
      </w:r>
      <w:proofErr w:type="gramEnd"/>
      <w:r w:rsidR="00241927">
        <w:rPr>
          <w:rFonts w:ascii="Times New Roman" w:hAnsi="Times New Roman" w:cs="Times New Roman"/>
          <w:sz w:val="24"/>
          <w:szCs w:val="28"/>
        </w:rPr>
        <w:t xml:space="preserve"> </w:t>
      </w:r>
      <w:r w:rsidR="00B746AD" w:rsidRPr="005C5414">
        <w:rPr>
          <w:rFonts w:ascii="Times New Roman" w:hAnsi="Times New Roman" w:cs="Times New Roman"/>
          <w:sz w:val="24"/>
          <w:szCs w:val="28"/>
        </w:rPr>
        <w:t xml:space="preserve">Предлагаю вам познакомиться с экспонатами художественного литья из чугуна и стали. </w:t>
      </w:r>
      <w:r w:rsidR="00B746AD">
        <w:rPr>
          <w:rFonts w:ascii="Times New Roman" w:hAnsi="Times New Roman" w:cs="Times New Roman"/>
          <w:sz w:val="24"/>
          <w:szCs w:val="28"/>
        </w:rPr>
        <w:t>Вспомните э</w:t>
      </w:r>
      <w:r w:rsidR="00B746AD" w:rsidRPr="005C5414">
        <w:rPr>
          <w:rFonts w:ascii="Times New Roman" w:hAnsi="Times New Roman" w:cs="Times New Roman"/>
          <w:sz w:val="24"/>
          <w:szCs w:val="28"/>
        </w:rPr>
        <w:t>кспозици</w:t>
      </w:r>
      <w:r w:rsidR="00B746AD">
        <w:rPr>
          <w:rFonts w:ascii="Times New Roman" w:hAnsi="Times New Roman" w:cs="Times New Roman"/>
          <w:sz w:val="24"/>
          <w:szCs w:val="28"/>
        </w:rPr>
        <w:t>ю</w:t>
      </w:r>
      <w:r w:rsidR="00B746AD" w:rsidRPr="005C5414">
        <w:rPr>
          <w:rFonts w:ascii="Times New Roman" w:hAnsi="Times New Roman" w:cs="Times New Roman"/>
          <w:sz w:val="24"/>
          <w:szCs w:val="28"/>
        </w:rPr>
        <w:t xml:space="preserve"> «Выкса работная»,</w:t>
      </w:r>
      <w:r w:rsidR="00B746AD">
        <w:rPr>
          <w:rFonts w:ascii="Times New Roman" w:hAnsi="Times New Roman" w:cs="Times New Roman"/>
          <w:sz w:val="24"/>
          <w:szCs w:val="28"/>
        </w:rPr>
        <w:t xml:space="preserve"> </w:t>
      </w:r>
      <w:r w:rsidR="00B746AD" w:rsidRPr="005C5414">
        <w:rPr>
          <w:rFonts w:ascii="Times New Roman" w:hAnsi="Times New Roman" w:cs="Times New Roman"/>
          <w:sz w:val="24"/>
          <w:szCs w:val="28"/>
        </w:rPr>
        <w:t>125 зал. 1этаж</w:t>
      </w:r>
    </w:p>
    <w:p w14:paraId="2F54997A" w14:textId="7D2DB243" w:rsidR="005B012D" w:rsidRPr="0091780C" w:rsidRDefault="005B012D" w:rsidP="005B012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91780C">
        <w:rPr>
          <w:rFonts w:ascii="Times New Roman" w:hAnsi="Times New Roman" w:cs="Times New Roman"/>
          <w:sz w:val="24"/>
          <w:szCs w:val="28"/>
        </w:rPr>
        <w:t xml:space="preserve"> </w:t>
      </w:r>
      <w:r w:rsidR="00B746AD" w:rsidRPr="0091780C">
        <w:rPr>
          <w:rFonts w:ascii="Times New Roman" w:hAnsi="Times New Roman" w:cs="Times New Roman"/>
          <w:sz w:val="24"/>
          <w:szCs w:val="28"/>
        </w:rPr>
        <w:t>Р</w:t>
      </w:r>
      <w:r w:rsidRPr="0091780C">
        <w:rPr>
          <w:rFonts w:ascii="Times New Roman" w:hAnsi="Times New Roman" w:cs="Times New Roman"/>
          <w:sz w:val="24"/>
          <w:szCs w:val="28"/>
        </w:rPr>
        <w:t>езультаты</w:t>
      </w:r>
      <w:r w:rsidR="00B746AD">
        <w:rPr>
          <w:rFonts w:ascii="Times New Roman" w:hAnsi="Times New Roman" w:cs="Times New Roman"/>
          <w:sz w:val="24"/>
          <w:szCs w:val="28"/>
        </w:rPr>
        <w:t xml:space="preserve"> </w:t>
      </w:r>
      <w:r w:rsidRPr="0091780C">
        <w:rPr>
          <w:rFonts w:ascii="Times New Roman" w:hAnsi="Times New Roman" w:cs="Times New Roman"/>
          <w:sz w:val="24"/>
          <w:szCs w:val="28"/>
        </w:rPr>
        <w:t xml:space="preserve">запишите в таблицу - Задания </w:t>
      </w:r>
      <w:proofErr w:type="gramStart"/>
      <w:r w:rsidRPr="0091780C">
        <w:rPr>
          <w:rFonts w:ascii="Times New Roman" w:hAnsi="Times New Roman" w:cs="Times New Roman"/>
          <w:sz w:val="24"/>
          <w:szCs w:val="28"/>
        </w:rPr>
        <w:t>5  у</w:t>
      </w:r>
      <w:proofErr w:type="gramEnd"/>
      <w:r w:rsidRPr="0091780C">
        <w:rPr>
          <w:rFonts w:ascii="Times New Roman" w:hAnsi="Times New Roman" w:cs="Times New Roman"/>
          <w:sz w:val="24"/>
          <w:szCs w:val="28"/>
        </w:rPr>
        <w:t xml:space="preserve"> вас 5 минут.</w:t>
      </w:r>
    </w:p>
    <w:p w14:paraId="07E3C2DE" w14:textId="5B909E5B" w:rsidR="00F96ED4" w:rsidRPr="00F96ED4" w:rsidRDefault="00F96ED4" w:rsidP="001124A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6331EC57" w14:textId="77777777" w:rsidR="00DB0C2F" w:rsidRPr="00F96ED4" w:rsidRDefault="00C924C3" w:rsidP="004A385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6ED4">
        <w:rPr>
          <w:rFonts w:ascii="Times New Roman" w:hAnsi="Times New Roman" w:cs="Times New Roman"/>
          <w:b/>
          <w:sz w:val="28"/>
          <w:szCs w:val="28"/>
        </w:rPr>
        <w:t>Раздел 6</w:t>
      </w:r>
    </w:p>
    <w:p w14:paraId="0D44A644" w14:textId="4F97F6C3" w:rsidR="0091780C" w:rsidRPr="005B012D" w:rsidRDefault="0091780C" w:rsidP="0091780C">
      <w:pPr>
        <w:spacing w:after="0"/>
        <w:ind w:firstLine="426"/>
        <w:rPr>
          <w:rFonts w:ascii="Times New Roman" w:hAnsi="Times New Roman" w:cs="Times New Roman"/>
          <w:sz w:val="24"/>
          <w:szCs w:val="28"/>
        </w:rPr>
      </w:pPr>
      <w:r w:rsidRPr="005B012D">
        <w:rPr>
          <w:rFonts w:ascii="Times New Roman" w:hAnsi="Times New Roman" w:cs="Times New Roman"/>
          <w:sz w:val="24"/>
          <w:szCs w:val="28"/>
        </w:rPr>
        <w:t xml:space="preserve"> Физические свойства железа </w:t>
      </w:r>
      <w:r w:rsidR="00B746AD">
        <w:rPr>
          <w:rFonts w:ascii="Times New Roman" w:hAnsi="Times New Roman" w:cs="Times New Roman"/>
          <w:sz w:val="24"/>
          <w:szCs w:val="28"/>
        </w:rPr>
        <w:t>(</w:t>
      </w:r>
      <w:r w:rsidRPr="005B012D">
        <w:rPr>
          <w:rFonts w:ascii="Times New Roman" w:hAnsi="Times New Roman" w:cs="Times New Roman"/>
          <w:sz w:val="24"/>
          <w:szCs w:val="28"/>
        </w:rPr>
        <w:t>работа в группах</w:t>
      </w:r>
      <w:r w:rsidR="005B012D" w:rsidRPr="005B012D">
        <w:rPr>
          <w:rFonts w:ascii="Times New Roman" w:hAnsi="Times New Roman" w:cs="Times New Roman"/>
          <w:sz w:val="24"/>
          <w:szCs w:val="28"/>
        </w:rPr>
        <w:t xml:space="preserve"> и индивидуально</w:t>
      </w:r>
      <w:r w:rsidRPr="005B012D">
        <w:rPr>
          <w:rFonts w:ascii="Times New Roman" w:hAnsi="Times New Roman" w:cs="Times New Roman"/>
          <w:sz w:val="24"/>
          <w:szCs w:val="28"/>
        </w:rPr>
        <w:t>)</w:t>
      </w:r>
    </w:p>
    <w:p w14:paraId="1DAB3E52" w14:textId="5D973F02" w:rsidR="00F96ED4" w:rsidRPr="0091780C" w:rsidRDefault="005B012D" w:rsidP="009178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Металлы, имея особую кристаллическую решётку обладают уникальными свойствами: блестят, пластичны, тепло- электропроводны</w:t>
      </w:r>
      <w:r w:rsidR="00241927">
        <w:rPr>
          <w:rFonts w:ascii="Times New Roman" w:hAnsi="Times New Roman" w:cs="Times New Roman"/>
          <w:sz w:val="24"/>
          <w:szCs w:val="28"/>
        </w:rPr>
        <w:t>.</w:t>
      </w:r>
      <w:r w:rsidR="00854486">
        <w:rPr>
          <w:rFonts w:ascii="Times New Roman" w:hAnsi="Times New Roman" w:cs="Times New Roman"/>
          <w:sz w:val="24"/>
          <w:szCs w:val="28"/>
        </w:rPr>
        <w:t xml:space="preserve"> Много уникальных изделий можно изготовить только получив вещество железо. Сегодня </w:t>
      </w:r>
      <w:r w:rsidR="00FC1116">
        <w:rPr>
          <w:rFonts w:ascii="Times New Roman" w:hAnsi="Times New Roman" w:cs="Times New Roman"/>
          <w:sz w:val="24"/>
          <w:szCs w:val="28"/>
        </w:rPr>
        <w:t>мы увидели много уникальных вещей.</w:t>
      </w:r>
      <w:r w:rsidR="00854486">
        <w:rPr>
          <w:rFonts w:ascii="Times New Roman" w:hAnsi="Times New Roman" w:cs="Times New Roman"/>
          <w:sz w:val="24"/>
          <w:szCs w:val="28"/>
        </w:rPr>
        <w:t xml:space="preserve"> </w:t>
      </w:r>
      <w:r w:rsidR="00241927">
        <w:rPr>
          <w:rFonts w:ascii="Times New Roman" w:hAnsi="Times New Roman" w:cs="Times New Roman"/>
          <w:sz w:val="24"/>
          <w:szCs w:val="28"/>
        </w:rPr>
        <w:t xml:space="preserve"> Но элемент железо и простое вещество железо совсем не похожи. Вспомните, чем отличаются эти понятия и выполните задание №6 в рабочих листах.</w:t>
      </w:r>
    </w:p>
    <w:p w14:paraId="4D828B6E" w14:textId="77777777" w:rsidR="0091780C" w:rsidRDefault="0091780C" w:rsidP="004A3859">
      <w:pPr>
        <w:spacing w:after="0"/>
        <w:rPr>
          <w:rFonts w:ascii="Times New Roman" w:hAnsi="Times New Roman" w:cs="Times New Roman"/>
          <w:b/>
          <w:sz w:val="32"/>
          <w:szCs w:val="28"/>
        </w:rPr>
      </w:pPr>
    </w:p>
    <w:p w14:paraId="47019366" w14:textId="511E32C0" w:rsidR="0089027A" w:rsidRPr="00692A3B" w:rsidRDefault="00C924C3" w:rsidP="006469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A3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241927">
        <w:rPr>
          <w:rFonts w:ascii="Times New Roman" w:hAnsi="Times New Roman" w:cs="Times New Roman"/>
          <w:b/>
          <w:sz w:val="28"/>
          <w:szCs w:val="28"/>
        </w:rPr>
        <w:t>7</w:t>
      </w:r>
    </w:p>
    <w:p w14:paraId="228077C3" w14:textId="3F950F73" w:rsidR="005673E1" w:rsidRPr="00241927" w:rsidRDefault="005673E1" w:rsidP="005673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241927">
        <w:rPr>
          <w:rFonts w:ascii="Times New Roman" w:hAnsi="Times New Roman" w:cs="Times New Roman"/>
          <w:sz w:val="24"/>
          <w:szCs w:val="28"/>
        </w:rPr>
        <w:t xml:space="preserve">Применение железа. </w:t>
      </w:r>
    </w:p>
    <w:p w14:paraId="357F4729" w14:textId="77777777" w:rsidR="005673E1" w:rsidRPr="005673E1" w:rsidRDefault="005673E1" w:rsidP="005673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5673E1">
        <w:rPr>
          <w:rFonts w:ascii="Times New Roman" w:hAnsi="Times New Roman" w:cs="Times New Roman"/>
          <w:sz w:val="24"/>
          <w:szCs w:val="28"/>
        </w:rPr>
        <w:t>Железо находит свое широкое применение в разных областях наук, а именно в каких?</w:t>
      </w:r>
    </w:p>
    <w:p w14:paraId="6ED9C922" w14:textId="5D1CAAE0" w:rsidR="0064694F" w:rsidRDefault="005673E1" w:rsidP="005673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5673E1">
        <w:rPr>
          <w:rFonts w:ascii="Times New Roman" w:hAnsi="Times New Roman" w:cs="Times New Roman"/>
          <w:sz w:val="24"/>
          <w:szCs w:val="28"/>
        </w:rPr>
        <w:t>Чугун и сталь – это то сырье, из которого в нашем металлургическом заводе изготавливают трубы разного диаметра, колеса для поездов и многое другое.</w:t>
      </w:r>
      <w:r w:rsidR="00854486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34060401" w14:textId="3C8AC309" w:rsidR="005673E1" w:rsidRDefault="005673E1" w:rsidP="005673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Демонстрация экспозиций зал 3</w:t>
      </w:r>
      <w:r w:rsidR="00241927">
        <w:rPr>
          <w:rFonts w:ascii="Times New Roman" w:hAnsi="Times New Roman" w:cs="Times New Roman"/>
          <w:sz w:val="24"/>
          <w:szCs w:val="28"/>
        </w:rPr>
        <w:t>08</w:t>
      </w:r>
      <w:r>
        <w:rPr>
          <w:rFonts w:ascii="Times New Roman" w:hAnsi="Times New Roman" w:cs="Times New Roman"/>
          <w:sz w:val="24"/>
          <w:szCs w:val="28"/>
        </w:rPr>
        <w:t>.</w:t>
      </w:r>
      <w:r w:rsidR="00241927" w:rsidRPr="00241927">
        <w:rPr>
          <w:rFonts w:ascii="Times New Roman" w:hAnsi="Times New Roman" w:cs="Times New Roman"/>
          <w:sz w:val="24"/>
          <w:szCs w:val="28"/>
        </w:rPr>
        <w:t xml:space="preserve"> </w:t>
      </w:r>
      <w:r w:rsidR="00241927" w:rsidRPr="00725356">
        <w:rPr>
          <w:rFonts w:ascii="Times New Roman" w:hAnsi="Times New Roman" w:cs="Times New Roman"/>
          <w:sz w:val="24"/>
          <w:szCs w:val="28"/>
        </w:rPr>
        <w:t>Прошу вас выполнить Задание №</w:t>
      </w:r>
      <w:r w:rsidR="00241927">
        <w:rPr>
          <w:rFonts w:ascii="Times New Roman" w:hAnsi="Times New Roman" w:cs="Times New Roman"/>
          <w:sz w:val="24"/>
          <w:szCs w:val="28"/>
        </w:rPr>
        <w:t>7</w:t>
      </w:r>
      <w:r w:rsidR="00241927" w:rsidRPr="00725356">
        <w:rPr>
          <w:rFonts w:ascii="Times New Roman" w:hAnsi="Times New Roman" w:cs="Times New Roman"/>
          <w:sz w:val="24"/>
          <w:szCs w:val="28"/>
        </w:rPr>
        <w:t xml:space="preserve">   в рабочих листах.</w:t>
      </w:r>
    </w:p>
    <w:p w14:paraId="65D46E81" w14:textId="77777777" w:rsidR="00692A3B" w:rsidRPr="005673E1" w:rsidRDefault="00692A3B" w:rsidP="0064694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2620F0C5" w14:textId="4845C70D" w:rsidR="00B71BFD" w:rsidRPr="00B746AD" w:rsidRDefault="00217E79" w:rsidP="00B71BFD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746AD">
        <w:rPr>
          <w:rFonts w:ascii="Times New Roman" w:hAnsi="Times New Roman" w:cs="Times New Roman"/>
          <w:b/>
          <w:sz w:val="28"/>
          <w:szCs w:val="32"/>
        </w:rPr>
        <w:t xml:space="preserve">Раздел </w:t>
      </w:r>
      <w:r w:rsidR="00B746AD">
        <w:rPr>
          <w:rFonts w:ascii="Times New Roman" w:hAnsi="Times New Roman" w:cs="Times New Roman"/>
          <w:b/>
          <w:sz w:val="28"/>
          <w:szCs w:val="32"/>
        </w:rPr>
        <w:t>8</w:t>
      </w:r>
    </w:p>
    <w:p w14:paraId="58C18823" w14:textId="52CCDECB" w:rsidR="00940C45" w:rsidRPr="00B71BFD" w:rsidRDefault="00B71BFD" w:rsidP="00B71BFD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8"/>
        </w:rPr>
      </w:pPr>
      <w:r w:rsidRPr="00B71BFD">
        <w:rPr>
          <w:rFonts w:ascii="Times New Roman" w:hAnsi="Times New Roman" w:cs="Times New Roman"/>
          <w:sz w:val="24"/>
          <w:szCs w:val="28"/>
        </w:rPr>
        <w:t xml:space="preserve">В качестве закрепления сегодняшнего материала предлагаю вам </w:t>
      </w:r>
      <w:r w:rsidR="00B746AD">
        <w:rPr>
          <w:rFonts w:ascii="Times New Roman" w:hAnsi="Times New Roman" w:cs="Times New Roman"/>
          <w:sz w:val="24"/>
          <w:szCs w:val="28"/>
        </w:rPr>
        <w:t xml:space="preserve">выполнить </w:t>
      </w:r>
      <w:r w:rsidRPr="00B71BFD">
        <w:rPr>
          <w:rFonts w:ascii="Times New Roman" w:hAnsi="Times New Roman" w:cs="Times New Roman"/>
          <w:sz w:val="24"/>
          <w:szCs w:val="28"/>
        </w:rPr>
        <w:t>Задание №8.</w:t>
      </w:r>
    </w:p>
    <w:p w14:paraId="13908700" w14:textId="77777777" w:rsidR="00B71BFD" w:rsidRDefault="00B71BFD" w:rsidP="00B71BFD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0DCA380F" w14:textId="77777777" w:rsidR="00FC1116" w:rsidRDefault="00FC1116" w:rsidP="00B71BFD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14:paraId="10F57D43" w14:textId="77777777" w:rsidR="00FC1116" w:rsidRDefault="00FC1116" w:rsidP="00B71BFD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14:paraId="2A97CE23" w14:textId="21D55A4A" w:rsidR="00B71BFD" w:rsidRPr="00B746AD" w:rsidRDefault="00B71BFD" w:rsidP="00B71BFD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746AD">
        <w:rPr>
          <w:rFonts w:ascii="Times New Roman" w:hAnsi="Times New Roman" w:cs="Times New Roman"/>
          <w:b/>
          <w:sz w:val="28"/>
          <w:szCs w:val="32"/>
        </w:rPr>
        <w:lastRenderedPageBreak/>
        <w:t xml:space="preserve">Раздел </w:t>
      </w:r>
      <w:r w:rsidR="00B746AD">
        <w:rPr>
          <w:rFonts w:ascii="Times New Roman" w:hAnsi="Times New Roman" w:cs="Times New Roman"/>
          <w:b/>
          <w:sz w:val="28"/>
          <w:szCs w:val="32"/>
        </w:rPr>
        <w:t>9</w:t>
      </w:r>
    </w:p>
    <w:p w14:paraId="1CCBE4F7" w14:textId="2661AF13" w:rsidR="00B71BFD" w:rsidRPr="00B71BFD" w:rsidRDefault="00B71BFD" w:rsidP="00B71BFD">
      <w:pPr>
        <w:spacing w:after="0"/>
        <w:ind w:firstLine="425"/>
        <w:jc w:val="both"/>
        <w:rPr>
          <w:rFonts w:ascii="Times New Roman" w:hAnsi="Times New Roman" w:cs="Times New Roman"/>
          <w:b/>
          <w:sz w:val="24"/>
          <w:szCs w:val="28"/>
        </w:rPr>
      </w:pPr>
      <w:r w:rsidRPr="00B71BFD">
        <w:rPr>
          <w:rFonts w:ascii="Times New Roman" w:hAnsi="Times New Roman" w:cs="Times New Roman"/>
          <w:sz w:val="24"/>
          <w:szCs w:val="28"/>
        </w:rPr>
        <w:t>Ребята подведем итоги с</w:t>
      </w:r>
      <w:r w:rsidR="00432A9D">
        <w:rPr>
          <w:rFonts w:ascii="Times New Roman" w:hAnsi="Times New Roman" w:cs="Times New Roman"/>
          <w:sz w:val="24"/>
          <w:szCs w:val="28"/>
        </w:rPr>
        <w:t>егодня</w:t>
      </w:r>
      <w:r w:rsidR="00262653">
        <w:rPr>
          <w:rFonts w:ascii="Times New Roman" w:hAnsi="Times New Roman" w:cs="Times New Roman"/>
          <w:sz w:val="24"/>
          <w:szCs w:val="28"/>
        </w:rPr>
        <w:t>шнего урока, ответьте пожалуйс</w:t>
      </w:r>
      <w:r w:rsidRPr="00B71BFD">
        <w:rPr>
          <w:rFonts w:ascii="Times New Roman" w:hAnsi="Times New Roman" w:cs="Times New Roman"/>
          <w:sz w:val="24"/>
          <w:szCs w:val="28"/>
        </w:rPr>
        <w:t>та - Какими особыми свойствами обладают железо и его соединения?</w:t>
      </w:r>
      <w:r w:rsidR="00B746AD">
        <w:rPr>
          <w:rFonts w:ascii="Times New Roman" w:hAnsi="Times New Roman" w:cs="Times New Roman"/>
          <w:sz w:val="24"/>
          <w:szCs w:val="28"/>
        </w:rPr>
        <w:t xml:space="preserve"> Как широко представлена железная армия братьев Баташевых?</w:t>
      </w:r>
      <w:r w:rsidRPr="00B71BFD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5969BA6B" w14:textId="77777777" w:rsidR="00B71BFD" w:rsidRPr="00B71BFD" w:rsidRDefault="00B71BFD" w:rsidP="00B71BFD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8"/>
        </w:rPr>
      </w:pPr>
    </w:p>
    <w:p w14:paraId="48218365" w14:textId="461767D5" w:rsidR="00193C7B" w:rsidRPr="00B746AD" w:rsidRDefault="00B71BFD" w:rsidP="00193C7B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746AD">
        <w:rPr>
          <w:rFonts w:ascii="Times New Roman" w:hAnsi="Times New Roman" w:cs="Times New Roman"/>
          <w:b/>
          <w:sz w:val="28"/>
          <w:szCs w:val="32"/>
        </w:rPr>
        <w:t>Раздел 1</w:t>
      </w:r>
      <w:r w:rsidR="00B746AD">
        <w:rPr>
          <w:rFonts w:ascii="Times New Roman" w:hAnsi="Times New Roman" w:cs="Times New Roman"/>
          <w:b/>
          <w:sz w:val="28"/>
          <w:szCs w:val="32"/>
        </w:rPr>
        <w:t>0</w:t>
      </w:r>
    </w:p>
    <w:p w14:paraId="48BAA271" w14:textId="77777777" w:rsidR="00193C7B" w:rsidRPr="00193C7B" w:rsidRDefault="00193C7B" w:rsidP="00193C7B">
      <w:pPr>
        <w:spacing w:after="0"/>
        <w:ind w:firstLine="425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93C7B">
        <w:rPr>
          <w:rFonts w:ascii="Times New Roman" w:hAnsi="Times New Roman" w:cs="Times New Roman"/>
          <w:sz w:val="24"/>
          <w:szCs w:val="28"/>
        </w:rPr>
        <w:t xml:space="preserve">Домашнее задание у вас прописано в рабочих листах – </w:t>
      </w:r>
    </w:p>
    <w:p w14:paraId="10B34F44" w14:textId="3D8986AF" w:rsidR="00CD5A10" w:rsidRPr="004A3859" w:rsidRDefault="00193C7B" w:rsidP="00B746AD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3C7B">
        <w:rPr>
          <w:rFonts w:ascii="Times New Roman" w:hAnsi="Times New Roman" w:cs="Times New Roman"/>
          <w:sz w:val="24"/>
          <w:szCs w:val="28"/>
        </w:rPr>
        <w:t>На этом наш урок подошел к концу, заполненные рабочие листы с выполненным домашним заданием принесите в школу, на следующий урок.</w:t>
      </w:r>
    </w:p>
    <w:sectPr w:rsidR="00CD5A10" w:rsidRPr="004A3859" w:rsidSect="00BE309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0C2F"/>
    <w:rsid w:val="00001084"/>
    <w:rsid w:val="000258D6"/>
    <w:rsid w:val="00035990"/>
    <w:rsid w:val="000928BA"/>
    <w:rsid w:val="001124A1"/>
    <w:rsid w:val="00117D22"/>
    <w:rsid w:val="00181516"/>
    <w:rsid w:val="00187967"/>
    <w:rsid w:val="00193C7B"/>
    <w:rsid w:val="00203AD1"/>
    <w:rsid w:val="00206C00"/>
    <w:rsid w:val="00217E79"/>
    <w:rsid w:val="002416D7"/>
    <w:rsid w:val="00241927"/>
    <w:rsid w:val="00262653"/>
    <w:rsid w:val="002715A8"/>
    <w:rsid w:val="002A2201"/>
    <w:rsid w:val="002E11A8"/>
    <w:rsid w:val="002E4430"/>
    <w:rsid w:val="00373BF0"/>
    <w:rsid w:val="00383044"/>
    <w:rsid w:val="003B11D0"/>
    <w:rsid w:val="003C4BA2"/>
    <w:rsid w:val="003C56D2"/>
    <w:rsid w:val="003F0AA6"/>
    <w:rsid w:val="00432A9D"/>
    <w:rsid w:val="004A3859"/>
    <w:rsid w:val="004E4B8E"/>
    <w:rsid w:val="00541BB6"/>
    <w:rsid w:val="00553374"/>
    <w:rsid w:val="005673E1"/>
    <w:rsid w:val="005A7E76"/>
    <w:rsid w:val="005B012D"/>
    <w:rsid w:val="005C5414"/>
    <w:rsid w:val="0064694F"/>
    <w:rsid w:val="00692A3B"/>
    <w:rsid w:val="006D345A"/>
    <w:rsid w:val="007014B4"/>
    <w:rsid w:val="007222F8"/>
    <w:rsid w:val="00725356"/>
    <w:rsid w:val="0072600F"/>
    <w:rsid w:val="007C4330"/>
    <w:rsid w:val="007D72B7"/>
    <w:rsid w:val="007F0E99"/>
    <w:rsid w:val="00854486"/>
    <w:rsid w:val="0089027A"/>
    <w:rsid w:val="00894BA1"/>
    <w:rsid w:val="008A0C7D"/>
    <w:rsid w:val="0091780C"/>
    <w:rsid w:val="00940C45"/>
    <w:rsid w:val="00954C2A"/>
    <w:rsid w:val="009E3615"/>
    <w:rsid w:val="00AB5737"/>
    <w:rsid w:val="00AC6B24"/>
    <w:rsid w:val="00AC7BFD"/>
    <w:rsid w:val="00AD1FC7"/>
    <w:rsid w:val="00AD4D11"/>
    <w:rsid w:val="00B4181A"/>
    <w:rsid w:val="00B431B0"/>
    <w:rsid w:val="00B5134D"/>
    <w:rsid w:val="00B71BFD"/>
    <w:rsid w:val="00B746AD"/>
    <w:rsid w:val="00BB26CA"/>
    <w:rsid w:val="00BD105F"/>
    <w:rsid w:val="00BE309D"/>
    <w:rsid w:val="00C35743"/>
    <w:rsid w:val="00C36A62"/>
    <w:rsid w:val="00C40B36"/>
    <w:rsid w:val="00C63F49"/>
    <w:rsid w:val="00C73DDB"/>
    <w:rsid w:val="00C924C3"/>
    <w:rsid w:val="00CA13DD"/>
    <w:rsid w:val="00CD5A10"/>
    <w:rsid w:val="00CE4E81"/>
    <w:rsid w:val="00CF6775"/>
    <w:rsid w:val="00D14A6D"/>
    <w:rsid w:val="00D32948"/>
    <w:rsid w:val="00D41E33"/>
    <w:rsid w:val="00D9448C"/>
    <w:rsid w:val="00DA2E54"/>
    <w:rsid w:val="00DB0C2F"/>
    <w:rsid w:val="00E3285E"/>
    <w:rsid w:val="00E4491E"/>
    <w:rsid w:val="00E64C64"/>
    <w:rsid w:val="00E97C8C"/>
    <w:rsid w:val="00EE3951"/>
    <w:rsid w:val="00EF3895"/>
    <w:rsid w:val="00F32672"/>
    <w:rsid w:val="00F51E2C"/>
    <w:rsid w:val="00F96ED4"/>
    <w:rsid w:val="00FA2DDF"/>
    <w:rsid w:val="00FC1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510B1"/>
  <w15:docId w15:val="{A4721529-74F4-4A6B-B550-9ED986FD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C2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0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4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5052D-637C-46E7-B8E4-7194C8DE0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</dc:creator>
  <cp:lastModifiedBy>Пользователь</cp:lastModifiedBy>
  <cp:revision>57</cp:revision>
  <dcterms:created xsi:type="dcterms:W3CDTF">2021-06-26T19:54:00Z</dcterms:created>
  <dcterms:modified xsi:type="dcterms:W3CDTF">2024-05-31T14:05:00Z</dcterms:modified>
</cp:coreProperties>
</file>