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6E7767" w14:textId="6FECBA8A" w:rsidR="00514236" w:rsidRPr="00570D8B" w:rsidRDefault="00092838" w:rsidP="000928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D8B">
        <w:rPr>
          <w:rFonts w:ascii="Times New Roman" w:hAnsi="Times New Roman" w:cs="Times New Roman"/>
          <w:b/>
          <w:bCs/>
          <w:sz w:val="24"/>
          <w:szCs w:val="24"/>
        </w:rPr>
        <w:t>Рабочий лист ученика</w:t>
      </w:r>
    </w:p>
    <w:p w14:paraId="67BD3DEF" w14:textId="6870F317" w:rsidR="00092838" w:rsidRPr="00570D8B" w:rsidRDefault="00092838" w:rsidP="00092838">
      <w:pPr>
        <w:jc w:val="center"/>
        <w:rPr>
          <w:rFonts w:ascii="Times New Roman" w:hAnsi="Times New Roman" w:cs="Times New Roman"/>
          <w:sz w:val="24"/>
          <w:szCs w:val="24"/>
        </w:rPr>
      </w:pPr>
      <w:r w:rsidRPr="00570D8B">
        <w:rPr>
          <w:rFonts w:ascii="Times New Roman" w:hAnsi="Times New Roman" w:cs="Times New Roman"/>
          <w:sz w:val="24"/>
          <w:szCs w:val="24"/>
        </w:rPr>
        <w:t>ФИО__________________________класс_____________дата_______________</w:t>
      </w:r>
    </w:p>
    <w:p w14:paraId="0D4F2BFA" w14:textId="77777777" w:rsidR="00B24875" w:rsidRPr="00570D8B" w:rsidRDefault="00B24875" w:rsidP="00B24875">
      <w:pPr>
        <w:spacing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0D8B">
        <w:rPr>
          <w:rFonts w:ascii="Times New Roman" w:hAnsi="Times New Roman" w:cs="Times New Roman"/>
          <w:b/>
          <w:bCs/>
          <w:sz w:val="24"/>
          <w:szCs w:val="24"/>
        </w:rPr>
        <w:t>Правила ТБ</w:t>
      </w:r>
    </w:p>
    <w:p w14:paraId="3156C7F3" w14:textId="77777777" w:rsidR="00B24875" w:rsidRPr="00570D8B" w:rsidRDefault="00B24875" w:rsidP="00B24875">
      <w:pPr>
        <w:pStyle w:val="a4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0D8B">
        <w:rPr>
          <w:rFonts w:ascii="Times New Roman" w:hAnsi="Times New Roman" w:cs="Times New Roman"/>
          <w:sz w:val="24"/>
          <w:szCs w:val="24"/>
        </w:rPr>
        <w:t>Для проведения работ в лаборатории необходимо надевать специальную одежду (халат), застегнутую на все пуговицы и перчатки. Волосы должны быть строго убраны.</w:t>
      </w:r>
    </w:p>
    <w:p w14:paraId="69417C9B" w14:textId="77777777" w:rsidR="00B24875" w:rsidRPr="00570D8B" w:rsidRDefault="00B24875" w:rsidP="00B24875">
      <w:pPr>
        <w:pStyle w:val="a4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0D8B">
        <w:rPr>
          <w:rFonts w:ascii="Times New Roman" w:hAnsi="Times New Roman" w:cs="Times New Roman"/>
          <w:sz w:val="24"/>
          <w:szCs w:val="24"/>
        </w:rPr>
        <w:t>Употребление пищи и напитков в лаборатории запрещено.</w:t>
      </w:r>
    </w:p>
    <w:p w14:paraId="10564384" w14:textId="77777777" w:rsidR="00B24875" w:rsidRPr="00570D8B" w:rsidRDefault="00B24875" w:rsidP="00B24875">
      <w:pPr>
        <w:pStyle w:val="a4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0D8B">
        <w:rPr>
          <w:rFonts w:ascii="Times New Roman" w:hAnsi="Times New Roman" w:cs="Times New Roman"/>
          <w:sz w:val="24"/>
          <w:szCs w:val="24"/>
        </w:rPr>
        <w:t xml:space="preserve"> Все действия и перемещения нужно выполнять спокойно, чтобы не уронить химическую посуду со столов. </w:t>
      </w:r>
    </w:p>
    <w:p w14:paraId="5868E66F" w14:textId="77777777" w:rsidR="00B24875" w:rsidRPr="00570D8B" w:rsidRDefault="00B24875" w:rsidP="00B24875">
      <w:pPr>
        <w:pStyle w:val="a4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0D8B">
        <w:rPr>
          <w:rFonts w:ascii="Times New Roman" w:hAnsi="Times New Roman" w:cs="Times New Roman"/>
          <w:sz w:val="24"/>
          <w:szCs w:val="24"/>
        </w:rPr>
        <w:t>При работе в химической лаборатории следует поддерживать чистоту и порядок на рабочем месте. На лабораторном столе должны находиться только те вещества и предметы, которые требуются для выполнения текущей задачи.</w:t>
      </w:r>
    </w:p>
    <w:p w14:paraId="4B5D151A" w14:textId="77777777" w:rsidR="00B24875" w:rsidRPr="00570D8B" w:rsidRDefault="00B24875" w:rsidP="00B24875">
      <w:pPr>
        <w:pStyle w:val="a4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0D8B">
        <w:rPr>
          <w:rFonts w:ascii="Times New Roman" w:hAnsi="Times New Roman" w:cs="Times New Roman"/>
          <w:sz w:val="24"/>
          <w:szCs w:val="24"/>
        </w:rPr>
        <w:t>Перед началом работы необходимо ознакомиться с ее содержанием и тщательно продумать все предстоящие действия. При использовании приборов и установок в работе прежде, чем приступить к выполнению эксперимента, необходимо изучить правила их эксплуатации.</w:t>
      </w:r>
    </w:p>
    <w:p w14:paraId="4CFF6C0C" w14:textId="77777777" w:rsidR="00B24875" w:rsidRPr="00570D8B" w:rsidRDefault="00B24875" w:rsidP="00B24875">
      <w:pPr>
        <w:pStyle w:val="a4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0D8B">
        <w:rPr>
          <w:rFonts w:ascii="Times New Roman" w:hAnsi="Times New Roman" w:cs="Times New Roman"/>
          <w:sz w:val="24"/>
          <w:szCs w:val="24"/>
        </w:rPr>
        <w:t xml:space="preserve">Строго запрещено оставаться в лаборатории одному. </w:t>
      </w:r>
    </w:p>
    <w:p w14:paraId="7DE0EDE2" w14:textId="77777777" w:rsidR="00B24875" w:rsidRPr="00570D8B" w:rsidRDefault="00B24875" w:rsidP="00B24875">
      <w:pPr>
        <w:pStyle w:val="a4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0D8B">
        <w:rPr>
          <w:rFonts w:ascii="Times New Roman" w:hAnsi="Times New Roman" w:cs="Times New Roman"/>
          <w:sz w:val="24"/>
          <w:szCs w:val="24"/>
        </w:rPr>
        <w:t>При работе с реактивами важно соблюдать чистоту и аккуратность и следить, чтобы никакие вещества не попадали на кожу или слизистые оболочки.</w:t>
      </w:r>
    </w:p>
    <w:p w14:paraId="3912FC06" w14:textId="77777777" w:rsidR="00B24875" w:rsidRPr="00570D8B" w:rsidRDefault="00B24875" w:rsidP="00B24875">
      <w:pPr>
        <w:pStyle w:val="a4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0D8B">
        <w:rPr>
          <w:rFonts w:ascii="Times New Roman" w:hAnsi="Times New Roman" w:cs="Times New Roman"/>
          <w:sz w:val="24"/>
          <w:szCs w:val="24"/>
        </w:rPr>
        <w:t>Строго воспрещается пробовать любые вещества на вкус.</w:t>
      </w:r>
    </w:p>
    <w:p w14:paraId="285B5503" w14:textId="77777777" w:rsidR="00B24875" w:rsidRPr="00570D8B" w:rsidRDefault="00B24875" w:rsidP="00B24875">
      <w:pPr>
        <w:pStyle w:val="a4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0D8B">
        <w:rPr>
          <w:rFonts w:ascii="Times New Roman" w:hAnsi="Times New Roman" w:cs="Times New Roman"/>
          <w:sz w:val="24"/>
          <w:szCs w:val="24"/>
        </w:rPr>
        <w:t>Следует использовать только неповрежденную и чистую лабораторную посуду.</w:t>
      </w:r>
    </w:p>
    <w:p w14:paraId="52D91DF8" w14:textId="77777777" w:rsidR="00B24875" w:rsidRPr="00570D8B" w:rsidRDefault="00B24875" w:rsidP="00B24875">
      <w:pPr>
        <w:pStyle w:val="a4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0D8B">
        <w:rPr>
          <w:rFonts w:ascii="Times New Roman" w:hAnsi="Times New Roman" w:cs="Times New Roman"/>
          <w:sz w:val="24"/>
          <w:szCs w:val="24"/>
        </w:rPr>
        <w:t>Для забора жидкостей необходимо использовать специально предназначенные для этого пипетки и груши, и ни в коем случае нельзя набирать жидкость в пипетку при помощи рта.</w:t>
      </w:r>
    </w:p>
    <w:p w14:paraId="6E5F90AD" w14:textId="77777777" w:rsidR="00B24875" w:rsidRPr="00570D8B" w:rsidRDefault="00B24875" w:rsidP="00B24875">
      <w:pPr>
        <w:pStyle w:val="a4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0D8B">
        <w:rPr>
          <w:rFonts w:ascii="Times New Roman" w:hAnsi="Times New Roman" w:cs="Times New Roman"/>
          <w:sz w:val="24"/>
          <w:szCs w:val="24"/>
        </w:rPr>
        <w:t>Для переливания жидкостей используется воронка. Склянка с переливаемым веществом должна лежать в руке так, чтобы этикетка была закрыта ладонью.</w:t>
      </w:r>
    </w:p>
    <w:p w14:paraId="502A997D" w14:textId="2947F0A0" w:rsidR="00B24875" w:rsidRPr="00570D8B" w:rsidRDefault="00B24875" w:rsidP="00B24875">
      <w:pPr>
        <w:pStyle w:val="a4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0D8B">
        <w:rPr>
          <w:rFonts w:ascii="Times New Roman" w:hAnsi="Times New Roman" w:cs="Times New Roman"/>
          <w:sz w:val="24"/>
          <w:szCs w:val="24"/>
        </w:rPr>
        <w:t xml:space="preserve">Неиспользованные реактивы нельзя возвращать обратно в исходные сосуды. </w:t>
      </w:r>
    </w:p>
    <w:p w14:paraId="47E6FD25" w14:textId="77777777" w:rsidR="00B24875" w:rsidRPr="00570D8B" w:rsidRDefault="00B24875" w:rsidP="00B24875">
      <w:pPr>
        <w:pStyle w:val="a4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20628786" w14:textId="77EAE161" w:rsidR="00092838" w:rsidRDefault="00C1225D" w:rsidP="00B01B2A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570D8B">
        <w:rPr>
          <w:rFonts w:ascii="Times New Roman" w:hAnsi="Times New Roman" w:cs="Times New Roman"/>
          <w:sz w:val="24"/>
          <w:szCs w:val="24"/>
        </w:rPr>
        <w:t>Соотнеси</w:t>
      </w:r>
      <w:r w:rsidR="00B01B2A" w:rsidRPr="00570D8B">
        <w:rPr>
          <w:rFonts w:ascii="Times New Roman" w:hAnsi="Times New Roman" w:cs="Times New Roman"/>
          <w:sz w:val="24"/>
          <w:szCs w:val="24"/>
        </w:rPr>
        <w:t xml:space="preserve"> стрелками</w:t>
      </w:r>
      <w:r w:rsidRPr="00570D8B">
        <w:rPr>
          <w:rFonts w:ascii="Times New Roman" w:hAnsi="Times New Roman" w:cs="Times New Roman"/>
          <w:sz w:val="24"/>
          <w:szCs w:val="24"/>
        </w:rPr>
        <w:t xml:space="preserve"> лабораторное оборудование </w:t>
      </w:r>
      <w:proofErr w:type="gramStart"/>
      <w:r w:rsidRPr="00570D8B">
        <w:rPr>
          <w:rFonts w:ascii="Times New Roman" w:hAnsi="Times New Roman" w:cs="Times New Roman"/>
          <w:sz w:val="24"/>
          <w:szCs w:val="24"/>
        </w:rPr>
        <w:t>и</w:t>
      </w:r>
      <w:r w:rsidR="00B01B2A" w:rsidRPr="00570D8B">
        <w:rPr>
          <w:rFonts w:ascii="Times New Roman" w:hAnsi="Times New Roman" w:cs="Times New Roman"/>
          <w:sz w:val="24"/>
          <w:szCs w:val="24"/>
        </w:rPr>
        <w:t xml:space="preserve"> </w:t>
      </w:r>
      <w:r w:rsidRPr="00570D8B">
        <w:rPr>
          <w:rFonts w:ascii="Times New Roman" w:hAnsi="Times New Roman" w:cs="Times New Roman"/>
          <w:sz w:val="24"/>
          <w:szCs w:val="24"/>
        </w:rPr>
        <w:t xml:space="preserve"> название</w:t>
      </w:r>
      <w:proofErr w:type="gramEnd"/>
      <w:r w:rsidR="00B01B2A" w:rsidRPr="00570D8B">
        <w:rPr>
          <w:rFonts w:ascii="Times New Roman" w:hAnsi="Times New Roman" w:cs="Times New Roman"/>
          <w:sz w:val="24"/>
          <w:szCs w:val="24"/>
        </w:rPr>
        <w:t>.</w:t>
      </w:r>
    </w:p>
    <w:p w14:paraId="08D54B64" w14:textId="77777777" w:rsidR="00300F52" w:rsidRPr="00570D8B" w:rsidRDefault="00300F52" w:rsidP="00300F52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51" w:type="dxa"/>
        <w:tblInd w:w="-147" w:type="dxa"/>
        <w:tblLook w:val="04A0" w:firstRow="1" w:lastRow="0" w:firstColumn="1" w:lastColumn="0" w:noHBand="0" w:noVBand="1"/>
      </w:tblPr>
      <w:tblGrid>
        <w:gridCol w:w="4848"/>
        <w:gridCol w:w="4703"/>
      </w:tblGrid>
      <w:tr w:rsidR="00B01B2A" w:rsidRPr="00570D8B" w14:paraId="62B94B10" w14:textId="77777777" w:rsidTr="004F6AEE">
        <w:trPr>
          <w:trHeight w:val="684"/>
        </w:trPr>
        <w:tc>
          <w:tcPr>
            <w:tcW w:w="4848" w:type="dxa"/>
          </w:tcPr>
          <w:p w14:paraId="001931EE" w14:textId="11294EDE" w:rsidR="00B01B2A" w:rsidRPr="00570D8B" w:rsidRDefault="00B01B2A" w:rsidP="000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D8B">
              <w:rPr>
                <w:rFonts w:ascii="Times New Roman" w:hAnsi="Times New Roman" w:cs="Times New Roman"/>
                <w:sz w:val="24"/>
                <w:szCs w:val="24"/>
              </w:rPr>
              <w:t>Пробирка обычная</w:t>
            </w:r>
            <w:r w:rsidR="00524CC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4703" w:type="dxa"/>
          </w:tcPr>
          <w:p w14:paraId="619D1847" w14:textId="5B714560" w:rsidR="00B01B2A" w:rsidRPr="00570D8B" w:rsidRDefault="00B01B2A" w:rsidP="000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D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1B2A" w:rsidRPr="00570D8B" w14:paraId="5788B9EE" w14:textId="77777777" w:rsidTr="004F6AEE">
        <w:trPr>
          <w:trHeight w:val="684"/>
        </w:trPr>
        <w:tc>
          <w:tcPr>
            <w:tcW w:w="4848" w:type="dxa"/>
          </w:tcPr>
          <w:p w14:paraId="7981822C" w14:textId="77F4EF28" w:rsidR="00B01B2A" w:rsidRPr="00570D8B" w:rsidRDefault="00B01B2A" w:rsidP="000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D8B">
              <w:rPr>
                <w:rFonts w:ascii="Times New Roman" w:hAnsi="Times New Roman" w:cs="Times New Roman"/>
                <w:sz w:val="24"/>
                <w:szCs w:val="24"/>
              </w:rPr>
              <w:t>Мерный цилиндр</w:t>
            </w:r>
            <w:r w:rsidR="00524CC1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4703" w:type="dxa"/>
          </w:tcPr>
          <w:p w14:paraId="786BB842" w14:textId="237F58A8" w:rsidR="00B01B2A" w:rsidRPr="00570D8B" w:rsidRDefault="00B01B2A" w:rsidP="000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D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1B2A" w:rsidRPr="00570D8B" w14:paraId="2C1BDC4F" w14:textId="77777777" w:rsidTr="004F6AEE">
        <w:trPr>
          <w:trHeight w:val="684"/>
        </w:trPr>
        <w:tc>
          <w:tcPr>
            <w:tcW w:w="4848" w:type="dxa"/>
          </w:tcPr>
          <w:p w14:paraId="3351C657" w14:textId="14F68888" w:rsidR="00B01B2A" w:rsidRPr="00570D8B" w:rsidRDefault="004F6AEE" w:rsidP="000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D8B">
              <w:rPr>
                <w:rFonts w:ascii="Times New Roman" w:hAnsi="Times New Roman" w:cs="Times New Roman"/>
                <w:sz w:val="24"/>
                <w:szCs w:val="24"/>
              </w:rPr>
              <w:t>Колба мерная</w:t>
            </w:r>
            <w:r w:rsidR="00524CC1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4703" w:type="dxa"/>
          </w:tcPr>
          <w:p w14:paraId="6332BA24" w14:textId="6778E445" w:rsidR="00B01B2A" w:rsidRPr="00570D8B" w:rsidRDefault="00B01B2A" w:rsidP="000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D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1B2A" w:rsidRPr="00570D8B" w14:paraId="18F08703" w14:textId="77777777" w:rsidTr="004F6AEE">
        <w:trPr>
          <w:trHeight w:val="716"/>
        </w:trPr>
        <w:tc>
          <w:tcPr>
            <w:tcW w:w="4848" w:type="dxa"/>
          </w:tcPr>
          <w:p w14:paraId="43DF8563" w14:textId="52F22FEE" w:rsidR="00B01B2A" w:rsidRPr="00570D8B" w:rsidRDefault="00B01B2A" w:rsidP="000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D8B">
              <w:rPr>
                <w:rFonts w:ascii="Times New Roman" w:hAnsi="Times New Roman" w:cs="Times New Roman"/>
                <w:sz w:val="24"/>
                <w:szCs w:val="24"/>
              </w:rPr>
              <w:t>Ершик для мытья пробирок</w:t>
            </w:r>
            <w:r w:rsidR="00524CC1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4703" w:type="dxa"/>
          </w:tcPr>
          <w:p w14:paraId="710CF3C4" w14:textId="23DA1099" w:rsidR="00B01B2A" w:rsidRPr="00570D8B" w:rsidRDefault="00B01B2A" w:rsidP="000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D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1B2A" w:rsidRPr="00570D8B" w14:paraId="76B276AB" w14:textId="77777777" w:rsidTr="004F6AEE">
        <w:trPr>
          <w:trHeight w:val="684"/>
        </w:trPr>
        <w:tc>
          <w:tcPr>
            <w:tcW w:w="4848" w:type="dxa"/>
          </w:tcPr>
          <w:p w14:paraId="5E784BA4" w14:textId="307470C1" w:rsidR="00B01B2A" w:rsidRPr="00570D8B" w:rsidRDefault="00DE7B23" w:rsidP="000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D8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F6AEE" w:rsidRPr="00570D8B">
              <w:rPr>
                <w:rFonts w:ascii="Times New Roman" w:hAnsi="Times New Roman" w:cs="Times New Roman"/>
                <w:sz w:val="24"/>
                <w:szCs w:val="24"/>
              </w:rPr>
              <w:t>ипетка</w:t>
            </w:r>
            <w:r w:rsidR="00524CC1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4703" w:type="dxa"/>
          </w:tcPr>
          <w:p w14:paraId="47FAAC58" w14:textId="7FBB75C6" w:rsidR="00B01B2A" w:rsidRPr="00570D8B" w:rsidRDefault="00B01B2A" w:rsidP="000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D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01B2A" w:rsidRPr="00570D8B" w14:paraId="039947B0" w14:textId="77777777" w:rsidTr="004F6AEE">
        <w:trPr>
          <w:trHeight w:val="684"/>
        </w:trPr>
        <w:tc>
          <w:tcPr>
            <w:tcW w:w="4848" w:type="dxa"/>
          </w:tcPr>
          <w:p w14:paraId="377F81FF" w14:textId="3BEC2384" w:rsidR="00B01B2A" w:rsidRPr="00570D8B" w:rsidRDefault="00B01B2A" w:rsidP="000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D8B">
              <w:rPr>
                <w:rFonts w:ascii="Times New Roman" w:hAnsi="Times New Roman" w:cs="Times New Roman"/>
                <w:sz w:val="24"/>
                <w:szCs w:val="24"/>
              </w:rPr>
              <w:t>Химический стакан с носиком</w:t>
            </w:r>
            <w:r w:rsidR="00524CC1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4703" w:type="dxa"/>
          </w:tcPr>
          <w:p w14:paraId="31AAE17D" w14:textId="55A235F9" w:rsidR="00B01B2A" w:rsidRPr="00570D8B" w:rsidRDefault="00B01B2A" w:rsidP="000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D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01B2A" w:rsidRPr="00570D8B" w14:paraId="2A25AA43" w14:textId="77777777" w:rsidTr="004F6AEE">
        <w:trPr>
          <w:trHeight w:val="684"/>
        </w:trPr>
        <w:tc>
          <w:tcPr>
            <w:tcW w:w="4848" w:type="dxa"/>
          </w:tcPr>
          <w:p w14:paraId="2A5FE529" w14:textId="4BA906BF" w:rsidR="00B01B2A" w:rsidRPr="00570D8B" w:rsidRDefault="00B01B2A" w:rsidP="000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D8B">
              <w:rPr>
                <w:rFonts w:ascii="Times New Roman" w:hAnsi="Times New Roman" w:cs="Times New Roman"/>
                <w:sz w:val="24"/>
                <w:szCs w:val="24"/>
              </w:rPr>
              <w:t>Колба коническая</w:t>
            </w:r>
            <w:r w:rsidR="00524CC1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4703" w:type="dxa"/>
          </w:tcPr>
          <w:p w14:paraId="3BE70E8A" w14:textId="4AFD73D6" w:rsidR="00B01B2A" w:rsidRPr="00570D8B" w:rsidRDefault="00B01B2A" w:rsidP="000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D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01B2A" w:rsidRPr="00570D8B" w14:paraId="09723AB9" w14:textId="77777777" w:rsidTr="004F6AEE">
        <w:trPr>
          <w:trHeight w:val="684"/>
        </w:trPr>
        <w:tc>
          <w:tcPr>
            <w:tcW w:w="4848" w:type="dxa"/>
          </w:tcPr>
          <w:p w14:paraId="020195EC" w14:textId="4E739465" w:rsidR="00B01B2A" w:rsidRPr="00570D8B" w:rsidRDefault="00B01B2A" w:rsidP="000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D8B">
              <w:rPr>
                <w:rFonts w:ascii="Times New Roman" w:hAnsi="Times New Roman" w:cs="Times New Roman"/>
                <w:sz w:val="24"/>
                <w:szCs w:val="24"/>
              </w:rPr>
              <w:t>Воронка</w:t>
            </w:r>
            <w:r w:rsidR="00524CC1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4703" w:type="dxa"/>
          </w:tcPr>
          <w:p w14:paraId="11E14073" w14:textId="7851C589" w:rsidR="00B01B2A" w:rsidRPr="00570D8B" w:rsidRDefault="00B01B2A" w:rsidP="000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D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F6AEE" w:rsidRPr="00570D8B" w14:paraId="6FF2DB66" w14:textId="77777777" w:rsidTr="004F6AEE">
        <w:trPr>
          <w:trHeight w:val="684"/>
        </w:trPr>
        <w:tc>
          <w:tcPr>
            <w:tcW w:w="4848" w:type="dxa"/>
          </w:tcPr>
          <w:p w14:paraId="7E43857F" w14:textId="74553779" w:rsidR="004F6AEE" w:rsidRPr="00570D8B" w:rsidRDefault="004F6AEE" w:rsidP="000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Бюретка</w:t>
            </w:r>
            <w:r w:rsidR="00524CC1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4703" w:type="dxa"/>
          </w:tcPr>
          <w:p w14:paraId="7F656579" w14:textId="6EACE9AF" w:rsidR="004F6AEE" w:rsidRPr="00570D8B" w:rsidRDefault="007B4194" w:rsidP="000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F6AEE" w:rsidRPr="00570D8B" w14:paraId="0AC22378" w14:textId="77777777" w:rsidTr="004F6AEE">
        <w:trPr>
          <w:trHeight w:val="70"/>
        </w:trPr>
        <w:tc>
          <w:tcPr>
            <w:tcW w:w="4848" w:type="dxa"/>
          </w:tcPr>
          <w:p w14:paraId="52D7CF6A" w14:textId="521E7B0E" w:rsidR="004F6AEE" w:rsidRPr="00570D8B" w:rsidRDefault="00DE7B23" w:rsidP="000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D8B">
              <w:rPr>
                <w:rFonts w:ascii="Times New Roman" w:hAnsi="Times New Roman" w:cs="Times New Roman"/>
                <w:sz w:val="24"/>
                <w:szCs w:val="24"/>
              </w:rPr>
              <w:t xml:space="preserve"> Пинцет</w:t>
            </w:r>
            <w:r w:rsidR="00524CC1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4703" w:type="dxa"/>
          </w:tcPr>
          <w:p w14:paraId="3C3CFCFC" w14:textId="2DB4208B" w:rsidR="004F6AEE" w:rsidRPr="00570D8B" w:rsidRDefault="00DE7B23" w:rsidP="000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D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41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20E7FBB8" w14:textId="34D6CE52" w:rsidR="00C1225D" w:rsidRPr="00570D8B" w:rsidRDefault="00C1225D" w:rsidP="00300F5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58B136C" w14:textId="03E5579F" w:rsidR="00594ED2" w:rsidRPr="00570D8B" w:rsidRDefault="00B01B2A" w:rsidP="00CA7E7F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570D8B">
        <w:rPr>
          <w:rFonts w:ascii="Times New Roman" w:hAnsi="Times New Roman" w:cs="Times New Roman"/>
          <w:sz w:val="24"/>
          <w:szCs w:val="24"/>
        </w:rPr>
        <w:t>Измерение электропроводности с помощью приборы «Измеритель электропроводности»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0"/>
        <w:gridCol w:w="3110"/>
        <w:gridCol w:w="3110"/>
      </w:tblGrid>
      <w:tr w:rsidR="00594ED2" w:rsidRPr="00570D8B" w14:paraId="3FE5EDF9" w14:textId="77777777" w:rsidTr="00594ED2">
        <w:trPr>
          <w:trHeight w:val="1589"/>
        </w:trPr>
        <w:tc>
          <w:tcPr>
            <w:tcW w:w="3110" w:type="dxa"/>
          </w:tcPr>
          <w:p w14:paraId="0C55D5F0" w14:textId="10E1F4E0" w:rsidR="00594ED2" w:rsidRPr="00570D8B" w:rsidRDefault="00594ED2" w:rsidP="00594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D8B">
              <w:rPr>
                <w:rFonts w:ascii="Times New Roman" w:hAnsi="Times New Roman" w:cs="Times New Roman"/>
                <w:sz w:val="24"/>
                <w:szCs w:val="24"/>
              </w:rPr>
              <w:t>Стакан</w:t>
            </w:r>
          </w:p>
        </w:tc>
        <w:tc>
          <w:tcPr>
            <w:tcW w:w="3110" w:type="dxa"/>
          </w:tcPr>
          <w:p w14:paraId="53FD212B" w14:textId="4E9A1EDF" w:rsidR="00594ED2" w:rsidRPr="00570D8B" w:rsidRDefault="00594ED2" w:rsidP="00594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D8B">
              <w:rPr>
                <w:rFonts w:ascii="Times New Roman" w:hAnsi="Times New Roman" w:cs="Times New Roman"/>
                <w:sz w:val="24"/>
                <w:szCs w:val="24"/>
              </w:rPr>
              <w:t xml:space="preserve">Электропроводность, </w:t>
            </w:r>
            <w:proofErr w:type="spellStart"/>
            <w:r w:rsidRPr="00570D8B">
              <w:rPr>
                <w:rFonts w:ascii="Times New Roman" w:hAnsi="Times New Roman" w:cs="Times New Roman"/>
                <w:sz w:val="24"/>
                <w:szCs w:val="24"/>
              </w:rPr>
              <w:t>мкСм</w:t>
            </w:r>
            <w:proofErr w:type="spellEnd"/>
            <w:r w:rsidRPr="00570D8B">
              <w:rPr>
                <w:rFonts w:ascii="Times New Roman" w:hAnsi="Times New Roman" w:cs="Times New Roman"/>
                <w:sz w:val="24"/>
                <w:szCs w:val="24"/>
              </w:rPr>
              <w:t xml:space="preserve"> (из опыта)</w:t>
            </w:r>
          </w:p>
        </w:tc>
        <w:tc>
          <w:tcPr>
            <w:tcW w:w="3110" w:type="dxa"/>
          </w:tcPr>
          <w:p w14:paraId="30EE4550" w14:textId="500CEA1E" w:rsidR="00594ED2" w:rsidRPr="00570D8B" w:rsidRDefault="00594ED2" w:rsidP="00594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D8B">
              <w:rPr>
                <w:rFonts w:ascii="Times New Roman" w:hAnsi="Times New Roman" w:cs="Times New Roman"/>
                <w:sz w:val="24"/>
                <w:szCs w:val="24"/>
              </w:rPr>
              <w:t>Вывод:</w:t>
            </w:r>
          </w:p>
        </w:tc>
      </w:tr>
      <w:tr w:rsidR="00594ED2" w:rsidRPr="00570D8B" w14:paraId="7C9E77EA" w14:textId="77777777" w:rsidTr="00594ED2">
        <w:trPr>
          <w:trHeight w:val="776"/>
        </w:trPr>
        <w:tc>
          <w:tcPr>
            <w:tcW w:w="3110" w:type="dxa"/>
          </w:tcPr>
          <w:p w14:paraId="72E7301D" w14:textId="477C0134" w:rsidR="00594ED2" w:rsidRPr="00570D8B" w:rsidRDefault="00594ED2" w:rsidP="00594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D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0" w:type="dxa"/>
          </w:tcPr>
          <w:p w14:paraId="2A2DAD64" w14:textId="77777777" w:rsidR="00594ED2" w:rsidRPr="00570D8B" w:rsidRDefault="00594ED2" w:rsidP="00594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</w:tcPr>
          <w:p w14:paraId="35619BB0" w14:textId="77777777" w:rsidR="00594ED2" w:rsidRPr="00570D8B" w:rsidRDefault="00594ED2" w:rsidP="00594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ED2" w:rsidRPr="00570D8B" w14:paraId="66132A07" w14:textId="77777777" w:rsidTr="00594ED2">
        <w:trPr>
          <w:trHeight w:val="776"/>
        </w:trPr>
        <w:tc>
          <w:tcPr>
            <w:tcW w:w="3110" w:type="dxa"/>
          </w:tcPr>
          <w:p w14:paraId="666B4910" w14:textId="7B46FAD5" w:rsidR="00594ED2" w:rsidRPr="00570D8B" w:rsidRDefault="00594ED2" w:rsidP="00594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D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0" w:type="dxa"/>
          </w:tcPr>
          <w:p w14:paraId="3CDECACC" w14:textId="77777777" w:rsidR="00594ED2" w:rsidRPr="00570D8B" w:rsidRDefault="00594ED2" w:rsidP="00594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</w:tcPr>
          <w:p w14:paraId="4A16C1BC" w14:textId="77777777" w:rsidR="00594ED2" w:rsidRPr="00570D8B" w:rsidRDefault="00594ED2" w:rsidP="00594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A67D18" w14:textId="1919AD08" w:rsidR="00594ED2" w:rsidRPr="00570D8B" w:rsidRDefault="00594ED2" w:rsidP="00594ED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2513905" w14:textId="5042A0B4" w:rsidR="00594ED2" w:rsidRPr="00570D8B" w:rsidRDefault="00DE7B23" w:rsidP="00594ED2">
      <w:pPr>
        <w:pStyle w:val="a4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 w:rsidRPr="00570D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4ED2" w:rsidRPr="00570D8B">
        <w:rPr>
          <w:rFonts w:ascii="Times New Roman" w:eastAsia="Calibri" w:hAnsi="Times New Roman" w:cs="Times New Roman"/>
          <w:sz w:val="24"/>
          <w:szCs w:val="24"/>
        </w:rPr>
        <w:t>«Определение жесткости воды титриметрическим методом»</w:t>
      </w:r>
    </w:p>
    <w:p w14:paraId="090FBEF0" w14:textId="3E486C68" w:rsidR="00594ED2" w:rsidRPr="00570D8B" w:rsidRDefault="000050AD" w:rsidP="000050A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70D8B">
        <w:rPr>
          <w:rFonts w:ascii="Times New Roman" w:hAnsi="Times New Roman" w:cs="Times New Roman"/>
          <w:color w:val="000000" w:themeColor="text1"/>
          <w:sz w:val="24"/>
          <w:szCs w:val="24"/>
        </w:rPr>
        <w:t>Ж</w:t>
      </w:r>
      <w:r w:rsidRPr="00570D8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общ</w:t>
      </w:r>
      <w:proofErr w:type="spellEnd"/>
      <w:r w:rsidRPr="00570D8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.</w:t>
      </w:r>
      <w:r w:rsidRPr="00570D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 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2 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*V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*1000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den>
        </m:f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 xml:space="preserve"> </m:t>
        </m:r>
      </m:oMath>
      <w:r w:rsidRPr="00570D8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71299473" w14:textId="77777777" w:rsidR="000050AD" w:rsidRPr="00570D8B" w:rsidRDefault="000050AD" w:rsidP="000050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70D8B">
        <w:rPr>
          <w:rFonts w:ascii="Times New Roman" w:hAnsi="Times New Roman" w:cs="Times New Roman"/>
          <w:sz w:val="24"/>
          <w:szCs w:val="24"/>
        </w:rPr>
        <w:t>где V</w:t>
      </w:r>
      <w:r w:rsidRPr="00570D8B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70D8B">
        <w:rPr>
          <w:rFonts w:ascii="Times New Roman" w:hAnsi="Times New Roman" w:cs="Times New Roman"/>
          <w:sz w:val="24"/>
          <w:szCs w:val="24"/>
        </w:rPr>
        <w:t xml:space="preserve"> - объем анализируемой воды, мл </w:t>
      </w:r>
    </w:p>
    <w:p w14:paraId="6330F2CA" w14:textId="77777777" w:rsidR="000050AD" w:rsidRPr="00570D8B" w:rsidRDefault="000050AD" w:rsidP="000050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70D8B">
        <w:rPr>
          <w:rFonts w:ascii="Times New Roman" w:hAnsi="Times New Roman" w:cs="Times New Roman"/>
          <w:sz w:val="24"/>
          <w:szCs w:val="24"/>
        </w:rPr>
        <w:t>V</w:t>
      </w:r>
      <w:r w:rsidRPr="00570D8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70D8B">
        <w:rPr>
          <w:rFonts w:ascii="Times New Roman" w:hAnsi="Times New Roman" w:cs="Times New Roman"/>
          <w:sz w:val="24"/>
          <w:szCs w:val="24"/>
        </w:rPr>
        <w:t xml:space="preserve"> - объем раствора </w:t>
      </w:r>
      <w:proofErr w:type="spellStart"/>
      <w:r w:rsidRPr="00570D8B">
        <w:rPr>
          <w:rFonts w:ascii="Times New Roman" w:hAnsi="Times New Roman" w:cs="Times New Roman"/>
          <w:sz w:val="24"/>
          <w:szCs w:val="24"/>
        </w:rPr>
        <w:t>Трилона</w:t>
      </w:r>
      <w:proofErr w:type="spellEnd"/>
      <w:r w:rsidRPr="00570D8B">
        <w:rPr>
          <w:rFonts w:ascii="Times New Roman" w:hAnsi="Times New Roman" w:cs="Times New Roman"/>
          <w:sz w:val="24"/>
          <w:szCs w:val="24"/>
        </w:rPr>
        <w:t xml:space="preserve"> Б, мл </w:t>
      </w:r>
    </w:p>
    <w:p w14:paraId="67DF28B1" w14:textId="77777777" w:rsidR="000050AD" w:rsidRPr="00570D8B" w:rsidRDefault="000050AD" w:rsidP="000050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70D8B">
        <w:rPr>
          <w:rFonts w:ascii="Times New Roman" w:hAnsi="Times New Roman" w:cs="Times New Roman"/>
          <w:sz w:val="24"/>
          <w:szCs w:val="24"/>
        </w:rPr>
        <w:t>С</w:t>
      </w:r>
      <w:r w:rsidRPr="00570D8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70D8B">
        <w:rPr>
          <w:rFonts w:ascii="Times New Roman" w:hAnsi="Times New Roman" w:cs="Times New Roman"/>
          <w:sz w:val="24"/>
          <w:szCs w:val="24"/>
        </w:rPr>
        <w:t xml:space="preserve"> - молярная концентрация эквивалента </w:t>
      </w:r>
      <w:proofErr w:type="spellStart"/>
      <w:r w:rsidRPr="00570D8B">
        <w:rPr>
          <w:rFonts w:ascii="Times New Roman" w:hAnsi="Times New Roman" w:cs="Times New Roman"/>
          <w:sz w:val="24"/>
          <w:szCs w:val="24"/>
        </w:rPr>
        <w:t>Трилона</w:t>
      </w:r>
      <w:proofErr w:type="spellEnd"/>
      <w:r w:rsidRPr="00570D8B">
        <w:rPr>
          <w:rFonts w:ascii="Times New Roman" w:hAnsi="Times New Roman" w:cs="Times New Roman"/>
          <w:sz w:val="24"/>
          <w:szCs w:val="24"/>
        </w:rPr>
        <w:t xml:space="preserve"> Б, моль/л </w:t>
      </w:r>
    </w:p>
    <w:p w14:paraId="7728EB0F" w14:textId="4BEB86F3" w:rsidR="000050AD" w:rsidRPr="00570D8B" w:rsidRDefault="000050AD" w:rsidP="000050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70D8B">
        <w:rPr>
          <w:rFonts w:ascii="Times New Roman" w:hAnsi="Times New Roman" w:cs="Times New Roman"/>
          <w:sz w:val="24"/>
          <w:szCs w:val="24"/>
        </w:rPr>
        <w:t>1000 - коэффициент перевода моль/л в ммоль/л</w:t>
      </w:r>
    </w:p>
    <w:p w14:paraId="25A4FC29" w14:textId="77777777" w:rsidR="000050AD" w:rsidRPr="00570D8B" w:rsidRDefault="000050AD" w:rsidP="000050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56A693E" w14:textId="7462AD8D" w:rsidR="000050AD" w:rsidRPr="00570D8B" w:rsidRDefault="000050AD" w:rsidP="000050A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70D8B">
        <w:rPr>
          <w:rFonts w:ascii="Times New Roman" w:hAnsi="Times New Roman" w:cs="Times New Roman"/>
          <w:color w:val="000000" w:themeColor="text1"/>
          <w:sz w:val="24"/>
          <w:szCs w:val="24"/>
        </w:rPr>
        <w:t>Ж</w:t>
      </w:r>
      <w:r w:rsidRPr="00570D8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общ</w:t>
      </w:r>
      <w:proofErr w:type="spellEnd"/>
      <w:r w:rsidRPr="00570D8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.</w:t>
      </w:r>
      <w:r w:rsidRPr="00570D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 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0.05* 15.5 *1000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100</m:t>
            </m:r>
          </m:den>
        </m:f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 xml:space="preserve"> </m:t>
        </m:r>
      </m:oMath>
      <w:r w:rsidR="00AB4544" w:rsidRPr="00570D8B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r w:rsidR="0045315D">
        <w:rPr>
          <w:rFonts w:ascii="Times New Roman" w:hAnsi="Times New Roman" w:cs="Times New Roman"/>
          <w:color w:val="000000" w:themeColor="text1"/>
          <w:sz w:val="24"/>
          <w:szCs w:val="24"/>
        </w:rPr>
        <w:t>7.7</w:t>
      </w:r>
      <w:r w:rsidR="00A45FA7" w:rsidRPr="00570D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proofErr w:type="gramStart"/>
      <w:r w:rsidR="00A45FA7" w:rsidRPr="00570D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(</w:t>
      </w:r>
      <w:proofErr w:type="gramEnd"/>
      <w:r w:rsidR="00A45FA7" w:rsidRPr="00570D8B">
        <w:rPr>
          <w:rFonts w:ascii="Times New Roman" w:hAnsi="Times New Roman" w:cs="Times New Roman"/>
          <w:color w:val="000000" w:themeColor="text1"/>
          <w:sz w:val="24"/>
          <w:szCs w:val="24"/>
        </w:rPr>
        <w:t>ммоль</w:t>
      </w:r>
      <w:r w:rsidR="00C7352C" w:rsidRPr="00570D8B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A45FA7" w:rsidRPr="00570D8B">
        <w:rPr>
          <w:rFonts w:ascii="Times New Roman" w:hAnsi="Times New Roman" w:cs="Times New Roman"/>
          <w:color w:val="000000" w:themeColor="text1"/>
          <w:sz w:val="24"/>
          <w:szCs w:val="24"/>
        </w:rPr>
        <w:t>литр)</w:t>
      </w:r>
    </w:p>
    <w:p w14:paraId="507EA102" w14:textId="4052E8F0" w:rsidR="00C7352C" w:rsidRPr="00570D8B" w:rsidRDefault="00C7352C" w:rsidP="000050A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D8B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5F290273" wp14:editId="0DEC6106">
            <wp:extent cx="5937885" cy="1840865"/>
            <wp:effectExtent l="0" t="0" r="571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840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0DE08B" w14:textId="29BBCC76" w:rsidR="00CA7E7F" w:rsidRPr="00570D8B" w:rsidRDefault="00AB4544" w:rsidP="000050A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D8B">
        <w:rPr>
          <w:rFonts w:ascii="Times New Roman" w:hAnsi="Times New Roman" w:cs="Times New Roman"/>
          <w:color w:val="000000" w:themeColor="text1"/>
          <w:sz w:val="24"/>
          <w:szCs w:val="24"/>
        </w:rPr>
        <w:t>Вывод:</w:t>
      </w:r>
      <w:r w:rsidR="004531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Вода- жесткая.</w:t>
      </w:r>
    </w:p>
    <w:p w14:paraId="5946F149" w14:textId="45F02CD7" w:rsidR="00DE7B23" w:rsidRPr="00570D8B" w:rsidRDefault="00AB4544" w:rsidP="00DE7B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D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Домашнее задание. </w:t>
      </w:r>
      <w:r w:rsidR="00DE7B23" w:rsidRPr="00570D8B">
        <w:rPr>
          <w:rFonts w:ascii="Times New Roman" w:hAnsi="Times New Roman" w:cs="Times New Roman"/>
          <w:sz w:val="24"/>
          <w:szCs w:val="24"/>
        </w:rPr>
        <w:t xml:space="preserve">Учебник. Стр. 164-165 читать, подготовит сообщение на тему: методы устранения жесткости вода. </w:t>
      </w:r>
    </w:p>
    <w:p w14:paraId="6B72E4AB" w14:textId="11A36F44" w:rsidR="00AB4544" w:rsidRPr="00570D8B" w:rsidRDefault="00AB4544" w:rsidP="000050A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73A83F" w14:textId="77777777" w:rsidR="000050AD" w:rsidRPr="00570D8B" w:rsidRDefault="000050AD" w:rsidP="000050AD">
      <w:pPr>
        <w:rPr>
          <w:rFonts w:ascii="Times New Roman" w:hAnsi="Times New Roman" w:cs="Times New Roman"/>
          <w:sz w:val="24"/>
          <w:szCs w:val="24"/>
        </w:rPr>
      </w:pPr>
    </w:p>
    <w:sectPr w:rsidR="000050AD" w:rsidRPr="00570D8B" w:rsidSect="007B4194">
      <w:footerReference w:type="default" r:id="rId8"/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24BE7E" w14:textId="77777777" w:rsidR="00E457BC" w:rsidRDefault="00E457BC" w:rsidP="00846677">
      <w:pPr>
        <w:spacing w:after="0" w:line="240" w:lineRule="auto"/>
      </w:pPr>
      <w:r>
        <w:separator/>
      </w:r>
    </w:p>
  </w:endnote>
  <w:endnote w:type="continuationSeparator" w:id="0">
    <w:p w14:paraId="553F3038" w14:textId="77777777" w:rsidR="00E457BC" w:rsidRDefault="00E457BC" w:rsidP="00846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9414786"/>
      <w:docPartObj>
        <w:docPartGallery w:val="Page Numbers (Bottom of Page)"/>
        <w:docPartUnique/>
      </w:docPartObj>
    </w:sdtPr>
    <w:sdtContent>
      <w:p w14:paraId="1DE528AC" w14:textId="326A2B6F" w:rsidR="00846677" w:rsidRDefault="0084667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96DEC5" w14:textId="77777777" w:rsidR="00846677" w:rsidRDefault="0084667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9B7FAF" w14:textId="77777777" w:rsidR="00E457BC" w:rsidRDefault="00E457BC" w:rsidP="00846677">
      <w:pPr>
        <w:spacing w:after="0" w:line="240" w:lineRule="auto"/>
      </w:pPr>
      <w:r>
        <w:separator/>
      </w:r>
    </w:p>
  </w:footnote>
  <w:footnote w:type="continuationSeparator" w:id="0">
    <w:p w14:paraId="233F7A97" w14:textId="77777777" w:rsidR="00E457BC" w:rsidRDefault="00E457BC" w:rsidP="008466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946304"/>
    <w:multiLevelType w:val="hybridMultilevel"/>
    <w:tmpl w:val="200A6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A5A29"/>
    <w:multiLevelType w:val="hybridMultilevel"/>
    <w:tmpl w:val="70086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F8A"/>
    <w:rsid w:val="000050AD"/>
    <w:rsid w:val="00092838"/>
    <w:rsid w:val="00300F52"/>
    <w:rsid w:val="0045315D"/>
    <w:rsid w:val="004F6AEE"/>
    <w:rsid w:val="00514236"/>
    <w:rsid w:val="00524CC1"/>
    <w:rsid w:val="00570D8B"/>
    <w:rsid w:val="00594ED2"/>
    <w:rsid w:val="007B4194"/>
    <w:rsid w:val="00846677"/>
    <w:rsid w:val="00A45FA7"/>
    <w:rsid w:val="00AB4544"/>
    <w:rsid w:val="00B01B2A"/>
    <w:rsid w:val="00B24875"/>
    <w:rsid w:val="00C1225D"/>
    <w:rsid w:val="00C7352C"/>
    <w:rsid w:val="00CA7E7F"/>
    <w:rsid w:val="00DE7B23"/>
    <w:rsid w:val="00E457BC"/>
    <w:rsid w:val="00E6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1B5B6"/>
  <w15:chartTrackingRefBased/>
  <w15:docId w15:val="{1C9A05ED-611E-4F76-8804-F30570230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1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01B2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46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6677"/>
  </w:style>
  <w:style w:type="paragraph" w:styleId="a7">
    <w:name w:val="footer"/>
    <w:basedOn w:val="a"/>
    <w:link w:val="a8"/>
    <w:uiPriority w:val="99"/>
    <w:unhideWhenUsed/>
    <w:rsid w:val="00846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66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люлин</dc:creator>
  <cp:keywords/>
  <dc:description/>
  <cp:lastModifiedBy>сергей люлин</cp:lastModifiedBy>
  <cp:revision>16</cp:revision>
  <dcterms:created xsi:type="dcterms:W3CDTF">2025-02-15T22:23:00Z</dcterms:created>
  <dcterms:modified xsi:type="dcterms:W3CDTF">2025-05-17T02:16:00Z</dcterms:modified>
</cp:coreProperties>
</file>