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360D0" w14:textId="6E64629D" w:rsidR="00D65291" w:rsidRDefault="00682B8C" w:rsidP="00C758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47FA5" wp14:editId="47E35B26">
                <wp:simplePos x="0" y="0"/>
                <wp:positionH relativeFrom="column">
                  <wp:posOffset>681990</wp:posOffset>
                </wp:positionH>
                <wp:positionV relativeFrom="paragraph">
                  <wp:posOffset>73660</wp:posOffset>
                </wp:positionV>
                <wp:extent cx="5762625" cy="323850"/>
                <wp:effectExtent l="0" t="0" r="28575" b="1905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986C83" w14:textId="76E417DD" w:rsidR="006078B5" w:rsidRDefault="006078B5" w:rsidP="006078B5">
                            <w:pPr>
                              <w:rPr>
                                <w:b/>
                                <w:color w:val="2E74B5" w:themeColor="accent1" w:themeShade="BF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32"/>
                              </w:rPr>
                              <w:t>Рабочий лист по окружающему миру 2 класс</w:t>
                            </w:r>
                            <w:r>
                              <w:rPr>
                                <w:b/>
                                <w:color w:val="2E74B5" w:themeColor="accent1" w:themeShade="BF"/>
                                <w:sz w:val="32"/>
                              </w:rPr>
                              <w:t>, 1 группа</w:t>
                            </w:r>
                          </w:p>
                          <w:p w14:paraId="3673C6DA" w14:textId="2E5C438E" w:rsidR="00EF69D2" w:rsidRPr="00761324" w:rsidRDefault="00537039">
                            <w:pPr>
                              <w:rPr>
                                <w:b/>
                                <w:color w:val="2E74B5" w:themeColor="accent1" w:themeShade="BF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32"/>
                              </w:rPr>
                              <w:t>, 1 группа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47FA5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53.7pt;margin-top:5.8pt;width:453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" fillcolor="white [3201]" strokeweight=".5pt">
                <v:textbox>
                  <w:txbxContent>
                    <w:p w14:paraId="24986C83" w14:textId="76E417DD" w:rsidR="006078B5" w:rsidRDefault="006078B5" w:rsidP="006078B5">
                      <w:pPr>
                        <w:rPr>
                          <w:b/>
                          <w:color w:val="2E74B5" w:themeColor="accent1" w:themeShade="BF"/>
                          <w:sz w:val="32"/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32"/>
                        </w:rPr>
                        <w:t>Рабочий лист по окружающему миру 2 класс</w:t>
                      </w:r>
                      <w:r>
                        <w:rPr>
                          <w:b/>
                          <w:color w:val="2E74B5" w:themeColor="accent1" w:themeShade="BF"/>
                          <w:sz w:val="32"/>
                        </w:rPr>
                        <w:t>, 1 группа</w:t>
                      </w:r>
                    </w:p>
                    <w:p w14:paraId="3673C6DA" w14:textId="2E5C438E" w:rsidR="00EF69D2" w:rsidRPr="00761324" w:rsidRDefault="00537039">
                      <w:pPr>
                        <w:rPr>
                          <w:b/>
                          <w:color w:val="2E74B5" w:themeColor="accent1" w:themeShade="BF"/>
                          <w:sz w:val="32"/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32"/>
                        </w:rPr>
                        <w:t>, 1 группа</w:t>
                      </w:r>
                    </w:p>
                  </w:txbxContent>
                </v:textbox>
              </v:shape>
            </w:pict>
          </mc:Fallback>
        </mc:AlternateContent>
      </w:r>
    </w:p>
    <w:p w14:paraId="44A5EAB9" w14:textId="77777777" w:rsidR="00D65291" w:rsidRDefault="00D65291" w:rsidP="00C758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14:paraId="2C2A88E9" w14:textId="3F0835AA" w:rsidR="00D65291" w:rsidRDefault="00D65291" w:rsidP="00C758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14:paraId="347C0D99" w14:textId="338C201D" w:rsidR="00682B8C" w:rsidRDefault="00682B8C" w:rsidP="009D1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D83C8C" w14:textId="77777777" w:rsidR="00682B8C" w:rsidRDefault="00682B8C" w:rsidP="009D1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97AF3D" w14:textId="77777777" w:rsidR="00E24382" w:rsidRPr="009D16BC" w:rsidRDefault="00E24382" w:rsidP="009D1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</w:t>
      </w:r>
      <w:r w:rsidRPr="009D16B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D16B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9D16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9D16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14:paraId="4A2A7739" w14:textId="77777777" w:rsidR="00E24382" w:rsidRPr="009D16BC" w:rsidRDefault="00E24382" w:rsidP="00D65291">
      <w:pPr>
        <w:shd w:val="clear" w:color="auto" w:fill="FFFFFF"/>
        <w:spacing w:after="0" w:line="240" w:lineRule="auto"/>
        <w:ind w:left="4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98349" w14:textId="2870ABBC" w:rsidR="00682B8C" w:rsidRDefault="00E0795A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079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№ 1: Найди конец!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14:paraId="522B1908" w14:textId="77777777" w:rsidR="00E0795A" w:rsidRDefault="00E0795A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9C3249E" w14:textId="1A1E4786" w:rsidR="00E0795A" w:rsidRPr="00761324" w:rsidRDefault="00E0795A" w:rsidP="00761324">
      <w:pPr>
        <w:pStyle w:val="a7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1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хорошего хозяина                                                                  </w:t>
      </w:r>
      <w:r w:rsidRPr="00761324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борозды не портит</w:t>
      </w:r>
      <w:r w:rsidRPr="00761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E607E76" w14:textId="4429B28D" w:rsidR="00E0795A" w:rsidRPr="00761324" w:rsidRDefault="00E0795A" w:rsidP="00761324">
      <w:pPr>
        <w:pStyle w:val="a7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1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смотря зубов во </w:t>
      </w:r>
      <w:proofErr w:type="gramStart"/>
      <w:r w:rsidRPr="00761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рту,   </w:t>
      </w:r>
      <w:proofErr w:type="gramEnd"/>
      <w:r w:rsidRPr="00761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</w:t>
      </w:r>
      <w:r w:rsidR="00761324" w:rsidRPr="0076132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 к лошади спереди.</w:t>
      </w:r>
      <w:r w:rsidRPr="00761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6E0767F" w14:textId="29B73797" w:rsidR="00E0795A" w:rsidRPr="00761324" w:rsidRDefault="00E0795A" w:rsidP="00761324">
      <w:pPr>
        <w:pStyle w:val="a7"/>
        <w:numPr>
          <w:ilvl w:val="0"/>
          <w:numId w:val="2"/>
        </w:numPr>
        <w:spacing w:before="100" w:beforeAutospacing="1" w:after="100" w:afterAutospacing="1" w:line="480" w:lineRule="auto"/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 w:rsidRPr="00761324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Старый конь                                                                              </w:t>
      </w:r>
      <w:r w:rsidRPr="0076132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 зубы не смотрят.</w:t>
      </w:r>
      <w:r w:rsidRPr="00761324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</w:p>
    <w:p w14:paraId="1FF3F4C9" w14:textId="3D613830" w:rsidR="00761324" w:rsidRPr="00761324" w:rsidRDefault="00E0795A" w:rsidP="00761324">
      <w:pPr>
        <w:pStyle w:val="a7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132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Тот живёт в </w:t>
      </w:r>
      <w:proofErr w:type="gramStart"/>
      <w:r w:rsidRPr="0076132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добре,   </w:t>
      </w:r>
      <w:proofErr w:type="gramEnd"/>
      <w:r w:rsidRPr="0076132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                                                            </w:t>
      </w:r>
      <w:r w:rsidR="00761324" w:rsidRPr="00761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плохой лошади</w:t>
      </w:r>
    </w:p>
    <w:p w14:paraId="63C6516C" w14:textId="2FFC4C38" w:rsidR="00761324" w:rsidRPr="00761324" w:rsidRDefault="00E0795A" w:rsidP="00761324">
      <w:pPr>
        <w:pStyle w:val="a7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132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Дарёному коню                                                                         </w:t>
      </w:r>
      <w:r w:rsidR="00761324" w:rsidRPr="0076132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 кого лошадь во дворе.</w:t>
      </w:r>
    </w:p>
    <w:p w14:paraId="45125CBC" w14:textId="2D48C440" w:rsidR="00E0795A" w:rsidRPr="00761324" w:rsidRDefault="00E0795A" w:rsidP="00761324">
      <w:pPr>
        <w:pStyle w:val="a7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76132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К собаке сзади </w:t>
      </w:r>
      <w:proofErr w:type="gramStart"/>
      <w:r w:rsidRPr="0076132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подходи,   </w:t>
      </w:r>
      <w:proofErr w:type="gramEnd"/>
      <w:r w:rsidRPr="0076132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                                                  </w:t>
      </w:r>
      <w:r w:rsidR="00761324" w:rsidRPr="00761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лошадей не покупают.</w:t>
      </w:r>
      <w:r w:rsidRPr="0076132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</w:t>
      </w:r>
    </w:p>
    <w:p w14:paraId="043FEC91" w14:textId="7C070A2A" w:rsidR="00E0795A" w:rsidRDefault="00A06801" w:rsidP="00761324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№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: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Какая масть? (Соотнести картинку и название масти)</w:t>
      </w:r>
    </w:p>
    <w:p w14:paraId="60B67A18" w14:textId="77777777" w:rsidR="00A06801" w:rsidRDefault="00A06801" w:rsidP="00A06801">
      <w:pPr>
        <w:pStyle w:val="a8"/>
      </w:pPr>
      <w:r>
        <w:rPr>
          <w:noProof/>
        </w:rPr>
        <w:drawing>
          <wp:inline distT="0" distB="0" distL="0" distR="0" wp14:anchorId="60603181" wp14:editId="53B7B18F">
            <wp:extent cx="1819275" cy="1364457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21" cy="137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</w:t>
      </w:r>
      <w:r>
        <w:rPr>
          <w:noProof/>
        </w:rPr>
        <w:drawing>
          <wp:inline distT="0" distB="0" distL="0" distR="0" wp14:anchorId="11E60B04" wp14:editId="60205708">
            <wp:extent cx="1695450" cy="1309667"/>
            <wp:effectExtent l="0" t="0" r="0" b="508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715" cy="132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92648" w14:textId="5DDE65EE" w:rsidR="00A06801" w:rsidRDefault="00A06801" w:rsidP="00A06801">
      <w:pPr>
        <w:pStyle w:val="a8"/>
      </w:pPr>
      <w:r>
        <w:t xml:space="preserve"> </w:t>
      </w:r>
    </w:p>
    <w:p w14:paraId="3F05868C" w14:textId="69292B66" w:rsidR="00A06801" w:rsidRDefault="00A06801" w:rsidP="00A06801">
      <w:pPr>
        <w:pStyle w:val="a8"/>
      </w:pPr>
      <w:r>
        <w:t xml:space="preserve">           ГНЕДАЯ                        СЕРАЯ                           ВОРОНАЯ                           РЫЖАЯ</w:t>
      </w:r>
    </w:p>
    <w:p w14:paraId="409E8B82" w14:textId="77777777" w:rsidR="00696AA9" w:rsidRDefault="00696AA9" w:rsidP="00A06801">
      <w:pPr>
        <w:pStyle w:val="a8"/>
      </w:pPr>
    </w:p>
    <w:p w14:paraId="56644963" w14:textId="5376DC16" w:rsidR="00A06801" w:rsidRDefault="00A06801" w:rsidP="00A06801">
      <w:pPr>
        <w:pStyle w:val="a8"/>
      </w:pPr>
    </w:p>
    <w:p w14:paraId="0F8F0D3E" w14:textId="77777777" w:rsidR="00696AA9" w:rsidRDefault="00696AA9" w:rsidP="00696AA9">
      <w:pPr>
        <w:pStyle w:val="a8"/>
      </w:pPr>
      <w:r>
        <w:rPr>
          <w:noProof/>
        </w:rPr>
        <w:drawing>
          <wp:inline distT="0" distB="0" distL="0" distR="0" wp14:anchorId="327EB709" wp14:editId="511CFCF0">
            <wp:extent cx="1756462" cy="1294765"/>
            <wp:effectExtent l="0" t="0" r="0" b="63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359" cy="131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</w:t>
      </w:r>
      <w:r>
        <w:rPr>
          <w:noProof/>
        </w:rPr>
        <w:drawing>
          <wp:inline distT="0" distB="0" distL="0" distR="0" wp14:anchorId="3E0CBCA3" wp14:editId="784D8610">
            <wp:extent cx="1634756" cy="1285875"/>
            <wp:effectExtent l="0" t="0" r="3810" b="0"/>
            <wp:docPr id="19608142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554" cy="128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2FA06" w14:textId="13BC5172" w:rsidR="00696AA9" w:rsidRDefault="00696AA9" w:rsidP="00696AA9">
      <w:pPr>
        <w:pStyle w:val="a8"/>
        <w:rPr>
          <w:b/>
          <w:bCs/>
          <w:sz w:val="28"/>
          <w:szCs w:val="28"/>
        </w:rPr>
      </w:pPr>
      <w:r w:rsidRPr="00696AA9">
        <w:rPr>
          <w:b/>
          <w:bCs/>
          <w:sz w:val="28"/>
          <w:szCs w:val="28"/>
        </w:rPr>
        <w:lastRenderedPageBreak/>
        <w:t xml:space="preserve">Задание № </w:t>
      </w:r>
      <w:proofErr w:type="gramStart"/>
      <w:r w:rsidRPr="00696AA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 xml:space="preserve"> Определить и записать напротив каждого номера денника название масти:</w:t>
      </w:r>
    </w:p>
    <w:p w14:paraId="319F0387" w14:textId="4B190829" w:rsidR="00696AA9" w:rsidRPr="00696AA9" w:rsidRDefault="00696AA9" w:rsidP="00696AA9">
      <w:pPr>
        <w:pStyle w:val="a8"/>
        <w:rPr>
          <w:sz w:val="28"/>
          <w:szCs w:val="28"/>
        </w:rPr>
      </w:pPr>
      <w:r w:rsidRPr="00696AA9">
        <w:rPr>
          <w:sz w:val="28"/>
          <w:szCs w:val="28"/>
        </w:rPr>
        <w:t xml:space="preserve">1 </w:t>
      </w:r>
      <w:proofErr w:type="gramStart"/>
      <w:r w:rsidRPr="00696AA9">
        <w:rPr>
          <w:sz w:val="28"/>
          <w:szCs w:val="28"/>
        </w:rPr>
        <w:t xml:space="preserve">группа:   </w:t>
      </w:r>
      <w:proofErr w:type="gramEnd"/>
      <w:r w:rsidRPr="00696AA9">
        <w:rPr>
          <w:sz w:val="28"/>
          <w:szCs w:val="28"/>
        </w:rPr>
        <w:t xml:space="preserve"> 1 денник_____________________________</w:t>
      </w:r>
    </w:p>
    <w:p w14:paraId="2B3E9863" w14:textId="021EAFC0" w:rsidR="00696AA9" w:rsidRPr="00696AA9" w:rsidRDefault="00696AA9" w:rsidP="00696AA9">
      <w:pPr>
        <w:pStyle w:val="a8"/>
        <w:rPr>
          <w:sz w:val="28"/>
          <w:szCs w:val="28"/>
        </w:rPr>
      </w:pPr>
      <w:r w:rsidRPr="00696AA9">
        <w:rPr>
          <w:sz w:val="28"/>
          <w:szCs w:val="28"/>
        </w:rPr>
        <w:t xml:space="preserve">                     3 денник_____________________________ </w:t>
      </w:r>
    </w:p>
    <w:p w14:paraId="03BD1ADE" w14:textId="548BE4A6" w:rsidR="00696AA9" w:rsidRPr="00696AA9" w:rsidRDefault="00696AA9" w:rsidP="00696AA9">
      <w:pPr>
        <w:pStyle w:val="a8"/>
        <w:rPr>
          <w:sz w:val="28"/>
          <w:szCs w:val="28"/>
        </w:rPr>
      </w:pPr>
      <w:r w:rsidRPr="00696AA9">
        <w:rPr>
          <w:sz w:val="28"/>
          <w:szCs w:val="28"/>
        </w:rPr>
        <w:t xml:space="preserve">                     5 денник_____________________________</w:t>
      </w:r>
    </w:p>
    <w:p w14:paraId="5A0AF65B" w14:textId="2B3DC069" w:rsidR="00696AA9" w:rsidRPr="00696AA9" w:rsidRDefault="00696AA9" w:rsidP="00696AA9">
      <w:pPr>
        <w:pStyle w:val="a8"/>
        <w:rPr>
          <w:sz w:val="28"/>
          <w:szCs w:val="28"/>
        </w:rPr>
      </w:pPr>
      <w:r w:rsidRPr="00696AA9">
        <w:rPr>
          <w:sz w:val="28"/>
          <w:szCs w:val="28"/>
        </w:rPr>
        <w:t xml:space="preserve">                     4 денник_____________________________</w:t>
      </w:r>
    </w:p>
    <w:p w14:paraId="7B33CA22" w14:textId="73FD791F" w:rsidR="00696AA9" w:rsidRPr="00696AA9" w:rsidRDefault="00696AA9" w:rsidP="00696AA9">
      <w:pPr>
        <w:pStyle w:val="a8"/>
        <w:rPr>
          <w:sz w:val="28"/>
          <w:szCs w:val="28"/>
        </w:rPr>
      </w:pPr>
      <w:r w:rsidRPr="00696AA9">
        <w:rPr>
          <w:sz w:val="28"/>
          <w:szCs w:val="28"/>
        </w:rPr>
        <w:t xml:space="preserve">                     2 денник_____________________________</w:t>
      </w:r>
    </w:p>
    <w:p w14:paraId="39EE97DA" w14:textId="77777777" w:rsidR="00696AA9" w:rsidRPr="00696AA9" w:rsidRDefault="00696AA9" w:rsidP="00696AA9">
      <w:pPr>
        <w:pStyle w:val="a8"/>
        <w:rPr>
          <w:sz w:val="28"/>
          <w:szCs w:val="28"/>
        </w:rPr>
      </w:pPr>
    </w:p>
    <w:p w14:paraId="55151D1A" w14:textId="5E698D66" w:rsidR="00A06801" w:rsidRDefault="00CE2C90" w:rsidP="00761324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№ 4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5370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Закончите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предложения:</w:t>
      </w:r>
    </w:p>
    <w:p w14:paraId="03A5A29D" w14:textId="6B8039F3" w:rsidR="00CE2C90" w:rsidRDefault="00CE2C90" w:rsidP="00CE2C90">
      <w:pPr>
        <w:pStyle w:val="a7"/>
        <w:numPr>
          <w:ilvl w:val="0"/>
          <w:numId w:val="3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 лошади можно определить …………</w:t>
      </w:r>
    </w:p>
    <w:p w14:paraId="66C7CF16" w14:textId="60B79DE4" w:rsidR="00CE2C90" w:rsidRDefault="00CE2C90" w:rsidP="00CE2C90">
      <w:pPr>
        <w:pStyle w:val="a7"/>
        <w:numPr>
          <w:ilvl w:val="0"/>
          <w:numId w:val="3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лошадей развиты органы чувств, такие как………………………………………………………………………………………</w:t>
      </w:r>
    </w:p>
    <w:p w14:paraId="2ED8199C" w14:textId="6869D225" w:rsidR="00CE2C90" w:rsidRDefault="00CE2C90" w:rsidP="00CE2C90">
      <w:pPr>
        <w:pStyle w:val="a7"/>
        <w:numPr>
          <w:ilvl w:val="0"/>
          <w:numId w:val="3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Лошади всё видят в цвете, но они плохо различают цвета………………………….</w:t>
      </w:r>
    </w:p>
    <w:p w14:paraId="18EE9EE6" w14:textId="0EDA48D5" w:rsidR="00CE2C90" w:rsidRPr="00CE2C90" w:rsidRDefault="00CE2C90" w:rsidP="00CE2C90">
      <w:pPr>
        <w:pStyle w:val="a7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(Слова для справок: осязание, обоняние, тончайший слух, синий и красный, по зубам)</w:t>
      </w:r>
    </w:p>
    <w:p w14:paraId="7F19E07C" w14:textId="77777777" w:rsidR="00537039" w:rsidRPr="00537039" w:rsidRDefault="00537039" w:rsidP="00537039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537039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7039" w:rsidRPr="00537039" w14:paraId="19F4E495" w14:textId="77777777" w:rsidTr="009D6601">
        <w:tc>
          <w:tcPr>
            <w:tcW w:w="3190" w:type="dxa"/>
            <w:shd w:val="clear" w:color="auto" w:fill="auto"/>
          </w:tcPr>
          <w:p w14:paraId="1EC5E30B" w14:textId="77777777" w:rsidR="00537039" w:rsidRPr="00537039" w:rsidRDefault="00537039" w:rsidP="009D66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</w:pPr>
            <w:r w:rsidRPr="00537039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ПЛЮС</w:t>
            </w:r>
          </w:p>
        </w:tc>
        <w:tc>
          <w:tcPr>
            <w:tcW w:w="3190" w:type="dxa"/>
            <w:shd w:val="clear" w:color="auto" w:fill="auto"/>
          </w:tcPr>
          <w:p w14:paraId="28A3E95A" w14:textId="77777777" w:rsidR="00537039" w:rsidRPr="00537039" w:rsidRDefault="00537039" w:rsidP="009D66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</w:pPr>
            <w:r w:rsidRPr="00537039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МИНУС</w:t>
            </w:r>
          </w:p>
        </w:tc>
        <w:tc>
          <w:tcPr>
            <w:tcW w:w="3191" w:type="dxa"/>
            <w:shd w:val="clear" w:color="auto" w:fill="auto"/>
          </w:tcPr>
          <w:p w14:paraId="333BD8B2" w14:textId="77777777" w:rsidR="00537039" w:rsidRPr="00537039" w:rsidRDefault="00537039" w:rsidP="009D66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</w:pPr>
            <w:r w:rsidRPr="00537039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ИНТЕРЕСНО</w:t>
            </w:r>
          </w:p>
        </w:tc>
      </w:tr>
      <w:tr w:rsidR="00537039" w:rsidRPr="00537039" w14:paraId="16FAE77F" w14:textId="77777777" w:rsidTr="009D6601">
        <w:trPr>
          <w:trHeight w:val="1812"/>
        </w:trPr>
        <w:tc>
          <w:tcPr>
            <w:tcW w:w="3190" w:type="dxa"/>
            <w:shd w:val="clear" w:color="auto" w:fill="auto"/>
          </w:tcPr>
          <w:p w14:paraId="62F1D948" w14:textId="77777777" w:rsidR="00537039" w:rsidRPr="00537039" w:rsidRDefault="00537039" w:rsidP="009D6601">
            <w:pPr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73297EFD" w14:textId="77777777" w:rsidR="00537039" w:rsidRPr="00537039" w:rsidRDefault="00537039" w:rsidP="009D6601">
            <w:pPr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19F995F7" w14:textId="77777777" w:rsidR="00537039" w:rsidRPr="00537039" w:rsidRDefault="00537039" w:rsidP="009D6601">
            <w:pPr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</w:tr>
    </w:tbl>
    <w:p w14:paraId="2F4940D9" w14:textId="77777777" w:rsidR="00E0795A" w:rsidRDefault="00E0795A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A872799" w14:textId="77777777" w:rsidR="00E0795A" w:rsidRDefault="00E0795A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A94D629" w14:textId="77777777" w:rsidR="00E0795A" w:rsidRDefault="00E0795A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9C91612" w14:textId="77777777" w:rsidR="00E0795A" w:rsidRDefault="00E0795A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A78F621" w14:textId="77777777" w:rsidR="00E0795A" w:rsidRDefault="00E0795A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4FD9FF4" w14:textId="76376FBC" w:rsidR="00E0795A" w:rsidRDefault="00537039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47C66C3E" wp14:editId="6FEF385E">
            <wp:extent cx="6750050" cy="4766362"/>
            <wp:effectExtent l="0" t="0" r="0" b="0"/>
            <wp:docPr id="461442044" name="Рисунок 46144204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76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73600" w14:textId="77777777" w:rsidR="00E0795A" w:rsidRDefault="00E0795A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4B17873" w14:textId="77777777" w:rsidR="00E0795A" w:rsidRDefault="00E0795A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BF0D79D" w14:textId="77777777" w:rsidR="00E0795A" w:rsidRDefault="00E0795A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59BFB39" w14:textId="77777777" w:rsidR="00537039" w:rsidRDefault="00537039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E4AAFCB" w14:textId="77777777" w:rsidR="00537039" w:rsidRDefault="00537039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8F47EEC" w14:textId="77777777" w:rsidR="00537039" w:rsidRDefault="00537039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C74FD1A" w14:textId="77777777" w:rsidR="00537039" w:rsidRDefault="00537039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939CDFB" w14:textId="77777777" w:rsidR="00537039" w:rsidRDefault="00537039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4163266" w14:textId="77777777" w:rsidR="00537039" w:rsidRDefault="00537039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9B08901" w14:textId="77777777" w:rsidR="00537039" w:rsidRDefault="00537039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959967D" w14:textId="77777777" w:rsidR="00537039" w:rsidRDefault="00537039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D885020" w14:textId="77777777" w:rsidR="00537039" w:rsidRDefault="00537039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6D3B1A8" w14:textId="77777777" w:rsidR="00537039" w:rsidRDefault="00537039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7D59DEC" w14:textId="77777777" w:rsidR="00537039" w:rsidRDefault="00537039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360AE57" w14:textId="77777777" w:rsidR="00537039" w:rsidRDefault="00537039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500574E" w14:textId="77777777" w:rsidR="00537039" w:rsidRDefault="00537039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84D6255" w14:textId="77777777" w:rsidR="00537039" w:rsidRDefault="00537039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F72C6F4" w14:textId="77777777" w:rsidR="00537039" w:rsidRDefault="00537039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86DC01D" w14:textId="77777777" w:rsidR="00537039" w:rsidRDefault="00537039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53041E9" w14:textId="77777777" w:rsidR="00537039" w:rsidRDefault="00537039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64BEE62" w14:textId="77777777" w:rsidR="00537039" w:rsidRDefault="00537039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8B18D18" w14:textId="77777777" w:rsidR="00537039" w:rsidRDefault="00537039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B7D0AA7" w14:textId="77777777" w:rsidR="00537039" w:rsidRDefault="00537039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3D10B02" w14:textId="13C81A9E" w:rsidR="00537039" w:rsidRDefault="00537039" w:rsidP="005370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333333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C7C07C" wp14:editId="7479B746">
                <wp:simplePos x="0" y="0"/>
                <wp:positionH relativeFrom="column">
                  <wp:posOffset>681990</wp:posOffset>
                </wp:positionH>
                <wp:positionV relativeFrom="paragraph">
                  <wp:posOffset>73660</wp:posOffset>
                </wp:positionV>
                <wp:extent cx="5543550" cy="323850"/>
                <wp:effectExtent l="0" t="0" r="19050" b="19050"/>
                <wp:wrapNone/>
                <wp:docPr id="424665116" name="Надпись 424665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E36CC8" w14:textId="3412D20C" w:rsidR="00537039" w:rsidRPr="00761324" w:rsidRDefault="006078B5" w:rsidP="00537039">
                            <w:pPr>
                              <w:rPr>
                                <w:b/>
                                <w:color w:val="2E74B5" w:themeColor="accent1" w:themeShade="BF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32"/>
                              </w:rPr>
                              <w:t>Рабочий лист по окружающему миру</w:t>
                            </w:r>
                            <w:r w:rsidR="00537039" w:rsidRPr="00761324">
                              <w:rPr>
                                <w:b/>
                                <w:color w:val="2E74B5" w:themeColor="accent1" w:themeShade="BF"/>
                                <w:sz w:val="32"/>
                              </w:rPr>
                              <w:t xml:space="preserve"> 2 класс</w:t>
                            </w:r>
                            <w:r w:rsidR="00537039">
                              <w:rPr>
                                <w:b/>
                                <w:color w:val="2E74B5" w:themeColor="accent1" w:themeShade="BF"/>
                                <w:sz w:val="32"/>
                              </w:rPr>
                              <w:t>, 2 группа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7C07C" id="Надпись 424665116" o:spid="_x0000_s1027" type="#_x0000_t202" style="position:absolute;left:0;text-align:left;margin-left:53.7pt;margin-top:5.8pt;width:436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" fillcolor="window" strokeweight=".5pt">
                <v:textbox>
                  <w:txbxContent>
                    <w:p w14:paraId="44E36CC8" w14:textId="3412D20C" w:rsidR="00537039" w:rsidRPr="00761324" w:rsidRDefault="006078B5" w:rsidP="00537039">
                      <w:pPr>
                        <w:rPr>
                          <w:b/>
                          <w:color w:val="2E74B5" w:themeColor="accent1" w:themeShade="BF"/>
                          <w:sz w:val="32"/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32"/>
                        </w:rPr>
                        <w:t>Рабочий лист по окружающему миру</w:t>
                      </w:r>
                      <w:r w:rsidR="00537039" w:rsidRPr="00761324">
                        <w:rPr>
                          <w:b/>
                          <w:color w:val="2E74B5" w:themeColor="accent1" w:themeShade="BF"/>
                          <w:sz w:val="32"/>
                        </w:rPr>
                        <w:t xml:space="preserve"> 2 класс</w:t>
                      </w:r>
                      <w:r w:rsidR="00537039">
                        <w:rPr>
                          <w:b/>
                          <w:color w:val="2E74B5" w:themeColor="accent1" w:themeShade="BF"/>
                          <w:sz w:val="32"/>
                        </w:rPr>
                        <w:t>, 2 группа</w:t>
                      </w:r>
                    </w:p>
                  </w:txbxContent>
                </v:textbox>
              </v:shape>
            </w:pict>
          </mc:Fallback>
        </mc:AlternateContent>
      </w:r>
    </w:p>
    <w:p w14:paraId="65A045DC" w14:textId="77777777" w:rsidR="00537039" w:rsidRDefault="00537039" w:rsidP="005370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14:paraId="50A4E59C" w14:textId="77777777" w:rsidR="00537039" w:rsidRDefault="00537039" w:rsidP="005370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14:paraId="61095F98" w14:textId="77777777" w:rsidR="00537039" w:rsidRDefault="00537039" w:rsidP="00537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A546D3" w14:textId="77777777" w:rsidR="00537039" w:rsidRDefault="00537039" w:rsidP="00537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9AE91D" w14:textId="77777777" w:rsidR="00537039" w:rsidRPr="009D16BC" w:rsidRDefault="00537039" w:rsidP="00537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</w:t>
      </w:r>
      <w:r w:rsidRPr="009D16B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9D16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14:paraId="4BEDDCEB" w14:textId="77777777" w:rsidR="00537039" w:rsidRPr="009D16BC" w:rsidRDefault="00537039" w:rsidP="00537039">
      <w:pPr>
        <w:shd w:val="clear" w:color="auto" w:fill="FFFFFF"/>
        <w:spacing w:after="0" w:line="240" w:lineRule="auto"/>
        <w:ind w:left="4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4105F9" w14:textId="77777777" w:rsidR="00537039" w:rsidRDefault="00537039" w:rsidP="00537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079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№ 1: Найди конец!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14:paraId="7C8F2328" w14:textId="77777777" w:rsidR="00537039" w:rsidRDefault="00537039" w:rsidP="00537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A449F8F" w14:textId="77777777" w:rsidR="00537039" w:rsidRPr="00761324" w:rsidRDefault="00537039" w:rsidP="00537039">
      <w:pPr>
        <w:pStyle w:val="a7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1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хорошего хозяина                                                                  </w:t>
      </w:r>
      <w:r w:rsidRPr="00761324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борозды не портит</w:t>
      </w:r>
      <w:r w:rsidRPr="00761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5A9E553" w14:textId="77777777" w:rsidR="00537039" w:rsidRPr="00761324" w:rsidRDefault="00537039" w:rsidP="00537039">
      <w:pPr>
        <w:pStyle w:val="a7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1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смотря зубов во </w:t>
      </w:r>
      <w:proofErr w:type="gramStart"/>
      <w:r w:rsidRPr="00761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рту,   </w:t>
      </w:r>
      <w:proofErr w:type="gramEnd"/>
      <w:r w:rsidRPr="00761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</w:t>
      </w:r>
      <w:r w:rsidRPr="0076132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 к лошади спереди.</w:t>
      </w:r>
      <w:r w:rsidRPr="00761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1CF79B7" w14:textId="77777777" w:rsidR="00537039" w:rsidRPr="00761324" w:rsidRDefault="00537039" w:rsidP="00537039">
      <w:pPr>
        <w:pStyle w:val="a7"/>
        <w:numPr>
          <w:ilvl w:val="0"/>
          <w:numId w:val="2"/>
        </w:numPr>
        <w:spacing w:before="100" w:beforeAutospacing="1" w:after="100" w:afterAutospacing="1" w:line="480" w:lineRule="auto"/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 w:rsidRPr="00761324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Старый конь                                                                              </w:t>
      </w:r>
      <w:r w:rsidRPr="0076132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 зубы не смотрят.</w:t>
      </w:r>
      <w:r w:rsidRPr="00761324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</w:p>
    <w:p w14:paraId="3F7D5625" w14:textId="77777777" w:rsidR="00537039" w:rsidRPr="00761324" w:rsidRDefault="00537039" w:rsidP="00537039">
      <w:pPr>
        <w:pStyle w:val="a7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132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Тот живёт в </w:t>
      </w:r>
      <w:proofErr w:type="gramStart"/>
      <w:r w:rsidRPr="0076132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добре,   </w:t>
      </w:r>
      <w:proofErr w:type="gramEnd"/>
      <w:r w:rsidRPr="0076132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                                                            </w:t>
      </w:r>
      <w:r w:rsidRPr="00761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плохой лошади</w:t>
      </w:r>
    </w:p>
    <w:p w14:paraId="465E9C3D" w14:textId="77777777" w:rsidR="00537039" w:rsidRPr="00761324" w:rsidRDefault="00537039" w:rsidP="00537039">
      <w:pPr>
        <w:pStyle w:val="a7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132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Дарёному коню                                                                         у кого лошадь во дворе.</w:t>
      </w:r>
    </w:p>
    <w:p w14:paraId="369C9EFC" w14:textId="77777777" w:rsidR="00537039" w:rsidRPr="00761324" w:rsidRDefault="00537039" w:rsidP="00537039">
      <w:pPr>
        <w:pStyle w:val="a7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76132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К собаке сзади </w:t>
      </w:r>
      <w:proofErr w:type="gramStart"/>
      <w:r w:rsidRPr="0076132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подходи,   </w:t>
      </w:r>
      <w:proofErr w:type="gramEnd"/>
      <w:r w:rsidRPr="0076132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                                                  </w:t>
      </w:r>
      <w:r w:rsidRPr="00761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лошадей не покупают.</w:t>
      </w:r>
      <w:r w:rsidRPr="0076132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</w:t>
      </w:r>
    </w:p>
    <w:p w14:paraId="318C06AF" w14:textId="77777777" w:rsidR="00537039" w:rsidRDefault="00537039" w:rsidP="0053703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№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: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Какая масть? (Соотнести картинку и название масти)</w:t>
      </w:r>
    </w:p>
    <w:p w14:paraId="63E938F2" w14:textId="77777777" w:rsidR="00537039" w:rsidRDefault="00537039" w:rsidP="00537039">
      <w:pPr>
        <w:pStyle w:val="a8"/>
      </w:pPr>
      <w:r>
        <w:rPr>
          <w:noProof/>
        </w:rPr>
        <w:drawing>
          <wp:inline distT="0" distB="0" distL="0" distR="0" wp14:anchorId="6F7A6BA2" wp14:editId="4680278D">
            <wp:extent cx="1819275" cy="1364457"/>
            <wp:effectExtent l="0" t="0" r="0" b="7620"/>
            <wp:docPr id="895555338" name="Рисунок 895555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21" cy="137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</w:t>
      </w:r>
      <w:r>
        <w:rPr>
          <w:noProof/>
        </w:rPr>
        <w:drawing>
          <wp:inline distT="0" distB="0" distL="0" distR="0" wp14:anchorId="3D7A363F" wp14:editId="147FE98E">
            <wp:extent cx="1695450" cy="1309667"/>
            <wp:effectExtent l="0" t="0" r="0" b="5080"/>
            <wp:docPr id="5018034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715" cy="132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A7FCC" w14:textId="77777777" w:rsidR="00537039" w:rsidRDefault="00537039" w:rsidP="00537039">
      <w:pPr>
        <w:pStyle w:val="a8"/>
      </w:pPr>
      <w:r>
        <w:t xml:space="preserve"> </w:t>
      </w:r>
    </w:p>
    <w:p w14:paraId="30456D75" w14:textId="77777777" w:rsidR="00537039" w:rsidRDefault="00537039" w:rsidP="00537039">
      <w:pPr>
        <w:pStyle w:val="a8"/>
      </w:pPr>
      <w:r>
        <w:t xml:space="preserve">           ГНЕДАЯ                        СЕРАЯ                           ВОРОНАЯ                           РЫЖАЯ</w:t>
      </w:r>
    </w:p>
    <w:p w14:paraId="7284EBC1" w14:textId="77777777" w:rsidR="00537039" w:rsidRDefault="00537039" w:rsidP="00537039">
      <w:pPr>
        <w:pStyle w:val="a8"/>
      </w:pPr>
    </w:p>
    <w:p w14:paraId="70554B8A" w14:textId="77777777" w:rsidR="00537039" w:rsidRDefault="00537039" w:rsidP="00537039">
      <w:pPr>
        <w:pStyle w:val="a8"/>
      </w:pPr>
    </w:p>
    <w:p w14:paraId="133FD3DD" w14:textId="77777777" w:rsidR="00537039" w:rsidRDefault="00537039" w:rsidP="00537039">
      <w:pPr>
        <w:pStyle w:val="a8"/>
      </w:pPr>
      <w:r>
        <w:rPr>
          <w:noProof/>
        </w:rPr>
        <w:drawing>
          <wp:inline distT="0" distB="0" distL="0" distR="0" wp14:anchorId="0A2F97D3" wp14:editId="5EE025B5">
            <wp:extent cx="1756462" cy="1294765"/>
            <wp:effectExtent l="0" t="0" r="0" b="635"/>
            <wp:docPr id="52872827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359" cy="131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</w:t>
      </w:r>
      <w:r>
        <w:rPr>
          <w:noProof/>
        </w:rPr>
        <w:drawing>
          <wp:inline distT="0" distB="0" distL="0" distR="0" wp14:anchorId="58138976" wp14:editId="008D659D">
            <wp:extent cx="1634756" cy="1285875"/>
            <wp:effectExtent l="0" t="0" r="3810" b="0"/>
            <wp:docPr id="2459279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554" cy="128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F79F6" w14:textId="77777777" w:rsidR="00537039" w:rsidRDefault="00537039" w:rsidP="00537039">
      <w:pPr>
        <w:pStyle w:val="a8"/>
        <w:rPr>
          <w:b/>
          <w:bCs/>
          <w:sz w:val="28"/>
          <w:szCs w:val="28"/>
        </w:rPr>
      </w:pPr>
      <w:r w:rsidRPr="00696AA9">
        <w:rPr>
          <w:b/>
          <w:bCs/>
          <w:sz w:val="28"/>
          <w:szCs w:val="28"/>
        </w:rPr>
        <w:lastRenderedPageBreak/>
        <w:t xml:space="preserve">Задание № </w:t>
      </w:r>
      <w:proofErr w:type="gramStart"/>
      <w:r w:rsidRPr="00696AA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 xml:space="preserve"> Определить и записать напротив каждого номера денника название масти:</w:t>
      </w:r>
    </w:p>
    <w:p w14:paraId="66FB95F6" w14:textId="77777777" w:rsidR="00537039" w:rsidRPr="00696AA9" w:rsidRDefault="00537039" w:rsidP="00537039">
      <w:pPr>
        <w:pStyle w:val="a8"/>
        <w:rPr>
          <w:sz w:val="28"/>
          <w:szCs w:val="28"/>
        </w:rPr>
      </w:pPr>
    </w:p>
    <w:p w14:paraId="5CB4E88A" w14:textId="77777777" w:rsidR="00537039" w:rsidRPr="00696AA9" w:rsidRDefault="00537039" w:rsidP="00537039">
      <w:pPr>
        <w:pStyle w:val="a8"/>
        <w:rPr>
          <w:sz w:val="28"/>
          <w:szCs w:val="28"/>
        </w:rPr>
      </w:pPr>
      <w:r w:rsidRPr="00696AA9">
        <w:rPr>
          <w:sz w:val="28"/>
          <w:szCs w:val="28"/>
        </w:rPr>
        <w:t xml:space="preserve">2 </w:t>
      </w:r>
      <w:proofErr w:type="gramStart"/>
      <w:r w:rsidRPr="00696AA9">
        <w:rPr>
          <w:sz w:val="28"/>
          <w:szCs w:val="28"/>
        </w:rPr>
        <w:t xml:space="preserve">группа:   </w:t>
      </w:r>
      <w:proofErr w:type="gramEnd"/>
      <w:r w:rsidRPr="00696AA9">
        <w:rPr>
          <w:sz w:val="28"/>
          <w:szCs w:val="28"/>
        </w:rPr>
        <w:t xml:space="preserve"> 2 денник_____________________________</w:t>
      </w:r>
    </w:p>
    <w:p w14:paraId="2349DEBC" w14:textId="77777777" w:rsidR="00537039" w:rsidRPr="00696AA9" w:rsidRDefault="00537039" w:rsidP="00537039">
      <w:pPr>
        <w:pStyle w:val="a8"/>
        <w:rPr>
          <w:sz w:val="28"/>
          <w:szCs w:val="28"/>
        </w:rPr>
      </w:pPr>
      <w:r w:rsidRPr="00696AA9">
        <w:rPr>
          <w:sz w:val="28"/>
          <w:szCs w:val="28"/>
        </w:rPr>
        <w:t xml:space="preserve">                     4 денник_____________________________ </w:t>
      </w:r>
    </w:p>
    <w:p w14:paraId="63F29BA6" w14:textId="77777777" w:rsidR="00537039" w:rsidRPr="00696AA9" w:rsidRDefault="00537039" w:rsidP="00537039">
      <w:pPr>
        <w:pStyle w:val="a8"/>
        <w:rPr>
          <w:sz w:val="28"/>
          <w:szCs w:val="28"/>
        </w:rPr>
      </w:pPr>
      <w:r w:rsidRPr="00696AA9">
        <w:rPr>
          <w:sz w:val="28"/>
          <w:szCs w:val="28"/>
        </w:rPr>
        <w:t xml:space="preserve">                     1 денник_____________________________</w:t>
      </w:r>
    </w:p>
    <w:p w14:paraId="6D4A28D6" w14:textId="77777777" w:rsidR="00537039" w:rsidRPr="00696AA9" w:rsidRDefault="00537039" w:rsidP="00537039">
      <w:pPr>
        <w:pStyle w:val="a8"/>
        <w:rPr>
          <w:sz w:val="28"/>
          <w:szCs w:val="28"/>
        </w:rPr>
      </w:pPr>
      <w:r w:rsidRPr="00696AA9">
        <w:rPr>
          <w:sz w:val="28"/>
          <w:szCs w:val="28"/>
        </w:rPr>
        <w:t xml:space="preserve">                     3 денник_____________________________</w:t>
      </w:r>
    </w:p>
    <w:p w14:paraId="510D8B68" w14:textId="77777777" w:rsidR="00537039" w:rsidRPr="00696AA9" w:rsidRDefault="00537039" w:rsidP="00537039">
      <w:pPr>
        <w:pStyle w:val="a8"/>
        <w:rPr>
          <w:sz w:val="28"/>
          <w:szCs w:val="28"/>
        </w:rPr>
      </w:pPr>
      <w:r w:rsidRPr="00696AA9">
        <w:rPr>
          <w:sz w:val="28"/>
          <w:szCs w:val="28"/>
        </w:rPr>
        <w:t xml:space="preserve">                     5 денник_____________________________</w:t>
      </w:r>
    </w:p>
    <w:p w14:paraId="219F5591" w14:textId="7A04E330" w:rsidR="00537039" w:rsidRPr="00696AA9" w:rsidRDefault="00537039" w:rsidP="00537039">
      <w:pPr>
        <w:pStyle w:val="a8"/>
        <w:rPr>
          <w:b/>
          <w:bCs/>
          <w:sz w:val="28"/>
          <w:szCs w:val="28"/>
        </w:rPr>
      </w:pPr>
    </w:p>
    <w:p w14:paraId="78A255D1" w14:textId="77777777" w:rsidR="00537039" w:rsidRDefault="00537039" w:rsidP="0053703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№ 4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 Закончите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предложения:</w:t>
      </w:r>
    </w:p>
    <w:p w14:paraId="06C33155" w14:textId="77777777" w:rsidR="00537039" w:rsidRDefault="00537039" w:rsidP="00537039">
      <w:pPr>
        <w:pStyle w:val="a7"/>
        <w:numPr>
          <w:ilvl w:val="0"/>
          <w:numId w:val="3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 лошади можно определить …………</w:t>
      </w:r>
    </w:p>
    <w:p w14:paraId="09484DD8" w14:textId="77777777" w:rsidR="00537039" w:rsidRDefault="00537039" w:rsidP="00537039">
      <w:pPr>
        <w:pStyle w:val="a7"/>
        <w:numPr>
          <w:ilvl w:val="0"/>
          <w:numId w:val="3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лошадей развиты органы чувств, такие как………………………………………………………………………………………</w:t>
      </w:r>
    </w:p>
    <w:p w14:paraId="35DF0148" w14:textId="77777777" w:rsidR="00537039" w:rsidRDefault="00537039" w:rsidP="00537039">
      <w:pPr>
        <w:pStyle w:val="a7"/>
        <w:numPr>
          <w:ilvl w:val="0"/>
          <w:numId w:val="3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Лошади всё видят в цвете, но они плохо различают цвета………………………….</w:t>
      </w:r>
    </w:p>
    <w:p w14:paraId="4740E845" w14:textId="77777777" w:rsidR="00537039" w:rsidRPr="00CE2C90" w:rsidRDefault="00537039" w:rsidP="00537039">
      <w:pPr>
        <w:pStyle w:val="a7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(Слова для справок: осязание, обоняние, тончайший слух, синий 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красный,  по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зубам)</w:t>
      </w:r>
    </w:p>
    <w:p w14:paraId="201B72FD" w14:textId="77777777" w:rsidR="00537039" w:rsidRPr="00537039" w:rsidRDefault="00537039" w:rsidP="00537039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537039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7039" w:rsidRPr="00537039" w14:paraId="29C4E5F5" w14:textId="77777777" w:rsidTr="009D6601">
        <w:tc>
          <w:tcPr>
            <w:tcW w:w="3190" w:type="dxa"/>
            <w:shd w:val="clear" w:color="auto" w:fill="auto"/>
          </w:tcPr>
          <w:p w14:paraId="5817182B" w14:textId="77777777" w:rsidR="00537039" w:rsidRPr="00537039" w:rsidRDefault="00537039" w:rsidP="009D66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</w:pPr>
            <w:r w:rsidRPr="00537039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ПЛЮС</w:t>
            </w:r>
          </w:p>
        </w:tc>
        <w:tc>
          <w:tcPr>
            <w:tcW w:w="3190" w:type="dxa"/>
            <w:shd w:val="clear" w:color="auto" w:fill="auto"/>
          </w:tcPr>
          <w:p w14:paraId="090715AC" w14:textId="77777777" w:rsidR="00537039" w:rsidRPr="00537039" w:rsidRDefault="00537039" w:rsidP="009D66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</w:pPr>
            <w:r w:rsidRPr="00537039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МИНУС</w:t>
            </w:r>
          </w:p>
        </w:tc>
        <w:tc>
          <w:tcPr>
            <w:tcW w:w="3191" w:type="dxa"/>
            <w:shd w:val="clear" w:color="auto" w:fill="auto"/>
          </w:tcPr>
          <w:p w14:paraId="6FD7181C" w14:textId="77777777" w:rsidR="00537039" w:rsidRPr="00537039" w:rsidRDefault="00537039" w:rsidP="009D66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</w:pPr>
            <w:r w:rsidRPr="00537039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ИНТЕРЕСНО</w:t>
            </w:r>
          </w:p>
        </w:tc>
      </w:tr>
      <w:tr w:rsidR="00537039" w:rsidRPr="00537039" w14:paraId="6952BB4E" w14:textId="77777777" w:rsidTr="009D6601">
        <w:trPr>
          <w:trHeight w:val="1812"/>
        </w:trPr>
        <w:tc>
          <w:tcPr>
            <w:tcW w:w="3190" w:type="dxa"/>
            <w:shd w:val="clear" w:color="auto" w:fill="auto"/>
          </w:tcPr>
          <w:p w14:paraId="01B69E2E" w14:textId="77777777" w:rsidR="00537039" w:rsidRPr="00537039" w:rsidRDefault="00537039" w:rsidP="009D6601">
            <w:pPr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55DF0AB3" w14:textId="77777777" w:rsidR="00537039" w:rsidRPr="00537039" w:rsidRDefault="00537039" w:rsidP="009D6601">
            <w:pPr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68AA5383" w14:textId="77777777" w:rsidR="00537039" w:rsidRPr="00537039" w:rsidRDefault="00537039" w:rsidP="009D6601">
            <w:pPr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</w:tr>
    </w:tbl>
    <w:p w14:paraId="25E87CB3" w14:textId="77777777" w:rsidR="00537039" w:rsidRDefault="00537039" w:rsidP="00537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3049EF0" w14:textId="77777777" w:rsidR="00537039" w:rsidRDefault="00537039" w:rsidP="00537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3525B11" w14:textId="77777777" w:rsidR="00537039" w:rsidRDefault="00537039" w:rsidP="00537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97C7B02" w14:textId="77777777" w:rsidR="00537039" w:rsidRDefault="00537039" w:rsidP="00537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787E1C7" w14:textId="77777777" w:rsidR="00537039" w:rsidRDefault="00537039" w:rsidP="00537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2ED7845" w14:textId="77777777" w:rsidR="00537039" w:rsidRDefault="00537039" w:rsidP="00537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4B7FE12C" wp14:editId="03EE241D">
            <wp:extent cx="6750050" cy="4766362"/>
            <wp:effectExtent l="0" t="0" r="0" b="0"/>
            <wp:docPr id="1642185444" name="Рисунок 164218544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76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BB4E7" w14:textId="77777777" w:rsidR="00537039" w:rsidRDefault="00537039" w:rsidP="00537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CD22A89" w14:textId="77777777" w:rsidR="00537039" w:rsidRDefault="00537039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B38BD64" w14:textId="77777777" w:rsidR="00537039" w:rsidRDefault="00537039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B430F37" w14:textId="77777777" w:rsidR="00537039" w:rsidRDefault="00537039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046B174" w14:textId="77777777" w:rsidR="00537039" w:rsidRDefault="00537039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32D3B44" w14:textId="77777777" w:rsidR="00537039" w:rsidRDefault="00537039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ABD5C51" w14:textId="77777777" w:rsidR="00537039" w:rsidRDefault="00537039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8F498E4" w14:textId="77777777" w:rsidR="00537039" w:rsidRDefault="00537039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B3890BC" w14:textId="77777777" w:rsidR="00537039" w:rsidRDefault="00537039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CA2A76C" w14:textId="77777777" w:rsidR="00537039" w:rsidRDefault="00537039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A4618DC" w14:textId="77777777" w:rsidR="00537039" w:rsidRDefault="00537039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702059C" w14:textId="77777777" w:rsidR="00537039" w:rsidRDefault="00537039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559C23B" w14:textId="77777777" w:rsidR="00537039" w:rsidRDefault="00537039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B65C27A" w14:textId="77777777" w:rsidR="00537039" w:rsidRDefault="00537039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864E1D9" w14:textId="77777777" w:rsidR="00537039" w:rsidRDefault="00537039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5D093B3" w14:textId="77777777" w:rsidR="00537039" w:rsidRDefault="00537039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8C2C24A" w14:textId="77777777" w:rsidR="00537039" w:rsidRDefault="00537039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BB58950" w14:textId="77777777" w:rsidR="00537039" w:rsidRDefault="00537039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43900F9" w14:textId="77777777" w:rsidR="00537039" w:rsidRDefault="00537039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68A7D8C" w14:textId="77777777" w:rsidR="00537039" w:rsidRDefault="00537039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DB2C76F" w14:textId="77777777" w:rsidR="00537039" w:rsidRDefault="00537039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91E3E32" w14:textId="77777777" w:rsidR="00537039" w:rsidRDefault="00537039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159A853" w14:textId="77777777" w:rsidR="00537039" w:rsidRDefault="00537039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334C186" w14:textId="07F697FF" w:rsidR="00537039" w:rsidRDefault="00537039" w:rsidP="005370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333333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10C4D6" wp14:editId="50ADB073">
                <wp:simplePos x="0" y="0"/>
                <wp:positionH relativeFrom="column">
                  <wp:posOffset>681990</wp:posOffset>
                </wp:positionH>
                <wp:positionV relativeFrom="paragraph">
                  <wp:posOffset>73660</wp:posOffset>
                </wp:positionV>
                <wp:extent cx="5486400" cy="323850"/>
                <wp:effectExtent l="0" t="0" r="19050" b="19050"/>
                <wp:wrapNone/>
                <wp:docPr id="1526251199" name="Надпись 1526251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0CDADA" w14:textId="740D26F5" w:rsidR="00537039" w:rsidRPr="00761324" w:rsidRDefault="006078B5" w:rsidP="00537039">
                            <w:pPr>
                              <w:rPr>
                                <w:b/>
                                <w:color w:val="2E74B5" w:themeColor="accent1" w:themeShade="BF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32"/>
                              </w:rPr>
                              <w:t>Рабочий лист по окружающему миру</w:t>
                            </w:r>
                            <w:r w:rsidR="00537039" w:rsidRPr="00761324">
                              <w:rPr>
                                <w:b/>
                                <w:color w:val="2E74B5" w:themeColor="accent1" w:themeShade="BF"/>
                                <w:sz w:val="32"/>
                              </w:rPr>
                              <w:t xml:space="preserve"> 2 класс</w:t>
                            </w:r>
                            <w:r w:rsidR="00537039">
                              <w:rPr>
                                <w:b/>
                                <w:color w:val="2E74B5" w:themeColor="accent1" w:themeShade="BF"/>
                                <w:sz w:val="32"/>
                              </w:rPr>
                              <w:t xml:space="preserve">, 3 группа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0C4D6" id="Надпись 1526251199" o:spid="_x0000_s1028" type="#_x0000_t202" style="position:absolute;left:0;text-align:left;margin-left:53.7pt;margin-top:5.8pt;width:6in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" fillcolor="window" strokeweight=".5pt">
                <v:textbox>
                  <w:txbxContent>
                    <w:p w14:paraId="470CDADA" w14:textId="740D26F5" w:rsidR="00537039" w:rsidRPr="00761324" w:rsidRDefault="006078B5" w:rsidP="00537039">
                      <w:pPr>
                        <w:rPr>
                          <w:b/>
                          <w:color w:val="2E74B5" w:themeColor="accent1" w:themeShade="BF"/>
                          <w:sz w:val="32"/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32"/>
                        </w:rPr>
                        <w:t>Рабочий лист по окружающему миру</w:t>
                      </w:r>
                      <w:r w:rsidR="00537039" w:rsidRPr="00761324">
                        <w:rPr>
                          <w:b/>
                          <w:color w:val="2E74B5" w:themeColor="accent1" w:themeShade="BF"/>
                          <w:sz w:val="32"/>
                        </w:rPr>
                        <w:t xml:space="preserve"> 2 класс</w:t>
                      </w:r>
                      <w:r w:rsidR="00537039">
                        <w:rPr>
                          <w:b/>
                          <w:color w:val="2E74B5" w:themeColor="accent1" w:themeShade="BF"/>
                          <w:sz w:val="32"/>
                        </w:rPr>
                        <w:t xml:space="preserve">, 3 группа </w:t>
                      </w:r>
                    </w:p>
                  </w:txbxContent>
                </v:textbox>
              </v:shape>
            </w:pict>
          </mc:Fallback>
        </mc:AlternateContent>
      </w:r>
    </w:p>
    <w:p w14:paraId="29F113D6" w14:textId="77777777" w:rsidR="00537039" w:rsidRDefault="00537039" w:rsidP="005370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14:paraId="2092D0A3" w14:textId="77777777" w:rsidR="00537039" w:rsidRDefault="00537039" w:rsidP="005370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14:paraId="3B5AB32A" w14:textId="77777777" w:rsidR="00537039" w:rsidRDefault="00537039" w:rsidP="00537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9823B5" w14:textId="77777777" w:rsidR="00537039" w:rsidRDefault="00537039" w:rsidP="00537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9E9B3D" w14:textId="77777777" w:rsidR="00537039" w:rsidRPr="009D16BC" w:rsidRDefault="00537039" w:rsidP="00537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</w:t>
      </w:r>
      <w:r w:rsidRPr="009D16B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9D16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14:paraId="33B64DC0" w14:textId="77777777" w:rsidR="00537039" w:rsidRPr="009D16BC" w:rsidRDefault="00537039" w:rsidP="00537039">
      <w:pPr>
        <w:shd w:val="clear" w:color="auto" w:fill="FFFFFF"/>
        <w:spacing w:after="0" w:line="240" w:lineRule="auto"/>
        <w:ind w:left="4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D18960" w14:textId="77777777" w:rsidR="00537039" w:rsidRDefault="00537039" w:rsidP="00537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079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№ 1: Найди конец!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14:paraId="489024C8" w14:textId="77777777" w:rsidR="00537039" w:rsidRDefault="00537039" w:rsidP="00537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CDFDEB4" w14:textId="77777777" w:rsidR="00537039" w:rsidRPr="00761324" w:rsidRDefault="00537039" w:rsidP="00537039">
      <w:pPr>
        <w:pStyle w:val="a7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1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хорошего хозяина                                                                  </w:t>
      </w:r>
      <w:r w:rsidRPr="00761324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борозды не портит</w:t>
      </w:r>
      <w:r w:rsidRPr="00761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36F7543" w14:textId="77777777" w:rsidR="00537039" w:rsidRPr="00761324" w:rsidRDefault="00537039" w:rsidP="00537039">
      <w:pPr>
        <w:pStyle w:val="a7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1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смотря зубов во </w:t>
      </w:r>
      <w:proofErr w:type="gramStart"/>
      <w:r w:rsidRPr="00761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рту,   </w:t>
      </w:r>
      <w:proofErr w:type="gramEnd"/>
      <w:r w:rsidRPr="00761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</w:t>
      </w:r>
      <w:r w:rsidRPr="0076132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 к лошади спереди.</w:t>
      </w:r>
      <w:r w:rsidRPr="00761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5F244F6" w14:textId="77777777" w:rsidR="00537039" w:rsidRPr="00761324" w:rsidRDefault="00537039" w:rsidP="00537039">
      <w:pPr>
        <w:pStyle w:val="a7"/>
        <w:numPr>
          <w:ilvl w:val="0"/>
          <w:numId w:val="2"/>
        </w:numPr>
        <w:spacing w:before="100" w:beforeAutospacing="1" w:after="100" w:afterAutospacing="1" w:line="480" w:lineRule="auto"/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 w:rsidRPr="00761324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Старый конь                                                                              </w:t>
      </w:r>
      <w:r w:rsidRPr="0076132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 зубы не смотрят.</w:t>
      </w:r>
      <w:r w:rsidRPr="00761324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</w:p>
    <w:p w14:paraId="2A4C5EFF" w14:textId="77777777" w:rsidR="00537039" w:rsidRPr="00761324" w:rsidRDefault="00537039" w:rsidP="00537039">
      <w:pPr>
        <w:pStyle w:val="a7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132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Тот живёт в </w:t>
      </w:r>
      <w:proofErr w:type="gramStart"/>
      <w:r w:rsidRPr="0076132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добре,   </w:t>
      </w:r>
      <w:proofErr w:type="gramEnd"/>
      <w:r w:rsidRPr="0076132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                                                            </w:t>
      </w:r>
      <w:r w:rsidRPr="00761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плохой лошади</w:t>
      </w:r>
    </w:p>
    <w:p w14:paraId="4EE51701" w14:textId="77777777" w:rsidR="00537039" w:rsidRPr="00761324" w:rsidRDefault="00537039" w:rsidP="00537039">
      <w:pPr>
        <w:pStyle w:val="a7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132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Дарёному коню                                                                         у кого лошадь во дворе.</w:t>
      </w:r>
    </w:p>
    <w:p w14:paraId="45B06E4F" w14:textId="77777777" w:rsidR="00537039" w:rsidRPr="00761324" w:rsidRDefault="00537039" w:rsidP="00537039">
      <w:pPr>
        <w:pStyle w:val="a7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76132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К собаке сзади </w:t>
      </w:r>
      <w:proofErr w:type="gramStart"/>
      <w:r w:rsidRPr="0076132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подходи,   </w:t>
      </w:r>
      <w:proofErr w:type="gramEnd"/>
      <w:r w:rsidRPr="0076132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                                                  </w:t>
      </w:r>
      <w:r w:rsidRPr="00761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лошадей не покупают.</w:t>
      </w:r>
      <w:r w:rsidRPr="0076132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</w:t>
      </w:r>
    </w:p>
    <w:p w14:paraId="1C84AA96" w14:textId="77777777" w:rsidR="00537039" w:rsidRDefault="00537039" w:rsidP="0053703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№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: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Какая масть? (Соотнести картинку и название масти)</w:t>
      </w:r>
    </w:p>
    <w:p w14:paraId="289106D3" w14:textId="77777777" w:rsidR="00537039" w:rsidRDefault="00537039" w:rsidP="00537039">
      <w:pPr>
        <w:pStyle w:val="a8"/>
      </w:pPr>
      <w:r>
        <w:rPr>
          <w:noProof/>
        </w:rPr>
        <w:drawing>
          <wp:inline distT="0" distB="0" distL="0" distR="0" wp14:anchorId="62A8D6BF" wp14:editId="02434145">
            <wp:extent cx="1819275" cy="1364457"/>
            <wp:effectExtent l="0" t="0" r="0" b="7620"/>
            <wp:docPr id="915610264" name="Рисунок 915610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21" cy="137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</w:t>
      </w:r>
      <w:r>
        <w:rPr>
          <w:noProof/>
        </w:rPr>
        <w:drawing>
          <wp:inline distT="0" distB="0" distL="0" distR="0" wp14:anchorId="692BAC69" wp14:editId="4B8228C4">
            <wp:extent cx="1695450" cy="1309667"/>
            <wp:effectExtent l="0" t="0" r="0" b="5080"/>
            <wp:docPr id="3246492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715" cy="132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F8752" w14:textId="77777777" w:rsidR="00537039" w:rsidRDefault="00537039" w:rsidP="00537039">
      <w:pPr>
        <w:pStyle w:val="a8"/>
      </w:pPr>
      <w:r>
        <w:t xml:space="preserve"> </w:t>
      </w:r>
    </w:p>
    <w:p w14:paraId="74B7373E" w14:textId="77777777" w:rsidR="00537039" w:rsidRDefault="00537039" w:rsidP="00537039">
      <w:pPr>
        <w:pStyle w:val="a8"/>
      </w:pPr>
      <w:r>
        <w:t xml:space="preserve">           ГНЕДАЯ                        СЕРАЯ                           ВОРОНАЯ                           РЫЖАЯ</w:t>
      </w:r>
    </w:p>
    <w:p w14:paraId="33CF394A" w14:textId="77777777" w:rsidR="00537039" w:rsidRDefault="00537039" w:rsidP="00537039">
      <w:pPr>
        <w:pStyle w:val="a8"/>
      </w:pPr>
    </w:p>
    <w:p w14:paraId="2FD597C9" w14:textId="77777777" w:rsidR="00537039" w:rsidRDefault="00537039" w:rsidP="00537039">
      <w:pPr>
        <w:pStyle w:val="a8"/>
      </w:pPr>
    </w:p>
    <w:p w14:paraId="302CD3EF" w14:textId="77777777" w:rsidR="00537039" w:rsidRDefault="00537039" w:rsidP="00537039">
      <w:pPr>
        <w:pStyle w:val="a8"/>
      </w:pPr>
      <w:r>
        <w:rPr>
          <w:noProof/>
        </w:rPr>
        <w:drawing>
          <wp:inline distT="0" distB="0" distL="0" distR="0" wp14:anchorId="5B62B1E8" wp14:editId="744FEECA">
            <wp:extent cx="1756462" cy="1294765"/>
            <wp:effectExtent l="0" t="0" r="0" b="635"/>
            <wp:docPr id="203511813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359" cy="131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</w:t>
      </w:r>
      <w:r>
        <w:rPr>
          <w:noProof/>
        </w:rPr>
        <w:drawing>
          <wp:inline distT="0" distB="0" distL="0" distR="0" wp14:anchorId="3988AF99" wp14:editId="4BC54FEE">
            <wp:extent cx="1634756" cy="1285875"/>
            <wp:effectExtent l="0" t="0" r="3810" b="0"/>
            <wp:docPr id="144147224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554" cy="128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6D39C" w14:textId="3E93EFBF" w:rsidR="00537039" w:rsidRPr="00537039" w:rsidRDefault="00537039" w:rsidP="00537039">
      <w:pPr>
        <w:pStyle w:val="a8"/>
        <w:rPr>
          <w:b/>
          <w:bCs/>
          <w:sz w:val="28"/>
          <w:szCs w:val="28"/>
        </w:rPr>
      </w:pPr>
      <w:r w:rsidRPr="00696AA9">
        <w:rPr>
          <w:b/>
          <w:bCs/>
          <w:sz w:val="28"/>
          <w:szCs w:val="28"/>
        </w:rPr>
        <w:lastRenderedPageBreak/>
        <w:t xml:space="preserve">Задание № </w:t>
      </w:r>
      <w:proofErr w:type="gramStart"/>
      <w:r w:rsidRPr="00696AA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 xml:space="preserve"> Определить и записать напротив каждого номера денника название масти:</w:t>
      </w:r>
    </w:p>
    <w:p w14:paraId="42A0C0B1" w14:textId="77777777" w:rsidR="00537039" w:rsidRPr="00696AA9" w:rsidRDefault="00537039" w:rsidP="00537039">
      <w:pPr>
        <w:pStyle w:val="a8"/>
        <w:rPr>
          <w:sz w:val="28"/>
          <w:szCs w:val="28"/>
        </w:rPr>
      </w:pPr>
      <w:r w:rsidRPr="00696AA9">
        <w:rPr>
          <w:sz w:val="28"/>
          <w:szCs w:val="28"/>
        </w:rPr>
        <w:t xml:space="preserve">3 </w:t>
      </w:r>
      <w:proofErr w:type="gramStart"/>
      <w:r w:rsidRPr="00696AA9">
        <w:rPr>
          <w:sz w:val="28"/>
          <w:szCs w:val="28"/>
        </w:rPr>
        <w:t xml:space="preserve">группа:   </w:t>
      </w:r>
      <w:proofErr w:type="gramEnd"/>
      <w:r w:rsidRPr="00696AA9">
        <w:rPr>
          <w:sz w:val="28"/>
          <w:szCs w:val="28"/>
        </w:rPr>
        <w:t xml:space="preserve"> 3 денник_____________________________</w:t>
      </w:r>
    </w:p>
    <w:p w14:paraId="2C0D28E8" w14:textId="77777777" w:rsidR="00537039" w:rsidRPr="00696AA9" w:rsidRDefault="00537039" w:rsidP="00537039">
      <w:pPr>
        <w:pStyle w:val="a8"/>
        <w:rPr>
          <w:sz w:val="28"/>
          <w:szCs w:val="28"/>
        </w:rPr>
      </w:pPr>
      <w:r w:rsidRPr="00696AA9">
        <w:rPr>
          <w:sz w:val="28"/>
          <w:szCs w:val="28"/>
        </w:rPr>
        <w:t xml:space="preserve">                     5 денник_____________________________ </w:t>
      </w:r>
    </w:p>
    <w:p w14:paraId="0FE7279F" w14:textId="77777777" w:rsidR="00537039" w:rsidRPr="00696AA9" w:rsidRDefault="00537039" w:rsidP="00537039">
      <w:pPr>
        <w:pStyle w:val="a8"/>
        <w:rPr>
          <w:sz w:val="28"/>
          <w:szCs w:val="28"/>
        </w:rPr>
      </w:pPr>
      <w:r w:rsidRPr="00696AA9">
        <w:rPr>
          <w:sz w:val="28"/>
          <w:szCs w:val="28"/>
        </w:rPr>
        <w:t xml:space="preserve">                     2 денник_____________________________</w:t>
      </w:r>
    </w:p>
    <w:p w14:paraId="31E7C259" w14:textId="77777777" w:rsidR="00537039" w:rsidRPr="00696AA9" w:rsidRDefault="00537039" w:rsidP="00537039">
      <w:pPr>
        <w:pStyle w:val="a8"/>
        <w:rPr>
          <w:sz w:val="28"/>
          <w:szCs w:val="28"/>
        </w:rPr>
      </w:pPr>
      <w:r w:rsidRPr="00696AA9">
        <w:rPr>
          <w:sz w:val="28"/>
          <w:szCs w:val="28"/>
        </w:rPr>
        <w:t xml:space="preserve">                     1 денник_____________________________</w:t>
      </w:r>
    </w:p>
    <w:p w14:paraId="2317A407" w14:textId="77777777" w:rsidR="00537039" w:rsidRPr="00696AA9" w:rsidRDefault="00537039" w:rsidP="00537039">
      <w:pPr>
        <w:pStyle w:val="a8"/>
        <w:rPr>
          <w:b/>
          <w:bCs/>
          <w:sz w:val="28"/>
          <w:szCs w:val="28"/>
        </w:rPr>
      </w:pPr>
      <w:r w:rsidRPr="00696AA9">
        <w:rPr>
          <w:sz w:val="28"/>
          <w:szCs w:val="28"/>
        </w:rPr>
        <w:t xml:space="preserve">                     4 денник_____________________________</w:t>
      </w:r>
    </w:p>
    <w:p w14:paraId="5CFC7642" w14:textId="77777777" w:rsidR="00537039" w:rsidRDefault="00537039" w:rsidP="0053703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№ 4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 Закончите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предложения:</w:t>
      </w:r>
    </w:p>
    <w:p w14:paraId="5C51BA63" w14:textId="77777777" w:rsidR="00537039" w:rsidRDefault="00537039" w:rsidP="00537039">
      <w:pPr>
        <w:pStyle w:val="a7"/>
        <w:numPr>
          <w:ilvl w:val="0"/>
          <w:numId w:val="3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 лошади можно определить …………</w:t>
      </w:r>
    </w:p>
    <w:p w14:paraId="46683DD5" w14:textId="77777777" w:rsidR="00537039" w:rsidRDefault="00537039" w:rsidP="00537039">
      <w:pPr>
        <w:pStyle w:val="a7"/>
        <w:numPr>
          <w:ilvl w:val="0"/>
          <w:numId w:val="3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лошадей развиты органы чувств, такие как………………………………………………………………………………………</w:t>
      </w:r>
    </w:p>
    <w:p w14:paraId="2818F45D" w14:textId="77777777" w:rsidR="00537039" w:rsidRDefault="00537039" w:rsidP="00537039">
      <w:pPr>
        <w:pStyle w:val="a7"/>
        <w:numPr>
          <w:ilvl w:val="0"/>
          <w:numId w:val="3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Лошади всё видят в цвете, но они плохо различают цвета………………………….</w:t>
      </w:r>
    </w:p>
    <w:p w14:paraId="60636169" w14:textId="77777777" w:rsidR="00537039" w:rsidRPr="00CE2C90" w:rsidRDefault="00537039" w:rsidP="00537039">
      <w:pPr>
        <w:pStyle w:val="a7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(Слова для справок: осязание, обоняние, тончайший слух, синий 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красный,  по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зубам)</w:t>
      </w:r>
    </w:p>
    <w:p w14:paraId="5F9CD9E0" w14:textId="77777777" w:rsidR="00537039" w:rsidRPr="00537039" w:rsidRDefault="00537039" w:rsidP="00537039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537039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7039" w:rsidRPr="00537039" w14:paraId="278D5862" w14:textId="77777777" w:rsidTr="009D6601">
        <w:tc>
          <w:tcPr>
            <w:tcW w:w="3190" w:type="dxa"/>
            <w:shd w:val="clear" w:color="auto" w:fill="auto"/>
          </w:tcPr>
          <w:p w14:paraId="1F5F5353" w14:textId="77777777" w:rsidR="00537039" w:rsidRPr="00537039" w:rsidRDefault="00537039" w:rsidP="009D66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</w:pPr>
            <w:r w:rsidRPr="00537039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ПЛЮС</w:t>
            </w:r>
          </w:p>
        </w:tc>
        <w:tc>
          <w:tcPr>
            <w:tcW w:w="3190" w:type="dxa"/>
            <w:shd w:val="clear" w:color="auto" w:fill="auto"/>
          </w:tcPr>
          <w:p w14:paraId="270C4EAD" w14:textId="77777777" w:rsidR="00537039" w:rsidRPr="00537039" w:rsidRDefault="00537039" w:rsidP="009D66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</w:pPr>
            <w:r w:rsidRPr="00537039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МИНУС</w:t>
            </w:r>
          </w:p>
        </w:tc>
        <w:tc>
          <w:tcPr>
            <w:tcW w:w="3191" w:type="dxa"/>
            <w:shd w:val="clear" w:color="auto" w:fill="auto"/>
          </w:tcPr>
          <w:p w14:paraId="1E330D2E" w14:textId="77777777" w:rsidR="00537039" w:rsidRPr="00537039" w:rsidRDefault="00537039" w:rsidP="009D66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</w:pPr>
            <w:r w:rsidRPr="00537039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ИНТЕРЕСНО</w:t>
            </w:r>
          </w:p>
        </w:tc>
      </w:tr>
      <w:tr w:rsidR="00537039" w:rsidRPr="00537039" w14:paraId="00B18A2F" w14:textId="77777777" w:rsidTr="009D6601">
        <w:trPr>
          <w:trHeight w:val="1812"/>
        </w:trPr>
        <w:tc>
          <w:tcPr>
            <w:tcW w:w="3190" w:type="dxa"/>
            <w:shd w:val="clear" w:color="auto" w:fill="auto"/>
          </w:tcPr>
          <w:p w14:paraId="748463B1" w14:textId="77777777" w:rsidR="00537039" w:rsidRPr="00537039" w:rsidRDefault="00537039" w:rsidP="009D6601">
            <w:pPr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15F17111" w14:textId="77777777" w:rsidR="00537039" w:rsidRPr="00537039" w:rsidRDefault="00537039" w:rsidP="009D6601">
            <w:pPr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6A8B6513" w14:textId="77777777" w:rsidR="00537039" w:rsidRPr="00537039" w:rsidRDefault="00537039" w:rsidP="009D6601">
            <w:pPr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</w:tr>
    </w:tbl>
    <w:p w14:paraId="360EDF5A" w14:textId="77777777" w:rsidR="00537039" w:rsidRDefault="00537039" w:rsidP="00537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39B54F6" w14:textId="77777777" w:rsidR="00537039" w:rsidRDefault="00537039" w:rsidP="00537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91761CC" w14:textId="77777777" w:rsidR="00537039" w:rsidRDefault="00537039" w:rsidP="00537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10F8F7A" w14:textId="77777777" w:rsidR="00537039" w:rsidRDefault="00537039" w:rsidP="00537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CFFEFEB" w14:textId="77777777" w:rsidR="00537039" w:rsidRDefault="00537039" w:rsidP="00537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1A3F7D8" w14:textId="77777777" w:rsidR="00537039" w:rsidRDefault="00537039" w:rsidP="00537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6B984502" wp14:editId="4B9C5EFA">
            <wp:extent cx="6750050" cy="4766362"/>
            <wp:effectExtent l="0" t="0" r="0" b="0"/>
            <wp:docPr id="412560003" name="Рисунок 41256000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76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7E6DE" w14:textId="77777777" w:rsidR="00537039" w:rsidRDefault="00537039" w:rsidP="00537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D4EE751" w14:textId="77777777" w:rsidR="00537039" w:rsidRPr="00E0795A" w:rsidRDefault="00537039" w:rsidP="00E2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sectPr w:rsidR="00537039" w:rsidRPr="00E0795A" w:rsidSect="00682B8C">
      <w:pgSz w:w="11906" w:h="16838"/>
      <w:pgMar w:top="709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C4D77"/>
    <w:multiLevelType w:val="hybridMultilevel"/>
    <w:tmpl w:val="E924B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5643F"/>
    <w:multiLevelType w:val="multilevel"/>
    <w:tmpl w:val="3078C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D64AC"/>
    <w:multiLevelType w:val="hybridMultilevel"/>
    <w:tmpl w:val="5812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308145">
    <w:abstractNumId w:val="1"/>
  </w:num>
  <w:num w:numId="2" w16cid:durableId="1766851024">
    <w:abstractNumId w:val="2"/>
  </w:num>
  <w:num w:numId="3" w16cid:durableId="510800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9F3"/>
    <w:rsid w:val="00081A74"/>
    <w:rsid w:val="00366A85"/>
    <w:rsid w:val="00537039"/>
    <w:rsid w:val="00552611"/>
    <w:rsid w:val="005A58DE"/>
    <w:rsid w:val="006078B5"/>
    <w:rsid w:val="00682B8C"/>
    <w:rsid w:val="00696AA9"/>
    <w:rsid w:val="00761324"/>
    <w:rsid w:val="008B5B68"/>
    <w:rsid w:val="00972037"/>
    <w:rsid w:val="009D16BC"/>
    <w:rsid w:val="00A06801"/>
    <w:rsid w:val="00A55291"/>
    <w:rsid w:val="00B80B56"/>
    <w:rsid w:val="00C758A9"/>
    <w:rsid w:val="00CE2C90"/>
    <w:rsid w:val="00D65291"/>
    <w:rsid w:val="00DD5AC5"/>
    <w:rsid w:val="00E0795A"/>
    <w:rsid w:val="00E239F3"/>
    <w:rsid w:val="00E24382"/>
    <w:rsid w:val="00EB15C4"/>
    <w:rsid w:val="00EF69D2"/>
    <w:rsid w:val="00F1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DEB9"/>
  <w15:docId w15:val="{145B5E5E-EECF-471D-A389-E2B6AF1F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6B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D1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Shading Accent 6"/>
    <w:basedOn w:val="a1"/>
    <w:uiPriority w:val="60"/>
    <w:rsid w:val="009D16B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-60">
    <w:name w:val="Light Grid Accent 6"/>
    <w:basedOn w:val="a1"/>
    <w:uiPriority w:val="62"/>
    <w:rsid w:val="009D16BC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character" w:styleId="a6">
    <w:name w:val="Strong"/>
    <w:uiPriority w:val="22"/>
    <w:qFormat/>
    <w:rsid w:val="00E0795A"/>
    <w:rPr>
      <w:b/>
      <w:bCs/>
    </w:rPr>
  </w:style>
  <w:style w:type="paragraph" w:styleId="a7">
    <w:name w:val="List Paragraph"/>
    <w:basedOn w:val="a"/>
    <w:uiPriority w:val="34"/>
    <w:qFormat/>
    <w:rsid w:val="00761324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06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6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5904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3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026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5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Лезина</cp:lastModifiedBy>
  <cp:revision>6</cp:revision>
  <dcterms:created xsi:type="dcterms:W3CDTF">2024-03-10T17:42:00Z</dcterms:created>
  <dcterms:modified xsi:type="dcterms:W3CDTF">2024-11-18T17:43:00Z</dcterms:modified>
</cp:coreProperties>
</file>